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6C" w:rsidRPr="00941349" w:rsidRDefault="00D23EAF" w:rsidP="00D23EAF">
      <w:pPr>
        <w:snapToGrid w:val="0"/>
        <w:spacing w:line="0" w:lineRule="atLeast"/>
        <w:rPr>
          <w:rFonts w:eastAsia="標楷體"/>
        </w:rPr>
      </w:pPr>
      <w:bookmarkStart w:id="0" w:name="_GoBack"/>
      <w:r w:rsidRPr="00D23EAF">
        <w:rPr>
          <w:rFonts w:eastAsia="標楷體" w:hint="eastAsia"/>
          <w:color w:val="FF0000"/>
        </w:rPr>
        <w:t>《</w:t>
      </w:r>
      <w:r w:rsidR="00B24CB7">
        <w:rPr>
          <w:rFonts w:eastAsia="標楷體" w:hint="eastAsia"/>
        </w:rPr>
        <w:t>附件一</w:t>
      </w:r>
      <w:r w:rsidRPr="00D23EAF">
        <w:rPr>
          <w:rFonts w:eastAsia="標楷體" w:hint="eastAsia"/>
          <w:color w:val="FF0000"/>
        </w:rPr>
        <w:t>》</w:t>
      </w:r>
      <w:r w:rsidR="00B24CB7">
        <w:rPr>
          <w:rFonts w:eastAsia="標楷體" w:hint="eastAsia"/>
        </w:rPr>
        <w:t xml:space="preserve">  </w:t>
      </w:r>
      <w:r w:rsidR="00B24CB7" w:rsidRPr="00D23EAF">
        <w:rPr>
          <w:rFonts w:eastAsia="標楷體" w:hint="eastAsia"/>
          <w:color w:val="000000" w:themeColor="text1"/>
          <w:sz w:val="28"/>
          <w:szCs w:val="28"/>
        </w:rPr>
        <w:t>認識校園植物</w:t>
      </w:r>
      <w:r w:rsidRPr="00D23EAF">
        <w:rPr>
          <w:rFonts w:eastAsia="標楷體" w:hint="eastAsia"/>
          <w:color w:val="FF0000"/>
          <w:sz w:val="28"/>
          <w:szCs w:val="28"/>
        </w:rPr>
        <w:t>教學計畫</w:t>
      </w:r>
    </w:p>
    <w:tbl>
      <w:tblPr>
        <w:tblStyle w:val="a3"/>
        <w:tblW w:w="0" w:type="auto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748"/>
        <w:gridCol w:w="1417"/>
        <w:gridCol w:w="3287"/>
      </w:tblGrid>
      <w:tr w:rsidR="00544C6C" w:rsidRPr="00941349" w:rsidTr="00D15D61">
        <w:trPr>
          <w:jc w:val="center"/>
        </w:trPr>
        <w:tc>
          <w:tcPr>
            <w:tcW w:w="9694" w:type="dxa"/>
            <w:gridSpan w:val="4"/>
            <w:tcBorders>
              <w:top w:val="thinThickThinSmallGap" w:sz="12" w:space="0" w:color="auto"/>
              <w:bottom w:val="single" w:sz="4" w:space="0" w:color="auto"/>
            </w:tcBorders>
            <w:vAlign w:val="center"/>
          </w:tcPr>
          <w:bookmarkEnd w:id="0"/>
          <w:p w:rsidR="00544C6C" w:rsidRPr="00941349" w:rsidRDefault="00544C6C" w:rsidP="00FF3480">
            <w:pPr>
              <w:jc w:val="center"/>
              <w:rPr>
                <w:rFonts w:eastAsia="標楷體"/>
              </w:rPr>
            </w:pPr>
            <w:r w:rsidRPr="00941349">
              <w:rPr>
                <w:rFonts w:eastAsia="標楷體" w:hAnsi="標楷體"/>
              </w:rPr>
              <w:t>教學活動設計</w:t>
            </w:r>
          </w:p>
        </w:tc>
      </w:tr>
      <w:tr w:rsidR="00544C6C" w:rsidRPr="00941349" w:rsidTr="009F135D">
        <w:trPr>
          <w:jc w:val="center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6C" w:rsidRPr="00941349" w:rsidRDefault="00544C6C" w:rsidP="00941349">
            <w:pPr>
              <w:jc w:val="center"/>
              <w:rPr>
                <w:rFonts w:eastAsia="標楷體"/>
              </w:rPr>
            </w:pPr>
            <w:r w:rsidRPr="00941349">
              <w:rPr>
                <w:rFonts w:eastAsia="標楷體" w:hAnsi="標楷體"/>
              </w:rPr>
              <w:t>主題名稱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C" w:rsidRPr="00941349" w:rsidRDefault="008E5AD8" w:rsidP="008F391A">
            <w:pPr>
              <w:rPr>
                <w:rFonts w:eastAsia="標楷體"/>
              </w:rPr>
            </w:pPr>
            <w:r w:rsidRPr="00941349">
              <w:rPr>
                <w:rFonts w:eastAsia="標楷體" w:hAnsi="標楷體"/>
              </w:rPr>
              <w:t>明志植物</w:t>
            </w:r>
            <w:r w:rsidRPr="00941349">
              <w:rPr>
                <w:rFonts w:eastAsia="標楷體"/>
              </w:rPr>
              <w:t>e</w:t>
            </w:r>
            <w:proofErr w:type="gramStart"/>
            <w:r w:rsidRPr="00941349">
              <w:rPr>
                <w:rFonts w:eastAsia="標楷體" w:hAnsi="標楷體"/>
              </w:rPr>
              <w:t>點靈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6C" w:rsidRPr="00941349" w:rsidRDefault="00544C6C" w:rsidP="00941349">
            <w:pPr>
              <w:jc w:val="center"/>
              <w:rPr>
                <w:rFonts w:eastAsia="標楷體"/>
              </w:rPr>
            </w:pPr>
            <w:r w:rsidRPr="00941349">
              <w:rPr>
                <w:rFonts w:eastAsia="標楷體" w:hAnsi="標楷體"/>
              </w:rPr>
              <w:t>教學節數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C6C" w:rsidRPr="00941349" w:rsidRDefault="007A7ACF" w:rsidP="008F391A">
            <w:pPr>
              <w:rPr>
                <w:rFonts w:eastAsia="標楷體"/>
              </w:rPr>
            </w:pPr>
            <w:r w:rsidRPr="00941349">
              <w:rPr>
                <w:rFonts w:eastAsia="標楷體"/>
              </w:rPr>
              <w:t>1</w:t>
            </w:r>
            <w:r w:rsidR="00C91A02" w:rsidRPr="00941349">
              <w:rPr>
                <w:rFonts w:eastAsia="標楷體"/>
              </w:rPr>
              <w:t>6</w:t>
            </w:r>
            <w:r w:rsidR="002E1E20" w:rsidRPr="00941349">
              <w:rPr>
                <w:rFonts w:eastAsia="標楷體" w:hAnsi="標楷體"/>
              </w:rPr>
              <w:t>堂</w:t>
            </w:r>
          </w:p>
        </w:tc>
      </w:tr>
      <w:tr w:rsidR="00544C6C" w:rsidRPr="00941349" w:rsidTr="009F135D">
        <w:trPr>
          <w:jc w:val="center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6C" w:rsidRPr="00941349" w:rsidRDefault="00544C6C" w:rsidP="00941349">
            <w:pPr>
              <w:jc w:val="center"/>
              <w:rPr>
                <w:rFonts w:eastAsia="標楷體"/>
              </w:rPr>
            </w:pPr>
            <w:r w:rsidRPr="00941349">
              <w:rPr>
                <w:rFonts w:eastAsia="標楷體" w:hAnsi="標楷體"/>
              </w:rPr>
              <w:t>教學對象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C" w:rsidRPr="00941349" w:rsidRDefault="00544C6C" w:rsidP="008F391A">
            <w:pPr>
              <w:rPr>
                <w:rFonts w:eastAsia="標楷體"/>
              </w:rPr>
            </w:pPr>
            <w:r w:rsidRPr="00941349">
              <w:rPr>
                <w:rFonts w:eastAsia="標楷體" w:hAnsi="標楷體"/>
              </w:rPr>
              <w:t>四、五年級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6C" w:rsidRPr="00941349" w:rsidRDefault="00544C6C" w:rsidP="00941349">
            <w:pPr>
              <w:jc w:val="center"/>
              <w:rPr>
                <w:rFonts w:eastAsia="標楷體"/>
              </w:rPr>
            </w:pPr>
            <w:r w:rsidRPr="00941349">
              <w:rPr>
                <w:rFonts w:eastAsia="標楷體" w:hAnsi="標楷體"/>
              </w:rPr>
              <w:t>設計者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C6C" w:rsidRPr="00941349" w:rsidRDefault="007A7ACF" w:rsidP="008F391A">
            <w:pPr>
              <w:rPr>
                <w:rFonts w:eastAsia="標楷體"/>
              </w:rPr>
            </w:pPr>
            <w:r w:rsidRPr="00941349">
              <w:rPr>
                <w:rFonts w:eastAsia="標楷體" w:hAnsi="標楷體"/>
              </w:rPr>
              <w:t>田俊龍、</w:t>
            </w:r>
            <w:r w:rsidR="00544C6C" w:rsidRPr="00941349">
              <w:rPr>
                <w:rFonts w:eastAsia="標楷體" w:hAnsi="標楷體"/>
              </w:rPr>
              <w:t>陳建宇、陳亭昀</w:t>
            </w:r>
          </w:p>
        </w:tc>
      </w:tr>
      <w:tr w:rsidR="00544C6C" w:rsidRPr="00941349" w:rsidTr="00D15D61">
        <w:trPr>
          <w:jc w:val="center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6C" w:rsidRPr="00941349" w:rsidRDefault="00544C6C" w:rsidP="00941349">
            <w:pPr>
              <w:jc w:val="center"/>
              <w:rPr>
                <w:rFonts w:eastAsia="標楷體"/>
              </w:rPr>
            </w:pPr>
            <w:r w:rsidRPr="00941349">
              <w:rPr>
                <w:rFonts w:eastAsia="標楷體" w:hAnsi="標楷體"/>
              </w:rPr>
              <w:t>設計理念</w:t>
            </w:r>
          </w:p>
        </w:tc>
        <w:tc>
          <w:tcPr>
            <w:tcW w:w="8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1A" w:rsidRDefault="00D4001A" w:rsidP="008F391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="00D864DF">
              <w:rPr>
                <w:rFonts w:eastAsia="標楷體" w:hint="eastAsia"/>
              </w:rPr>
              <w:t>以國小校園植物教學及明志校園植物站為基礎，結合行動裝置、</w:t>
            </w:r>
            <w:proofErr w:type="spellStart"/>
            <w:r w:rsidR="00D864DF" w:rsidRPr="00D864DF">
              <w:rPr>
                <w:rFonts w:eastAsia="標楷體" w:hint="eastAsia"/>
              </w:rPr>
              <w:t>Aurasma</w:t>
            </w:r>
            <w:proofErr w:type="spellEnd"/>
            <w:proofErr w:type="gramStart"/>
            <w:r w:rsidR="00D864DF" w:rsidRPr="00D864DF">
              <w:rPr>
                <w:rFonts w:eastAsia="標楷體" w:hint="eastAsia"/>
              </w:rPr>
              <w:t>擴增實境</w:t>
            </w:r>
            <w:proofErr w:type="gramEnd"/>
            <w:r w:rsidR="00D864DF">
              <w:rPr>
                <w:rFonts w:eastAsia="標楷體" w:hint="eastAsia"/>
              </w:rPr>
              <w:t>App</w:t>
            </w:r>
            <w:r w:rsidR="00D864DF">
              <w:rPr>
                <w:rFonts w:eastAsia="標楷體" w:hint="eastAsia"/>
              </w:rPr>
              <w:t>、校園</w:t>
            </w:r>
            <w:proofErr w:type="gramStart"/>
            <w:r w:rsidR="00D864DF">
              <w:rPr>
                <w:rFonts w:eastAsia="標楷體" w:hint="eastAsia"/>
              </w:rPr>
              <w:t>植物桌遊</w:t>
            </w:r>
            <w:proofErr w:type="gramEnd"/>
            <w:r w:rsidR="00D864DF">
              <w:rPr>
                <w:rFonts w:eastAsia="標楷體" w:hint="eastAsia"/>
              </w:rPr>
              <w:t>、明</w:t>
            </w:r>
            <w:proofErr w:type="gramStart"/>
            <w:r w:rsidR="00D864DF">
              <w:rPr>
                <w:rFonts w:eastAsia="標楷體" w:hint="eastAsia"/>
              </w:rPr>
              <w:t>志線上</w:t>
            </w:r>
            <w:proofErr w:type="gramEnd"/>
            <w:r w:rsidR="00D864DF">
              <w:rPr>
                <w:rFonts w:eastAsia="標楷體" w:hint="eastAsia"/>
              </w:rPr>
              <w:t>課程教學平台（</w:t>
            </w:r>
            <w:proofErr w:type="spellStart"/>
            <w:r w:rsidR="00D864DF">
              <w:rPr>
                <w:rFonts w:eastAsia="標楷體" w:hint="eastAsia"/>
              </w:rPr>
              <w:t>moodle</w:t>
            </w:r>
            <w:proofErr w:type="spellEnd"/>
            <w:r w:rsidR="00D864DF">
              <w:rPr>
                <w:rFonts w:eastAsia="標楷體" w:hint="eastAsia"/>
              </w:rPr>
              <w:t>）等發展「</w:t>
            </w:r>
            <w:r w:rsidR="00D864DF" w:rsidRPr="00941349">
              <w:rPr>
                <w:rFonts w:eastAsia="標楷體" w:hAnsi="標楷體"/>
              </w:rPr>
              <w:t>明志植物</w:t>
            </w:r>
            <w:r w:rsidR="00D864DF" w:rsidRPr="00941349">
              <w:rPr>
                <w:rFonts w:eastAsia="標楷體"/>
              </w:rPr>
              <w:t>e</w:t>
            </w:r>
            <w:proofErr w:type="gramStart"/>
            <w:r w:rsidR="00D864DF" w:rsidRPr="00941349">
              <w:rPr>
                <w:rFonts w:eastAsia="標楷體" w:hAnsi="標楷體"/>
              </w:rPr>
              <w:t>點靈</w:t>
            </w:r>
            <w:proofErr w:type="gramEnd"/>
            <w:r w:rsidR="00D864DF">
              <w:rPr>
                <w:rFonts w:eastAsia="標楷體" w:hint="eastAsia"/>
              </w:rPr>
              <w:t>」，</w:t>
            </w:r>
            <w:r w:rsidR="004058E6">
              <w:rPr>
                <w:rFonts w:eastAsia="標楷體" w:hint="eastAsia"/>
              </w:rPr>
              <w:t>將課本上的知識與校園生活做充分的連結，</w:t>
            </w:r>
            <w:r w:rsidR="00D864DF">
              <w:rPr>
                <w:rFonts w:eastAsia="標楷體" w:hint="eastAsia"/>
              </w:rPr>
              <w:t>讓學童</w:t>
            </w:r>
            <w:r w:rsidR="004058E6">
              <w:rPr>
                <w:rFonts w:eastAsia="標楷體" w:hint="eastAsia"/>
              </w:rPr>
              <w:t>運用</w:t>
            </w:r>
            <w:r w:rsidR="00D864DF">
              <w:rPr>
                <w:rFonts w:eastAsia="標楷體" w:hint="eastAsia"/>
              </w:rPr>
              <w:t>行動裝置及</w:t>
            </w:r>
            <w:r w:rsidR="004058E6">
              <w:rPr>
                <w:rFonts w:eastAsia="標楷體" w:hint="eastAsia"/>
              </w:rPr>
              <w:t>玩校園</w:t>
            </w:r>
            <w:proofErr w:type="gramStart"/>
            <w:r w:rsidR="004058E6">
              <w:rPr>
                <w:rFonts w:eastAsia="標楷體" w:hint="eastAsia"/>
              </w:rPr>
              <w:t>植物桌遊的</w:t>
            </w:r>
            <w:proofErr w:type="gramEnd"/>
            <w:r w:rsidR="004058E6">
              <w:rPr>
                <w:rFonts w:eastAsia="標楷體" w:hint="eastAsia"/>
              </w:rPr>
              <w:t>過程中，</w:t>
            </w:r>
            <w:r w:rsidR="00D864DF">
              <w:rPr>
                <w:rFonts w:eastAsia="標楷體" w:hint="eastAsia"/>
              </w:rPr>
              <w:t>探索</w:t>
            </w:r>
            <w:r w:rsidR="004058E6">
              <w:rPr>
                <w:rFonts w:eastAsia="標楷體" w:hint="eastAsia"/>
              </w:rPr>
              <w:t>並認識</w:t>
            </w:r>
            <w:r w:rsidR="00D864DF">
              <w:rPr>
                <w:rFonts w:eastAsia="標楷體" w:hint="eastAsia"/>
              </w:rPr>
              <w:t>校園常見植物</w:t>
            </w:r>
            <w:r w:rsidR="004058E6">
              <w:rPr>
                <w:rFonts w:eastAsia="標楷體" w:hint="eastAsia"/>
              </w:rPr>
              <w:t>；此外透過明</w:t>
            </w:r>
            <w:proofErr w:type="gramStart"/>
            <w:r w:rsidR="004058E6">
              <w:rPr>
                <w:rFonts w:eastAsia="標楷體" w:hint="eastAsia"/>
              </w:rPr>
              <w:t>志線上</w:t>
            </w:r>
            <w:proofErr w:type="gramEnd"/>
            <w:r w:rsidR="004058E6">
              <w:rPr>
                <w:rFonts w:eastAsia="標楷體" w:hint="eastAsia"/>
              </w:rPr>
              <w:t>課程教學平台（</w:t>
            </w:r>
            <w:proofErr w:type="spellStart"/>
            <w:r w:rsidR="004058E6">
              <w:rPr>
                <w:rFonts w:eastAsia="標楷體" w:hint="eastAsia"/>
              </w:rPr>
              <w:t>moodle</w:t>
            </w:r>
            <w:proofErr w:type="spellEnd"/>
            <w:r w:rsidR="004058E6">
              <w:rPr>
                <w:rFonts w:eastAsia="標楷體" w:hint="eastAsia"/>
              </w:rPr>
              <w:t>）的建置，依照</w:t>
            </w:r>
            <w:r w:rsidR="004058E6" w:rsidRPr="00D864DF">
              <w:rPr>
                <w:rFonts w:eastAsia="標楷體" w:hint="eastAsia"/>
              </w:rPr>
              <w:t>校園植物的學習路徑，從植物基本的認識到進階的學習</w:t>
            </w:r>
            <w:r w:rsidR="004058E6">
              <w:rPr>
                <w:rFonts w:eastAsia="標楷體" w:hint="eastAsia"/>
              </w:rPr>
              <w:t>，落實個別化及差異化教學。</w:t>
            </w:r>
          </w:p>
          <w:p w:rsidR="004058E6" w:rsidRPr="004058E6" w:rsidRDefault="00D4001A" w:rsidP="008F391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「</w:t>
            </w:r>
            <w:r w:rsidRPr="00941349">
              <w:rPr>
                <w:rFonts w:eastAsia="標楷體" w:hAnsi="標楷體"/>
              </w:rPr>
              <w:t>明志植物</w:t>
            </w:r>
            <w:r w:rsidRPr="00941349">
              <w:rPr>
                <w:rFonts w:eastAsia="標楷體"/>
              </w:rPr>
              <w:t>e</w:t>
            </w:r>
            <w:proofErr w:type="gramStart"/>
            <w:r w:rsidRPr="00941349">
              <w:rPr>
                <w:rFonts w:eastAsia="標楷體" w:hAnsi="標楷體"/>
              </w:rPr>
              <w:t>點靈</w:t>
            </w:r>
            <w:proofErr w:type="gramEnd"/>
            <w:r>
              <w:rPr>
                <w:rFonts w:eastAsia="標楷體" w:hint="eastAsia"/>
              </w:rPr>
              <w:t>」中的「</w:t>
            </w:r>
            <w:r>
              <w:rPr>
                <w:rFonts w:eastAsia="標楷體" w:hint="eastAsia"/>
              </w:rPr>
              <w:t>e</w:t>
            </w:r>
            <w:proofErr w:type="gramStart"/>
            <w:r>
              <w:rPr>
                <w:rFonts w:eastAsia="標楷體" w:hint="eastAsia"/>
              </w:rPr>
              <w:t>點靈</w:t>
            </w:r>
            <w:proofErr w:type="gramEnd"/>
            <w:r>
              <w:rPr>
                <w:rFonts w:eastAsia="標楷體" w:hint="eastAsia"/>
              </w:rPr>
              <w:t>」除了指將校園植物與數位學習結合外，「一點靈」也代表學童拿著數位裝置，搭配</w:t>
            </w:r>
            <w:r>
              <w:rPr>
                <w:rFonts w:eastAsia="標楷體" w:hint="eastAsia"/>
              </w:rPr>
              <w:t>App</w:t>
            </w:r>
            <w:r>
              <w:rPr>
                <w:rFonts w:eastAsia="標楷體" w:hint="eastAsia"/>
              </w:rPr>
              <w:t>的使用，簡單輕鬆地點一下，就可以立即獲取校園植物的知識，故將主題名稱定為「</w:t>
            </w:r>
            <w:r w:rsidRPr="00941349">
              <w:rPr>
                <w:rFonts w:eastAsia="標楷體" w:hAnsi="標楷體"/>
              </w:rPr>
              <w:t>明志植物</w:t>
            </w:r>
            <w:r w:rsidRPr="00941349">
              <w:rPr>
                <w:rFonts w:eastAsia="標楷體"/>
              </w:rPr>
              <w:t>e</w:t>
            </w:r>
            <w:proofErr w:type="gramStart"/>
            <w:r w:rsidRPr="00941349">
              <w:rPr>
                <w:rFonts w:eastAsia="標楷體" w:hAnsi="標楷體"/>
              </w:rPr>
              <w:t>點靈</w:t>
            </w:r>
            <w:proofErr w:type="gramEnd"/>
            <w:r>
              <w:rPr>
                <w:rFonts w:eastAsia="標楷體" w:hint="eastAsia"/>
              </w:rPr>
              <w:t>」。</w:t>
            </w:r>
          </w:p>
        </w:tc>
      </w:tr>
      <w:tr w:rsidR="00544C6C" w:rsidRPr="00941349" w:rsidTr="00D15D61">
        <w:trPr>
          <w:jc w:val="center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6C" w:rsidRPr="00941349" w:rsidRDefault="00544C6C" w:rsidP="00941349">
            <w:pPr>
              <w:jc w:val="center"/>
              <w:rPr>
                <w:rFonts w:eastAsia="標楷體"/>
              </w:rPr>
            </w:pPr>
            <w:r w:rsidRPr="00941349">
              <w:rPr>
                <w:rFonts w:eastAsia="標楷體" w:hAnsi="標楷體"/>
              </w:rPr>
              <w:t>課程開發模式</w:t>
            </w:r>
          </w:p>
        </w:tc>
        <w:tc>
          <w:tcPr>
            <w:tcW w:w="8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C6C" w:rsidRDefault="007535DD" w:rsidP="008F391A">
            <w:pPr>
              <w:rPr>
                <w:rFonts w:eastAsia="標楷體"/>
              </w:rPr>
            </w:pPr>
            <w:r>
              <w:rPr>
                <w:rFonts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34290</wp:posOffset>
                      </wp:positionV>
                      <wp:extent cx="5276850" cy="6975475"/>
                      <wp:effectExtent l="1905" t="8255" r="7620" b="0"/>
                      <wp:wrapNone/>
                      <wp:docPr id="31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76850" cy="6975475"/>
                                <a:chOff x="2403" y="4468"/>
                                <a:chExt cx="8310" cy="10985"/>
                              </a:xfrm>
                            </wpg:grpSpPr>
                            <wps:wsp>
                              <wps:cNvPr id="32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01" y="4468"/>
                                  <a:ext cx="5220" cy="48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391A" w:rsidRDefault="008F391A" w:rsidP="00C36A2E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明志植物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點零</w:t>
                                    </w:r>
                                  </w:p>
                                  <w:p w:rsidR="008F391A" w:rsidRPr="00AF071E" w:rsidRDefault="008F391A" w:rsidP="00C36A2E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  <w:p w:rsidR="008F391A" w:rsidRPr="00AF071E" w:rsidRDefault="008F391A" w:rsidP="00C36A2E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28" y="5388"/>
                                  <a:ext cx="1432" cy="48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391A" w:rsidRPr="00AF071E" w:rsidRDefault="008F391A" w:rsidP="00C36A2E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資訊教師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08" y="7623"/>
                                  <a:ext cx="1134" cy="48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391A" w:rsidRPr="00AF071E" w:rsidRDefault="008F391A" w:rsidP="00C36A2E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AF071E">
                                      <w:rPr>
                                        <w:rFonts w:eastAsia="標楷體"/>
                                      </w:rPr>
                                      <w:t xml:space="preserve">A </w:t>
                                    </w:r>
                                    <w:r w:rsidRPr="00AF071E">
                                      <w:rPr>
                                        <w:rFonts w:eastAsia="標楷體" w:hAnsi="標楷體"/>
                                      </w:rPr>
                                      <w:t>分析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utoShap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48" y="7393"/>
                                  <a:ext cx="1980" cy="87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391A" w:rsidRPr="000704A7" w:rsidRDefault="008F391A" w:rsidP="00C36A2E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  <w:r w:rsidRPr="000704A7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</w:rPr>
                                      <w:t>國小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</w:rPr>
                                      <w:t>校園植物單元教學分析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AutoShap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45" y="8853"/>
                                  <a:ext cx="1983" cy="87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391A" w:rsidRPr="000704A7" w:rsidRDefault="008F391A" w:rsidP="00C36A2E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eastAsia="標楷體" w:hAnsi="標楷體" w:hint="eastAsia"/>
                                        <w:color w:val="000000"/>
                                      </w:rPr>
                                      <w:t>校園植物地圖</w:t>
                                    </w:r>
                                    <w:r w:rsidRPr="000704A7">
                                      <w:rPr>
                                        <w:rFonts w:eastAsia="標楷體" w:hAnsi="標楷體" w:hint="eastAsia"/>
                                        <w:color w:val="000000"/>
                                      </w:rPr>
                                      <w:t>架構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8" y="5388"/>
                                  <a:ext cx="1414" cy="48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391A" w:rsidRPr="00AF071E" w:rsidRDefault="008F391A" w:rsidP="00C36A2E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自然教師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85" y="6439"/>
                                  <a:ext cx="2425" cy="48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391A" w:rsidRPr="00AF071E" w:rsidRDefault="008F391A" w:rsidP="00C36A2E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課程開發團隊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08" y="9033"/>
                                  <a:ext cx="1134" cy="48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391A" w:rsidRPr="00AF071E" w:rsidRDefault="008F391A" w:rsidP="00C36A2E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</w:rPr>
                                      <w:t>D</w:t>
                                    </w:r>
                                    <w:r w:rsidRPr="00AF071E">
                                      <w:rPr>
                                        <w:rFonts w:eastAsia="標楷體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設計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AutoShap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08" y="10871"/>
                                  <a:ext cx="1134" cy="48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391A" w:rsidRPr="00AF071E" w:rsidRDefault="008F391A" w:rsidP="00C36A2E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</w:rPr>
                                      <w:t>D</w:t>
                                    </w:r>
                                    <w:r w:rsidRPr="00AF071E">
                                      <w:rPr>
                                        <w:rFonts w:eastAsia="標楷體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發展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08" y="12341"/>
                                  <a:ext cx="1134" cy="48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391A" w:rsidRPr="00AF071E" w:rsidRDefault="008F391A" w:rsidP="00C36A2E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I</w:t>
                                    </w:r>
                                    <w:r w:rsidRPr="00AF071E">
                                      <w:rPr>
                                        <w:rFonts w:eastAsia="標楷體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實施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AutoShap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08" y="13496"/>
                                  <a:ext cx="1134" cy="48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391A" w:rsidRPr="00AF071E" w:rsidRDefault="008F391A" w:rsidP="00C36A2E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E</w:t>
                                    </w:r>
                                    <w:r w:rsidRPr="00AF071E">
                                      <w:rPr>
                                        <w:rFonts w:eastAsia="標楷體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評鑑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AutoShap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45" y="10706"/>
                                  <a:ext cx="1980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391A" w:rsidRDefault="008F391A" w:rsidP="00C36A2E">
                                    <w:pPr>
                                      <w:jc w:val="center"/>
                                      <w:rPr>
                                        <w:rFonts w:eastAsia="標楷體" w:hAnsi="標楷體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eastAsia="標楷體" w:hAnsi="標楷體" w:hint="eastAsia"/>
                                        <w:color w:val="000000"/>
                                      </w:rPr>
                                      <w:t>校園植物</w:t>
                                    </w:r>
                                  </w:p>
                                  <w:p w:rsidR="008F391A" w:rsidRPr="000704A7" w:rsidRDefault="008F391A" w:rsidP="00C36A2E">
                                    <w:pPr>
                                      <w:jc w:val="center"/>
                                      <w:rPr>
                                        <w:rFonts w:eastAsia="標楷體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eastAsia="標楷體" w:hAnsi="標楷體" w:hint="eastAsia"/>
                                        <w:color w:val="000000"/>
                                      </w:rPr>
                                      <w:t>數位媒體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AutoShap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48" y="12283"/>
                                  <a:ext cx="1980" cy="54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391A" w:rsidRPr="00D157FB" w:rsidRDefault="008F391A" w:rsidP="00C36A2E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Ansi="標楷體" w:hint="eastAsia"/>
                                      </w:rPr>
                                      <w:t>測試與改進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AutoShap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48" y="13439"/>
                                  <a:ext cx="1980" cy="53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391A" w:rsidRPr="00F4146C" w:rsidRDefault="008F391A" w:rsidP="00C36A2E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實際教學成效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AutoShap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35" y="7308"/>
                                  <a:ext cx="3175" cy="9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391A" w:rsidRPr="006C2B92" w:rsidRDefault="008F391A" w:rsidP="00C36A2E">
                                    <w:pPr>
                                      <w:rPr>
                                        <w:rFonts w:eastAsia="標楷體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  <w:color w:val="000000"/>
                                      </w:rPr>
                                      <w:t>國小三至六年級校園植物單元教學重點與需求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8" y="4918"/>
                                  <a:ext cx="90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F391A" w:rsidRPr="007536BF" w:rsidRDefault="008F391A" w:rsidP="00C36A2E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結合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40" y="4933"/>
                                  <a:ext cx="90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F391A" w:rsidRPr="007536BF" w:rsidRDefault="008F391A" w:rsidP="00C36A2E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Ansi="標楷體" w:hint="eastAsia"/>
                                      </w:rPr>
                                      <w:t>結合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30" y="5989"/>
                                  <a:ext cx="90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F391A" w:rsidRPr="007536BF" w:rsidRDefault="008F391A" w:rsidP="004C674B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Ansi="標楷體" w:hint="eastAsia"/>
                                      </w:rPr>
                                      <w:t>組成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28" y="8293"/>
                                  <a:ext cx="90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F391A" w:rsidRPr="007536BF" w:rsidRDefault="008F391A" w:rsidP="00C36A2E">
                                    <w:pPr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Ansi="標楷體" w:hint="eastAsia"/>
                                      </w:rPr>
                                      <w:t>進行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28" y="9968"/>
                                  <a:ext cx="90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F391A" w:rsidRPr="007536BF" w:rsidRDefault="008F391A" w:rsidP="00C36A2E">
                                    <w:pPr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Ansi="標楷體" w:hint="eastAsia"/>
                                      </w:rPr>
                                      <w:t>建置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Text Box 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22" y="11761"/>
                                  <a:ext cx="90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F391A" w:rsidRPr="007536BF" w:rsidRDefault="008F391A" w:rsidP="00C36A2E">
                                    <w:pPr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Ansi="標楷體" w:hint="eastAsia"/>
                                      </w:rPr>
                                      <w:t>進行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28" y="12893"/>
                                  <a:ext cx="90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F391A" w:rsidRPr="007536BF" w:rsidRDefault="008F391A" w:rsidP="00C36A2E">
                                    <w:pPr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Ansi="標楷體" w:hint="eastAsia"/>
                                      </w:rPr>
                                      <w:t>檢核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88" y="7393"/>
                                  <a:ext cx="862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F391A" w:rsidRPr="007536BF" w:rsidRDefault="008F391A" w:rsidP="004C674B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Ansi="標楷體" w:hint="eastAsia"/>
                                      </w:rPr>
                                      <w:t>統整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8" y="12103"/>
                                  <a:ext cx="90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F391A" w:rsidRPr="007536BF" w:rsidRDefault="008F391A" w:rsidP="00C36A2E">
                                    <w:pPr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Ansi="標楷體" w:hint="eastAsia"/>
                                      </w:rPr>
                                      <w:t>邀請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Text Box 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8" y="13248"/>
                                  <a:ext cx="90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F391A" w:rsidRPr="007536BF" w:rsidRDefault="008F391A" w:rsidP="00C36A2E">
                                    <w:pPr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Ansi="標楷體" w:hint="eastAsia"/>
                                      </w:rPr>
                                      <w:t>分析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08" y="15003"/>
                                  <a:ext cx="90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F391A" w:rsidRPr="007536BF" w:rsidRDefault="008F391A" w:rsidP="00C36A2E">
                                    <w:pPr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Line 68"/>
                              <wps:cNvCnPr/>
                              <wps:spPr bwMode="auto">
                                <a:xfrm>
                                  <a:off x="5642" y="8276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70"/>
                              <wps:cNvCnPr/>
                              <wps:spPr bwMode="auto">
                                <a:xfrm flipH="1">
                                  <a:off x="5640" y="11618"/>
                                  <a:ext cx="0" cy="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71"/>
                              <wps:cNvCnPr/>
                              <wps:spPr bwMode="auto">
                                <a:xfrm>
                                  <a:off x="5658" y="12843"/>
                                  <a:ext cx="0" cy="5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72"/>
                              <wps:cNvCnPr/>
                              <wps:spPr bwMode="auto">
                                <a:xfrm>
                                  <a:off x="3998" y="4956"/>
                                  <a:ext cx="0" cy="4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73"/>
                              <wps:cNvCnPr/>
                              <wps:spPr bwMode="auto">
                                <a:xfrm>
                                  <a:off x="7380" y="4953"/>
                                  <a:ext cx="0" cy="4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74"/>
                              <wps:cNvCnPr/>
                              <wps:spPr bwMode="auto">
                                <a:xfrm>
                                  <a:off x="5722" y="5890"/>
                                  <a:ext cx="3" cy="5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75"/>
                              <wps:cNvCnPr/>
                              <wps:spPr bwMode="auto">
                                <a:xfrm>
                                  <a:off x="3985" y="6029"/>
                                  <a:ext cx="3395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76"/>
                              <wps:cNvCnPr/>
                              <wps:spPr bwMode="auto">
                                <a:xfrm>
                                  <a:off x="3998" y="5880"/>
                                  <a:ext cx="0" cy="1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77"/>
                              <wps:cNvCnPr/>
                              <wps:spPr bwMode="auto">
                                <a:xfrm>
                                  <a:off x="7380" y="5890"/>
                                  <a:ext cx="0" cy="1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78"/>
                              <wps:cNvCnPr/>
                              <wps:spPr bwMode="auto">
                                <a:xfrm>
                                  <a:off x="4336" y="7873"/>
                                  <a:ext cx="3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79"/>
                              <wps:cNvCnPr/>
                              <wps:spPr bwMode="auto">
                                <a:xfrm>
                                  <a:off x="4336" y="9213"/>
                                  <a:ext cx="3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80"/>
                              <wps:cNvCnPr/>
                              <wps:spPr bwMode="auto">
                                <a:xfrm>
                                  <a:off x="4336" y="11173"/>
                                  <a:ext cx="3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81"/>
                              <wps:cNvCnPr/>
                              <wps:spPr bwMode="auto">
                                <a:xfrm>
                                  <a:off x="4336" y="12643"/>
                                  <a:ext cx="3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82"/>
                              <wps:cNvCnPr/>
                              <wps:spPr bwMode="auto">
                                <a:xfrm>
                                  <a:off x="4336" y="13798"/>
                                  <a:ext cx="3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83"/>
                              <wps:cNvCnPr/>
                              <wps:spPr bwMode="auto">
                                <a:xfrm>
                                  <a:off x="2848" y="13798"/>
                                  <a:ext cx="3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4"/>
                              <wps:cNvCnPr/>
                              <wps:spPr bwMode="auto">
                                <a:xfrm>
                                  <a:off x="2858" y="7880"/>
                                  <a:ext cx="0" cy="59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85"/>
                              <wps:cNvCnPr/>
                              <wps:spPr bwMode="auto">
                                <a:xfrm>
                                  <a:off x="2848" y="12643"/>
                                  <a:ext cx="3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86"/>
                              <wps:cNvCnPr/>
                              <wps:spPr bwMode="auto">
                                <a:xfrm>
                                  <a:off x="2848" y="11173"/>
                                  <a:ext cx="3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87"/>
                              <wps:cNvCnPr/>
                              <wps:spPr bwMode="auto">
                                <a:xfrm>
                                  <a:off x="2848" y="9303"/>
                                  <a:ext cx="3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88"/>
                              <wps:cNvCnPr/>
                              <wps:spPr bwMode="auto">
                                <a:xfrm>
                                  <a:off x="2848" y="7883"/>
                                  <a:ext cx="3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Text Box 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03" y="10758"/>
                                  <a:ext cx="505" cy="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F391A" w:rsidRDefault="008F391A" w:rsidP="00C36A2E">
                                    <w:pPr>
                                      <w:rPr>
                                        <w:rFonts w:eastAsia="標楷體" w:hAnsi="標楷體"/>
                                      </w:rPr>
                                    </w:pPr>
                                    <w:r>
                                      <w:rPr>
                                        <w:rFonts w:eastAsia="標楷體" w:hAnsi="標楷體" w:hint="eastAsia"/>
                                      </w:rPr>
                                      <w:t>修</w:t>
                                    </w:r>
                                  </w:p>
                                  <w:p w:rsidR="008F391A" w:rsidRPr="007536BF" w:rsidRDefault="008F391A" w:rsidP="00C36A2E">
                                    <w:pPr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Ansi="標楷體" w:hint="eastAsia"/>
                                      </w:rPr>
                                      <w:t>正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40" y="6887"/>
                                  <a:ext cx="90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F391A" w:rsidRPr="00D47E19" w:rsidRDefault="008F391A" w:rsidP="00C36A2E">
                                    <w:pPr>
                                      <w:rPr>
                                        <w:rFonts w:eastAsia="標楷體"/>
                                        <w:color w:val="000000"/>
                                      </w:rPr>
                                    </w:pPr>
                                    <w:r w:rsidRPr="00D47E19">
                                      <w:rPr>
                                        <w:rFonts w:eastAsia="標楷體" w:hAnsi="標楷體" w:hint="eastAsia"/>
                                        <w:color w:val="000000"/>
                                      </w:rPr>
                                      <w:t>進行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28" y="6921"/>
                                  <a:ext cx="1" cy="476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476"/>
                                    <a:gd name="T2" fmla="*/ 0 w 1"/>
                                    <a:gd name="T3" fmla="*/ 476 h 4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476">
                                      <a:moveTo>
                                        <a:pt x="0" y="0"/>
                                      </a:moveTo>
                                      <a:lnTo>
                                        <a:pt x="0" y="476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AutoShap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8" y="5378"/>
                                  <a:ext cx="1372" cy="48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391A" w:rsidRPr="00AF071E" w:rsidRDefault="008F391A" w:rsidP="00C36A2E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行政教師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Line 101"/>
                              <wps:cNvCnPr/>
                              <wps:spPr bwMode="auto">
                                <a:xfrm>
                                  <a:off x="5740" y="4963"/>
                                  <a:ext cx="0" cy="4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Text Box 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90" y="4931"/>
                                  <a:ext cx="90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F391A" w:rsidRPr="007536BF" w:rsidRDefault="008F391A" w:rsidP="00C36A2E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Ansi="標楷體" w:hint="eastAsia"/>
                                      </w:rPr>
                                      <w:t>結合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Line 55"/>
                              <wps:cNvCnPr/>
                              <wps:spPr bwMode="auto">
                                <a:xfrm>
                                  <a:off x="6628" y="7853"/>
                                  <a:ext cx="9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85" name="Group 1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28" y="8403"/>
                                  <a:ext cx="4028" cy="1754"/>
                                  <a:chOff x="6628" y="8403"/>
                                  <a:chExt cx="4028" cy="1754"/>
                                </a:xfrm>
                              </wpg:grpSpPr>
                              <wps:wsp>
                                <wps:cNvPr id="86" name="AutoShape 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80" y="8403"/>
                                    <a:ext cx="2976" cy="539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F391A" w:rsidRPr="00716F08" w:rsidRDefault="008F391A" w:rsidP="00C36A2E">
                                      <w:r>
                                        <w:rPr>
                                          <w:rFonts w:eastAsia="標楷體" w:hint="eastAsia"/>
                                          <w:color w:val="000000"/>
                                        </w:rPr>
                                        <w:t>繪製校園植物地圖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AutoShape 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80" y="9618"/>
                                    <a:ext cx="2976" cy="539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F391A" w:rsidRPr="000704A7" w:rsidRDefault="008F391A" w:rsidP="00C36A2E">
                                      <w:pPr>
                                        <w:rPr>
                                          <w:rFonts w:eastAsia="標楷體"/>
                                          <w:color w:val="000000"/>
                                        </w:rPr>
                                      </w:pPr>
                                      <w:r w:rsidRPr="00941349">
                                        <w:rPr>
                                          <w:rFonts w:eastAsia="標楷體" w:hAnsi="標楷體"/>
                                        </w:rPr>
                                        <w:t>認識</w:t>
                                      </w:r>
                                      <w:proofErr w:type="spellStart"/>
                                      <w:r w:rsidRPr="00941349">
                                        <w:rPr>
                                          <w:rFonts w:eastAsia="標楷體"/>
                                        </w:rPr>
                                        <w:t>Aurasma</w:t>
                                      </w:r>
                                      <w:proofErr w:type="spellEnd"/>
                                      <w:proofErr w:type="gramStart"/>
                                      <w:r w:rsidRPr="00941349">
                                        <w:rPr>
                                          <w:rFonts w:eastAsia="標楷體" w:hAnsi="標楷體"/>
                                        </w:rPr>
                                        <w:t>擴增實境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Text Box 5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8" y="8853"/>
                                    <a:ext cx="900" cy="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F391A" w:rsidRPr="007536BF" w:rsidRDefault="008F391A" w:rsidP="00C36A2E">
                                      <w:pPr>
                                        <w:rPr>
                                          <w:rFonts w:eastAsia="標楷體"/>
                                        </w:rPr>
                                      </w:pPr>
                                      <w:r>
                                        <w:rPr>
                                          <w:rFonts w:eastAsia="標楷體" w:hAnsi="標楷體" w:hint="eastAsia"/>
                                        </w:rPr>
                                        <w:t>包含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AutoShape 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80" y="9018"/>
                                    <a:ext cx="2976" cy="539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F391A" w:rsidRPr="006C2B92" w:rsidRDefault="008F391A" w:rsidP="00C36A2E">
                                      <w:pPr>
                                        <w:rPr>
                                          <w:rFonts w:eastAsia="標楷體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eastAsia="標楷體" w:hAnsi="標楷體" w:hint="eastAsia"/>
                                          <w:color w:val="000000"/>
                                        </w:rPr>
                                        <w:t>選擇教學活動素材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Line 95"/>
                                <wps:cNvCnPr/>
                                <wps:spPr bwMode="auto">
                                  <a:xfrm>
                                    <a:off x="6628" y="9348"/>
                                    <a:ext cx="90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" name="Line 96"/>
                                <wps:cNvCnPr/>
                                <wps:spPr bwMode="auto">
                                  <a:xfrm>
                                    <a:off x="7528" y="8705"/>
                                    <a:ext cx="1" cy="122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" name="Line 97"/>
                                <wps:cNvCnPr/>
                                <wps:spPr bwMode="auto">
                                  <a:xfrm>
                                    <a:off x="7528" y="8708"/>
                                    <a:ext cx="1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" name="Line 98"/>
                                <wps:cNvCnPr/>
                                <wps:spPr bwMode="auto">
                                  <a:xfrm>
                                    <a:off x="7529" y="9928"/>
                                    <a:ext cx="1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" name="Line 99"/>
                                <wps:cNvCnPr/>
                                <wps:spPr bwMode="auto">
                                  <a:xfrm>
                                    <a:off x="7528" y="9348"/>
                                    <a:ext cx="1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95" name="Line 114"/>
                              <wps:cNvCnPr/>
                              <wps:spPr bwMode="auto">
                                <a:xfrm flipH="1">
                                  <a:off x="5642" y="9732"/>
                                  <a:ext cx="0" cy="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96" name="Group 1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40" y="10236"/>
                                  <a:ext cx="4028" cy="1754"/>
                                  <a:chOff x="6640" y="10236"/>
                                  <a:chExt cx="4028" cy="1754"/>
                                </a:xfrm>
                              </wpg:grpSpPr>
                              <wps:wsp>
                                <wps:cNvPr id="97" name="AutoShape 1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92" y="10236"/>
                                    <a:ext cx="2976" cy="539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F391A" w:rsidRPr="00716F08" w:rsidRDefault="008F391A" w:rsidP="003F4A4D">
                                      <w:r>
                                        <w:rPr>
                                          <w:rFonts w:eastAsia="標楷體" w:hint="eastAsia"/>
                                          <w:color w:val="000000"/>
                                        </w:rPr>
                                        <w:t>製作校園植物</w:t>
                                      </w:r>
                                      <w:proofErr w:type="gramStart"/>
                                      <w:r>
                                        <w:rPr>
                                          <w:rFonts w:eastAsia="標楷體" w:hint="eastAsia"/>
                                          <w:color w:val="000000"/>
                                        </w:rPr>
                                        <w:t>擴增實境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AutoShape 1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92" y="11451"/>
                                    <a:ext cx="2976" cy="539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F391A" w:rsidRPr="000704A7" w:rsidRDefault="008F391A" w:rsidP="003F4A4D">
                                      <w:pPr>
                                        <w:rPr>
                                          <w:rFonts w:eastAsia="標楷體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eastAsia="標楷體" w:hAnsi="標楷體" w:hint="eastAsia"/>
                                        </w:rPr>
                                        <w:t>建置明</w:t>
                                      </w:r>
                                      <w:proofErr w:type="gramStart"/>
                                      <w:r>
                                        <w:rPr>
                                          <w:rFonts w:eastAsia="標楷體" w:hAnsi="標楷體" w:hint="eastAsia"/>
                                        </w:rPr>
                                        <w:t>志線上</w:t>
                                      </w:r>
                                      <w:proofErr w:type="gramEnd"/>
                                      <w:r>
                                        <w:rPr>
                                          <w:rFonts w:eastAsia="標楷體" w:hAnsi="標楷體" w:hint="eastAsia"/>
                                        </w:rPr>
                                        <w:t>課程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Text Box 10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40" y="10686"/>
                                    <a:ext cx="900" cy="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F391A" w:rsidRPr="007536BF" w:rsidRDefault="008F391A" w:rsidP="003F4A4D">
                                      <w:pPr>
                                        <w:rPr>
                                          <w:rFonts w:eastAsia="標楷體"/>
                                        </w:rPr>
                                      </w:pPr>
                                      <w:r>
                                        <w:rPr>
                                          <w:rFonts w:eastAsia="標楷體" w:hAnsi="標楷體" w:hint="eastAsia"/>
                                        </w:rPr>
                                        <w:t>包含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AutoShape 1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92" y="10851"/>
                                    <a:ext cx="2976" cy="539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F391A" w:rsidRPr="006C2B92" w:rsidRDefault="008F391A" w:rsidP="003F4A4D">
                                      <w:pPr>
                                        <w:rPr>
                                          <w:rFonts w:eastAsia="標楷體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eastAsia="標楷體" w:hAnsi="標楷體" w:hint="eastAsia"/>
                                          <w:color w:val="000000"/>
                                        </w:rPr>
                                        <w:t>製作校園植物桌遊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Line 109"/>
                                <wps:cNvCnPr/>
                                <wps:spPr bwMode="auto">
                                  <a:xfrm>
                                    <a:off x="6640" y="11181"/>
                                    <a:ext cx="90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" name="Line 110"/>
                                <wps:cNvCnPr/>
                                <wps:spPr bwMode="auto">
                                  <a:xfrm>
                                    <a:off x="7540" y="10538"/>
                                    <a:ext cx="1" cy="122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" name="Line 111"/>
                                <wps:cNvCnPr/>
                                <wps:spPr bwMode="auto">
                                  <a:xfrm>
                                    <a:off x="7540" y="10541"/>
                                    <a:ext cx="1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" name="Line 112"/>
                                <wps:cNvCnPr/>
                                <wps:spPr bwMode="auto">
                                  <a:xfrm>
                                    <a:off x="7541" y="11761"/>
                                    <a:ext cx="1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5" name="Line 113"/>
                                <wps:cNvCnPr/>
                                <wps:spPr bwMode="auto">
                                  <a:xfrm>
                                    <a:off x="7540" y="11181"/>
                                    <a:ext cx="1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6" name="Line 116"/>
                              <wps:cNvCnPr/>
                              <wps:spPr bwMode="auto">
                                <a:xfrm>
                                  <a:off x="6628" y="12583"/>
                                  <a:ext cx="9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AutoShap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8" y="12077"/>
                                  <a:ext cx="3175" cy="9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391A" w:rsidRPr="00173F72" w:rsidRDefault="008F391A" w:rsidP="00173F72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自然與資訊相關教師進行測試與回饋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AutoShap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38" y="13127"/>
                                  <a:ext cx="3175" cy="9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391A" w:rsidRPr="00173F72" w:rsidRDefault="008F391A" w:rsidP="00173F72">
                                    <w:pPr>
                                      <w:rPr>
                                        <w:rFonts w:eastAsia="標楷體"/>
                                      </w:rPr>
                                    </w:pPr>
                                    <w:r w:rsidRPr="00173F72">
                                      <w:rPr>
                                        <w:rFonts w:eastAsia="標楷體" w:hAnsi="標楷體"/>
                                      </w:rPr>
                                      <w:t>國小四年級學童</w:t>
                                    </w:r>
                                    <w:r w:rsidRPr="00173F72">
                                      <w:rPr>
                                        <w:rFonts w:eastAsia="標楷體"/>
                                      </w:rPr>
                                      <w:t>7</w:t>
                                    </w:r>
                                    <w:r w:rsidRPr="00173F72">
                                      <w:rPr>
                                        <w:rFonts w:eastAsia="標楷體" w:hAnsi="標楷體"/>
                                      </w:rPr>
                                      <w:t>個班</w:t>
                                    </w:r>
                                  </w:p>
                                  <w:p w:rsidR="008F391A" w:rsidRPr="00173F72" w:rsidRDefault="008F391A" w:rsidP="00173F72">
                                    <w:pPr>
                                      <w:rPr>
                                        <w:rFonts w:eastAsia="標楷體"/>
                                      </w:rPr>
                                    </w:pPr>
                                    <w:r w:rsidRPr="00173F72">
                                      <w:rPr>
                                        <w:rFonts w:eastAsia="標楷體" w:hAnsi="標楷體"/>
                                      </w:rPr>
                                      <w:t>國小五年級學童</w:t>
                                    </w:r>
                                    <w:r w:rsidRPr="00173F72">
                                      <w:rPr>
                                        <w:rFonts w:eastAsia="標楷體"/>
                                      </w:rPr>
                                      <w:t>6</w:t>
                                    </w:r>
                                    <w:r w:rsidRPr="00173F72">
                                      <w:rPr>
                                        <w:rFonts w:eastAsia="標楷體" w:hAnsi="標楷體"/>
                                      </w:rPr>
                                      <w:t>個班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Line 119"/>
                              <wps:cNvCnPr/>
                              <wps:spPr bwMode="auto">
                                <a:xfrm>
                                  <a:off x="6638" y="13773"/>
                                  <a:ext cx="9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0" o:spid="_x0000_s1026" style="position:absolute;margin-left:-2.65pt;margin-top:2.7pt;width:415.5pt;height:549.25pt;z-index:251770880" coordorigin="2403,4468" coordsize="8310,10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29AlBAAANjqAAAOAAAAZHJzL2Uyb0RvYy54bWzsXdty28gRfU9V/gHFx1TJxOAO1tJbXl2c&#10;VHmzW2vnAyASvOySBAPAppxU/j3dM4PGAAQlURQhqbb9IFMCCAxmDs70dJ/u+eHHu/XK+pbmxTLb&#10;jAfinT2w0s0kmy438/HgX19uLqKBVZTJZpqssk06HnxPi8GP7//6lx9221HqZItsNU1zCy6yKUa7&#10;7XiwKMvtaDgsJot0nRTvsm26gYOzLF8nJfyaz4fTPNnB1deroWPbwXCX5dNtnk3SooC/XqmDg/fy&#10;+rNZOil/mc2KtLRW4wG0rZQ/c/nzFn8O3/+QjOZ5sl0sJ7oZyRNasU6WG7gpXeoqKRPra77cu9R6&#10;OcmzIpuV7ybZepjNZstJKp8BnkbYraf5mGdft/JZ5qPdfEvdBF3b6qcnX3byz2+/5tZyOh64YmBt&#10;kjWMkbytJRzZO7vtfAQnfcy3n7e/5uoR4eOnbPJHAZ03bB/H3+fqZOt293M2hQsmX8tM9s7dLF/j&#10;JeC5rTs5CN9pENK70prAH30nDCIfxmoCx4I49L3QV8M0WcBY4vccz3YHFhz2vCCqjl3r70eu0F8W&#10;dhzJrw6TkbqzbK1uHUIEMFfU3Vqc1q2fF8k2laNVYI9V3epU3foBekGeY4kYG423h/Oqbi1Un1qb&#10;7HKRbObphzzPdos0mUKzBJ4PjTe+gL8UMCIPdrJr2zCyjc6quxrGWPazFznyFlVHJaNtXpQf02xt&#10;4YfxAJC4mf4Gr5Mcx+Tbp6KUWJhqzCTT3wfWbL2Cl+dbsrJEEAShvqI+GQahuiZ+s8hWy+nNcrWS&#10;v+Tz28tVbsFXx4Mb+U9/uXHaamPtoDOc0LZlMxoHC/MatvzXdQ35IPKtx7693kzl5zJZrtRnaOZq&#10;ozsb+1eNU3l3e6eH7DabfoduzzPFJcB98GGR5f8ZWDvgkfGg+PfXJE8H1uofGxi6WHgeEo/8xfND&#10;7PHcPHJrHkk2E7jUeFAOLPXxslRk9XWbL+cLuJOQT77JEE2zZVnhQrVKtxtA3Re64T1UpFGju+IN&#10;A6ww3OdCt+vADAPo9t1IU0GFbuG58O4hizC6H0a3nAMkzyCzMMhNCvc6QE5d1QeFO7YCeRg4LpJa&#10;MiKQCxdaxyBPRo+hcAlyOdMxyCv7o7JT/A6QU1f1AHIv8DTI3bgN8jjSdkoUStOJDLrapmA7BSGN&#10;doqy5pEmGORtkAcdIJdgw67qB+TwnoFJEkX+PsjBmEImZ5A/0lzxGORdK86wA+TUVT2A3LfvsckF&#10;myvSgHu0uSI9GMzkbSYHW2Fv4Uld1QPIPQ98S8jkgedKm6S2yR3PgUNskx9hkwfM5F1MHneAnLqq&#10;B5C71cIztt22ucILzyN8h9Imlw5RZvIWk6N3dI/Jqav6BLmwo1C6dWoqF4zyY1EuvbCM8jbKKbpm&#10;OMqpq3pFueN6jPLR0+NAksspgseecsNT7nUEOx3qql5R7nqxtJSYy1WE89hop0Q5RNLZjbgf0/c6&#10;op4udVUPMAdfuVp8Cju02zAnZ3kMYXIYPnaWYxccCOormFMwj9ncZPOOuCeohDQj9ANzFRISjhO1&#10;158Ecx9WEAxzZPmHYE7hPIa5CXOg0vYCFJQjLwFzd8+XKGqYKzcjs/mDMKeAHsPchHlH7FM59XqK&#10;fYa+q4yW0AU5C7xetWnuCtB4So95HMhIFaP8QZRTRI9RbqKcgp9fUCL1U3ZnKW+HAXKrvIO/V1LK&#10;sykTK9+5F4sW3NEwV/Eh0Dnfb7o0FLfqVFNFu8lQQivfJTRwkxH9QdsC8h3TYl3sEKlJ/29sx9fR&#10;deRdeE5wfeHZV1cXH24uvYvgBl7EK/fq8vJK/A+FpsIbLZbTabrB21T6eOE9TiitlfpK2U4K+cOi&#10;3UPC32GzGdLOgWepCEQ/kgBV+E9OfHETROGFd+P5F3FoRxe2iH+KA9uLvaub5iN9Wm7S0x8JFcmx&#10;DwE/bM7hZzssSF4vS8iAWC3XIPwg1XIyOrRepxHB5tddAcMNXSIHWurEm9Jltcqh8CgzhskYFEmu&#10;GaNt/fXDGIBR4AXUK8ftaBszxlGpAswYRj7DCYxBsWZmDJMxKCxfMwatObRbpB/G8ANwO8rshzhq&#10;iVCYMZgxKL+qPxuDAvfMGAZjYDqjcjHVjEHWWL+MEWptZuS0VfbMGMwYL8AYJIJgxjAZg/QiNWOQ&#10;NfYyjBHHVbI1OhIwVZsZgxnjBRiDBCXMGCZjkPamZgyyxvpmDGgL+DGECIOW1Iwpgymjf8qoSxIw&#10;ZZiUQTqmmjLIHOubMiqlR8TrEnvI0RIIhejQWCOo0psnwyGhE1OGSRmkCaspg+yxXikj8KHgC1oZ&#10;4V69gCioCr9wfPURhZU4WvIs0RKHoobMGCZjkLyOGMOnnuqXMQLt+xSOgAJyDQUSr0t4XfIC6xIK&#10;GzJlmJRBUsWaMqinXogyXAfKEzFlVHVOG0Z5o/Qiq7jOquJyWPfZVWbV39d9Bi8TYQ0iXaxP+DZb&#10;GezKIDYAiWaDNftzZdCLwFaGaWWQ8FMqgVVwU8vELze/5jDZ42+PKrLsB5j6DM6ICKpXN80ELfX2&#10;qR5yVQS70nHryoUr0PNKEbGslww3B7xUpzSU3ZjLeOY6yFb5fQt1u8t8CZWoVylUNh4P1ukUahqn&#10;UOUdP6n2Kc15JTxW+RwvrzA3NPCkfVSrG6WSrlTTXWpp9Ybg0+HY91dI2SdNoQRjKJ2fx4DRmq2W&#10;279XSQ26wDrAUukDhQjaSQgal4GaJqFnGJdnznx4i7gMSLmmcElecViGHU+SPgV5IIUeXrI6A6xi&#10;yUiGrBmN58/DeZNoJFWUQqPpRzwWjW4cKzR6sd89ZWMZPzXPMTUyNYJtpudjXTEbg0xK1KvAaHqo&#10;jgVj6GKFa5n6064LrJmRwdhbhuKbZEaScigwkpfoKfN0CKEsBKMfxdIOradpXaHa92TMl6dpnqa7&#10;nHGQw99gRvI/PAGMLu7hhGAMbFVJzACjG+uqAdIqfRto5IWzsb3bUduWde+vBcvXBtZMkfyxszCZ&#10;hCAtaRGfnoXFWyI+htozQ43CkmqONdXVx0KNDL79OZagVgng3sDqg6H2zFCjcJaCmqnKPRZqnusC&#10;cGEGDaOw5XVxhRbKMdTUFqRQaeSU2iZvcuXQDIOoDZaO8TyjG0/7mwlqsSMYamcto/MmodYMcigb&#10;61SoCcgyYqwx1lreOYigmeuC6JTABdGacGC3l2bggqfQ5y0P9hZ5DXaNaGDtlLBEjTU3hAAFGNaG&#10;w4PNtWctRfcmsdaMOqiyyE+cQ51Ib7kpOrAWwGSNe1i98qXBo6QqtBPVo84GRyILW9J1Urx7Bv8c&#10;2GYNbjwlMOFEWkAQHvLP+brWJvuCR3/CpWzYjDtA4ACmz5O5scPmY26kaqPKOmHR32y2nKTDXZZP&#10;Vb1b/LTNs0laFMvNvDt2gUWvDQVBdErsop7LO9bDjFfG63PM5c0AiNLqncqvsdvOknAZrgzX54Br&#10;M4gC5QKewRwA07PtAWK4MlyfA64UiKGsV1XUVzPs5y0ID3vZugAq6cOqDdb+sL0YrLgaPijf1pob&#10;vQQ7vNLKee8CzDQ5kILSsJt574IH9i5wyDTmFDYjhQ2CtXoBQZShFJu9U4Yf6kyjIFJmYe215tIa&#10;XFrjBUprkDqLGcNgDEwzUC6HmzxNZ1m+tmIzNIpGBoac9K5IMPXLREhddOOYjNiq0HgAWpCmCQHR&#10;MgwseCpT1jAgJl+L8mOarbEBVRZsMppP9f5F82lFdvAQs/UqGQ/+NrRsa2fpG9QnwC2MExaWvhde&#10;rLoGxFGMUzquASYQnQDft+gq0GJqU7KAxkkDaXK30e2ETxbkzWLoBJ9kmxUWFEv+Ao2Gp/4i2wqX&#10;gLPw6IGTlQD/i1xqVCer//VN0LqyVngPq5Q/8/EgH1i348Gt6u1tUmLbZAvgo8wYHlgL1e/413X2&#10;Lf2SyeMlNlC1rwr31EdXm/2z6rFTR6FpeD+ZWUs3xvYaI0rRNk5gXg9BMIX+wrNvkQVjUKVnt/aF&#10;Ylo0aZEi+B++lpn01lpCVaA0TCl8V861XVwQhCod0XfhQ2PJBdFZoANJmZGUFsCgHtAEy13tf2ss&#10;vLDRxHrJ9PeK1b4lK0sEcFu8GVxREq56gfOahhsVKx5V56eHt1s1+L4dnaHQG5yEQ8cwN2EOODIC&#10;DsI2p/5jdcVk8ntx0HKJwVQi4coJtH3tqkiT60GHw0MzAb5U+ML0V/MCHKmVMYY7SuBencI2tVP9&#10;ebwCH9bNaJ7B1nsta5WXr7x8fYHlKxVV5gnMnMCaCg//FIVHUJWDDaN2zn1sQ+joDYjfgLNZ2qZN&#10;vNb8NR/N8+3nLRqBcxNAJLn4CLbyFiYcabrokz7iV5QDRH77Uzb5o1AXlheh43i+PANCMre7n7Mp&#10;VMtKYOUgF/yVba6TYghnEYZV5JBVGyh5NlYkRqBBIrlUxsGSefHLbIbr8Y7vTRbXeuul/W/SogBm&#10;cWqcsoFhStcbHcME/7j8puOELKBc0TN5vXyCzd7hWXtaPYVQdVHO3/t97MTgZ5J97LsPVC3g1dOd&#10;3CkaNhXVQ8eTj8kdpCcwUE6BKXKRns9HQCiP96q5McqvN1PJraVRzF/quFt+r/LuVqOcFr+MchPl&#10;+zIEtYuGQeX9yBDqCbDDQKtcDLzDB+/wsSzT3Fot11B+lartJqNFmky7SIEEGZhaLx2eYI5V/8uI&#10;yUHGIOcEM4bJGKRCqOdFtYmXQRnn9J3X86LdrnLK82LXK3D/vKhXROw7B28oWHW63B86CA3fOZSe&#10;qpc3x7rOaWaL3f1dJdj14NlXVxdc7u+ezBHQbDTAaK5CjgVj6Fdbwoeg7ZQ2dOWf0EoN4TiSE8jF&#10;UFcmf4XFy+EJoKGcwflcGZxxM2gYk7DqCdX8TKy1o9xYQf+N+VwZas9b9gqsxgatURT/aVADuxRc&#10;q3Gs1AC1IlUw1P70dRTiZiQppnjb06CmtDv75hxD7VWXh6ljJT1FSrBirbGKEOLoegiHNvqA2RPJ&#10;LnSlk6ImO+0oiyE5Xk1XVXiq2lzmFZpwXKajocU5EMuMKeqmY5lCr0mbsUqQ/2FY85limdWGMrYD&#10;VSUbi4X9kGQjmLn/xdcazQQLV7+jtT9LqKVRbw4tNLoxLLzfzezROt6jRSTLflvTo0WRHhPnpiuh&#10;EkOcS/QcQnKIwrnw/JbujnF+PM7JJ8k4N3FO8QnKkoTEZsN926POlDZkswNV7qU21FhoykLT/oWm&#10;yopDu4Y5w+AMTP7pMAJNh1R/k6Md8eSYjKQ6T644DkX27w9rEuMz0BtAb4aShH2KJyyg+U0IVXLZ&#10;nN84ssmRzYdq4mEGUNNDRmLUJ3lmye3gu+2Ak1Zec3BzpdXhf8KSoaj/b8KNVKEnws1rrWc5EvCq&#10;IwFoAZ89T0LYzaiTgILuYNFor+Lxwg3AmPQSijBgtPEWGBWQtGINfdZNbiNl30nctm/aMbe9am7r&#10;PcopbApNyf3LhDC9ysfyHKklheO3i29ypub1BS8qHl5UdIX0BHkEgA7P7s2pVJbCsUN543pl7EL2&#10;p1qMxLB17r1Rek5R1Mlb5Iljb07Dm9MV01NJEX3FrnGhLa1S2BqLgX6y25LccQz0BtApqKctDOqn&#10;J9i2QUCYDdubCbKF8cYtDGn97uZQCgLSAuZ5sl0sJ1dJmZi/w+fddpQ62SJbTdP8/f8FAAAA//8D&#10;AFBLAwQUAAYACAAAACEANWNpuOAAAAAJAQAADwAAAGRycy9kb3ducmV2LnhtbEyPQUvDQBCF74L/&#10;YRnBW7tJY7TGbEop6qkUbAXxNs1Ok9Dsbshuk/TfO570OLyP977JV5NpxUC9b5xVEM8jEGRLpxtb&#10;Kfg8vM2WIHxAq7F1lhRcycOquL3JMdNutB807EMluMT6DBXUIXSZlL6syaCfu44sZyfXGwx89pXU&#10;PY5cblq5iKJHabCxvFBjR5uayvP+YhS8jziuk/h12J5Pm+v3Id19bWNS6v5uWr+ACDSFPxh+9Vkd&#10;CnY6uovVXrQKZmnCpIL0AQTHy0X6BOLIXBwlzyCLXP7/oPgBAAD//wMAUEsBAi0AFAAGAAgAAAAh&#10;ALaDOJL+AAAA4QEAABMAAAAAAAAAAAAAAAAAAAAAAFtDb250ZW50X1R5cGVzXS54bWxQSwECLQAU&#10;AAYACAAAACEAOP0h/9YAAACUAQAACwAAAAAAAAAAAAAAAAAvAQAAX3JlbHMvLnJlbHNQSwECLQAU&#10;AAYACAAAACEAeotvQJQQAADY6gAADgAAAAAAAAAAAAAAAAAuAgAAZHJzL2Uyb0RvYy54bWxQSwEC&#10;LQAUAAYACAAAACEANWNpuOAAAAAJAQAADwAAAAAAAAAAAAAAAADuEgAAZHJzL2Rvd25yZXYueG1s&#10;UEsFBgAAAAAEAAQA8wAAAPsTAAAAAA==&#10;">
                      <v:roundrect id="AutoShape 19" o:spid="_x0000_s1027" style="position:absolute;left:3001;top:4468;width:5220;height:48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fJSMMA&#10;AADbAAAADwAAAGRycy9kb3ducmV2LnhtbESPQWvCQBSE74X+h+UVvBTdqGBDdJWirHgr2oIen9ln&#10;Epp9G7Orxn/fFYQeh5n5hpktOluLK7W+cqxgOEhAEOfOVFwo+PnW/RSED8gGa8ek4E4eFvPXlxlm&#10;xt14S9ddKESEsM9QQRlCk0np85Is+oFriKN3cq3FEGVbSNPiLcJtLUdJMpEWK44LJTa0LCn/3V2s&#10;giLVXx980KneV6s1vWscHldnpXpv3ecURKAu/Ief7Y1RMB7B40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fJSMMAAADbAAAADwAAAAAAAAAAAAAAAACYAgAAZHJzL2Rv&#10;d25yZXYueG1sUEsFBgAAAAAEAAQA9QAAAIgDAAAAAA==&#10;" strokeweight="1pt">
                        <v:textbox>
                          <w:txbxContent>
                            <w:p w:rsidR="008F391A" w:rsidRDefault="008F391A" w:rsidP="00C36A2E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明志植物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e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點零</w:t>
                              </w:r>
                            </w:p>
                            <w:p w:rsidR="008F391A" w:rsidRPr="00AF071E" w:rsidRDefault="008F391A" w:rsidP="00C36A2E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  <w:p w:rsidR="008F391A" w:rsidRPr="00AF071E" w:rsidRDefault="008F391A" w:rsidP="00C36A2E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roundrect id="AutoShape 20" o:spid="_x0000_s1028" style="position:absolute;left:3328;top:5388;width:1432;height:48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ts08QA&#10;AADbAAAADwAAAGRycy9kb3ducmV2LnhtbESPQWvCQBSE74X+h+UVvBTdqGBDdBNKZYu3oi3o8Zl9&#10;JqHZt2l2q/HfdwWhx2FmvmFWxWBbcabeN44VTCcJCOLSmYYrBV+fepyC8AHZYOuYFFzJQ5E/Pqww&#10;M+7CWzrvQiUihH2GCuoQukxKX9Zk0U9cRxy9k+sthij7SpoeLxFuWzlLkoW02HBcqLGjt5rK792v&#10;VVCl+uOFDzrV+2b9Ts8ap8f1j1Kjp+F1CSLQEP7D9/bGKJjP4fYl/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bbNPEAAAA2wAAAA8AAAAAAAAAAAAAAAAAmAIAAGRycy9k&#10;b3ducmV2LnhtbFBLBQYAAAAABAAEAPUAAACJAwAAAAA=&#10;" strokeweight="1pt">
                        <v:textbox>
                          <w:txbxContent>
                            <w:p w:rsidR="008F391A" w:rsidRPr="00AF071E" w:rsidRDefault="008F391A" w:rsidP="00C36A2E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資訊教師</w:t>
                              </w:r>
                            </w:p>
                          </w:txbxContent>
                        </v:textbox>
                      </v:roundrect>
                      <v:roundrect id="AutoShape 21" o:spid="_x0000_s1029" style="position:absolute;left:3208;top:7623;width:1134;height:48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L0p8UA&#10;AADbAAAADwAAAGRycy9kb3ducmV2LnhtbESPT2vCQBTE70K/w/IKXsRs/EMNqauUypbepFbQ4zP7&#10;moRm36bZrcZv3xWEHoeZ+Q2zXPe2EWfqfO1YwSRJQRAXztRcKth/6nEGwgdkg41jUnAlD+vVw2CJ&#10;uXEX/qDzLpQiQtjnqKAKoc2l9EVFFn3iWuLofbnOYoiyK6Xp8BLhtpHTNH2SFmuOCxW29FpR8b37&#10;tQrKTG8XfNSZPtSbNxppnJw2P0oNH/uXZxCB+vAfvrffjYLZHG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8vSnxQAAANsAAAAPAAAAAAAAAAAAAAAAAJgCAABkcnMv&#10;ZG93bnJldi54bWxQSwUGAAAAAAQABAD1AAAAigMAAAAA&#10;" strokeweight="1pt">
                        <v:textbox>
                          <w:txbxContent>
                            <w:p w:rsidR="008F391A" w:rsidRPr="00AF071E" w:rsidRDefault="008F391A" w:rsidP="00C36A2E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AF071E">
                                <w:rPr>
                                  <w:rFonts w:eastAsia="標楷體"/>
                                </w:rPr>
                                <w:t xml:space="preserve">A </w:t>
                              </w:r>
                              <w:r w:rsidRPr="00AF071E">
                                <w:rPr>
                                  <w:rFonts w:eastAsia="標楷體" w:hAnsi="標楷體"/>
                                </w:rPr>
                                <w:t>分析</w:t>
                              </w:r>
                            </w:p>
                          </w:txbxContent>
                        </v:textbox>
                      </v:roundrect>
                      <v:roundrect id="AutoShape 22" o:spid="_x0000_s1030" style="position:absolute;left:4648;top:7393;width:1980;height:87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5RPMQA&#10;AADbAAAADwAAAGRycy9kb3ducmV2LnhtbESPQWvCQBSE70L/w/IKXsRsVKwhdZVS2dKb1Ap6fGZf&#10;k9Ds2zS71fjvu4LQ4zAz3zDLdW8bcabO144VTJIUBHHhTM2lgv2nHmcgfEA22DgmBVfysF49DJaY&#10;G3fhDzrvQikihH2OCqoQ2lxKX1Rk0SeuJY7el+sshii7UpoOLxFuGzlN0ydpsea4UGFLrxUV37tf&#10;q6DM9HbBR53pQ715o5HGyWnzo9TwsX95BhGoD//he/vdKJjN4fY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UTzEAAAA2wAAAA8AAAAAAAAAAAAAAAAAmAIAAGRycy9k&#10;b3ducmV2LnhtbFBLBQYAAAAABAAEAPUAAACJAwAAAAA=&#10;" strokeweight="1pt">
                        <v:textbox>
                          <w:txbxContent>
                            <w:p w:rsidR="008F391A" w:rsidRPr="000704A7" w:rsidRDefault="008F391A" w:rsidP="00C36A2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0704A7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國小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校園植物單元教學分析</w:t>
                              </w:r>
                            </w:p>
                          </w:txbxContent>
                        </v:textbox>
                      </v:roundrect>
                      <v:roundrect id="AutoShape 23" o:spid="_x0000_s1031" style="position:absolute;left:4645;top:8853;width:1983;height:87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zPS8MA&#10;AADbAAAADwAAAGRycy9kb3ducmV2LnhtbESPQWvCQBSE74X+h+UVvBTdaMGG6CqlstKbqAU9PrPP&#10;JDT7Ns2uGv+9Kwgeh5n5hpnOO1uLM7W+cqxgOEhAEOfOVFwo+N3qfgrCB2SDtWNScCUP89nryxQz&#10;4y68pvMmFCJC2GeooAyhyaT0eUkW/cA1xNE7utZiiLItpGnxEuG2lqMkGUuLFceFEhv6Lin/25ys&#10;giLVq0/e61TvqsWS3jUOD4t/pXpv3dcERKAuPMOP9o9R8DGG+5f4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zPS8MAAADbAAAADwAAAAAAAAAAAAAAAACYAgAAZHJzL2Rv&#10;d25yZXYueG1sUEsFBgAAAAAEAAQA9QAAAIgDAAAAAA==&#10;" strokeweight="1pt">
                        <v:textbox>
                          <w:txbxContent>
                            <w:p w:rsidR="008F391A" w:rsidRPr="000704A7" w:rsidRDefault="008F391A" w:rsidP="00C36A2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color w:val="000000"/>
                                </w:rPr>
                                <w:t>校園植物地圖</w:t>
                              </w:r>
                              <w:r w:rsidRPr="000704A7">
                                <w:rPr>
                                  <w:rFonts w:eastAsia="標楷體" w:hAnsi="標楷體" w:hint="eastAsia"/>
                                  <w:color w:val="000000"/>
                                </w:rPr>
                                <w:t>架構</w:t>
                              </w:r>
                            </w:p>
                          </w:txbxContent>
                        </v:textbox>
                      </v:roundrect>
                      <v:roundrect id="AutoShape 24" o:spid="_x0000_s1032" style="position:absolute;left:5028;top:5388;width:1414;height:48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Bq0MMA&#10;AADbAAAADwAAAGRycy9kb3ducmV2LnhtbESPQWvCQBSE74X+h+UVeim6UUFDdJVSWfEm2kI9PrPP&#10;JJh9G7Nbjf/eFYQeh5n5hpktOluLC7W+cqxg0E9AEOfOVFwo+PnWvRSED8gGa8ek4EYeFvPXlxlm&#10;xl15S5ddKESEsM9QQRlCk0np85Is+r5riKN3dK3FEGVbSNPiNcJtLYdJMpYWK44LJTb0VVJ+2v1Z&#10;BUWqNxPe61T/VssVfWgcHJZnpd7fus8piEBd+A8/22ujYDSB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Bq0MMAAADbAAAADwAAAAAAAAAAAAAAAACYAgAAZHJzL2Rv&#10;d25yZXYueG1sUEsFBgAAAAAEAAQA9QAAAIgDAAAAAA==&#10;" strokeweight="1pt">
                        <v:textbox>
                          <w:txbxContent>
                            <w:p w:rsidR="008F391A" w:rsidRPr="00AF071E" w:rsidRDefault="008F391A" w:rsidP="00C36A2E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自然教師</w:t>
                              </w:r>
                            </w:p>
                          </w:txbxContent>
                        </v:textbox>
                      </v:roundrect>
                      <v:roundrect id="AutoShape 25" o:spid="_x0000_s1033" style="position:absolute;left:4485;top:6439;width:2425;height:48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/+osEA&#10;AADbAAAADwAAAGRycy9kb3ducmV2LnhtbERPz2vCMBS+C/4P4QleZKZ1MEs1FplEdhtzwnZ8a55t&#10;sXnpmqj1vzeHwY4f3+91MdhWXKn3jWMF6TwBQVw603Cl4PipnzIQPiAbbB2Tgjt5KDbj0Rpz4278&#10;QddDqEQMYZ+jgjqELpfSlzVZ9HPXEUfu5HqLIcK+kqbHWwy3rVwkyYu02HBsqLGj15rK8+FiFVSZ&#10;fl/yt870V7Pb00xj+rP7VWo6GbYrEIGG8C/+c78ZBc9xbPwSf4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//qLBAAAA2wAAAA8AAAAAAAAAAAAAAAAAmAIAAGRycy9kb3du&#10;cmV2LnhtbFBLBQYAAAAABAAEAPUAAACGAwAAAAA=&#10;" strokeweight="1pt">
                        <v:textbox>
                          <w:txbxContent>
                            <w:p w:rsidR="008F391A" w:rsidRPr="00AF071E" w:rsidRDefault="008F391A" w:rsidP="00C36A2E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課程開發團隊</w:t>
                              </w:r>
                            </w:p>
                          </w:txbxContent>
                        </v:textbox>
                      </v:roundrect>
                      <v:roundrect id="AutoShape 26" o:spid="_x0000_s1034" style="position:absolute;left:3208;top:9033;width:1134;height:48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NbOcQA&#10;AADbAAAADwAAAGRycy9kb3ducmV2LnhtbESPQWvCQBSE7wX/w/KEXkqzsYKm0VWksqU3qRb0+Jp9&#10;JsHs2zS71fjvu4LQ4zAz3zDzZW8bcabO144VjJIUBHHhTM2lgq+dfs5A+IBssHFMCq7kYbkYPMwx&#10;N+7Cn3TehlJECPscFVQhtLmUvqjIok9cSxy9o+sshii7UpoOLxFuG/mSphNpsea4UGFLbxUVp+2v&#10;VVBmejPlg870vl6/05PG0ff6R6nHYb+agQjUh//wvf1hFIxf4fY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zWznEAAAA2wAAAA8AAAAAAAAAAAAAAAAAmAIAAGRycy9k&#10;b3ducmV2LnhtbFBLBQYAAAAABAAEAPUAAACJAwAAAAA=&#10;" strokeweight="1pt">
                        <v:textbox>
                          <w:txbxContent>
                            <w:p w:rsidR="008F391A" w:rsidRPr="00AF071E" w:rsidRDefault="008F391A" w:rsidP="00C36A2E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/>
                                </w:rPr>
                                <w:t>D</w:t>
                              </w:r>
                              <w:r w:rsidRPr="00AF071E">
                                <w:rPr>
                                  <w:rFonts w:eastAsia="標楷體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設計</w:t>
                              </w:r>
                            </w:p>
                          </w:txbxContent>
                        </v:textbox>
                      </v:roundrect>
                      <v:roundrect id="AutoShape 27" o:spid="_x0000_s1035" style="position:absolute;left:3208;top:10871;width:1134;height:48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B2cEA&#10;AADbAAAADwAAAGRycy9kb3ducmV2LnhtbERPz2vCMBS+C/4P4QleZKaVMUs1FplEdhtzwnZ8a55t&#10;sXnpmqj1vzeHwY4f3+91MdhWXKn3jWMF6TwBQVw603Cl4PipnzIQPiAbbB2Tgjt5KDbj0Rpz4278&#10;QddDqEQMYZ+jgjqELpfSlzVZ9HPXEUfu5HqLIcK+kqbHWwy3rVwkyYu02HBsqLGj15rK8+FiFVSZ&#10;fl/yt870V7Pb00xj+rP7VWo6GbYrEIGG8C/+c78ZBc9xffwSf4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PgdnBAAAA2wAAAA8AAAAAAAAAAAAAAAAAmAIAAGRycy9kb3du&#10;cmV2LnhtbFBLBQYAAAAABAAEAPUAAACGAwAAAAA=&#10;" strokeweight="1pt">
                        <v:textbox>
                          <w:txbxContent>
                            <w:p w:rsidR="008F391A" w:rsidRPr="00AF071E" w:rsidRDefault="008F391A" w:rsidP="00C36A2E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/>
                                </w:rPr>
                                <w:t>D</w:t>
                              </w:r>
                              <w:r w:rsidRPr="00AF071E">
                                <w:rPr>
                                  <w:rFonts w:eastAsia="標楷體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發展</w:t>
                              </w:r>
                            </w:p>
                          </w:txbxContent>
                        </v:textbox>
                      </v:roundrect>
                      <v:roundrect id="AutoShape 28" o:spid="_x0000_s1036" style="position:absolute;left:3208;top:12341;width:1134;height:48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kQsQA&#10;AADbAAAADwAAAGRycy9kb3ducmV2LnhtbESPQWvCQBSE74X+h+UVeilmkyI2RFcplS29Sa2gx2f2&#10;mQSzb9PsVuO/dwuCx2FmvmFmi8G24kS9bxwryJIUBHHpTMOVgs2PHuUgfEA22DomBRfysJg/Psyw&#10;MO7M33Rah0pECPsCFdQhdIWUvqzJok9cRxy9g+sthij7SpoezxFuW/maphNpseG4UGNHHzWVx/Wf&#10;VVDlevXGO53rbbP8pBeN2X75q9Tz0/A+BRFoCPfwrf1lFIwz+P8Sf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DJELEAAAA2wAAAA8AAAAAAAAAAAAAAAAAmAIAAGRycy9k&#10;b3ducmV2LnhtbFBLBQYAAAAABAAEAPUAAACJAwAAAAA=&#10;" strokeweight="1pt">
                        <v:textbox>
                          <w:txbxContent>
                            <w:p w:rsidR="008F391A" w:rsidRPr="00AF071E" w:rsidRDefault="008F391A" w:rsidP="00C36A2E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I</w:t>
                              </w:r>
                              <w:r w:rsidRPr="00AF071E">
                                <w:rPr>
                                  <w:rFonts w:eastAsia="標楷體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實施</w:t>
                              </w:r>
                            </w:p>
                          </w:txbxContent>
                        </v:textbox>
                      </v:roundrect>
                      <v:roundrect id="AutoShape 29" o:spid="_x0000_s1037" style="position:absolute;left:3208;top:13496;width:1134;height:48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6NcMA&#10;AADbAAAADwAAAGRycy9kb3ducmV2LnhtbESPQWvCQBSE74X+h+UVvBTdKGJDdJWirHgr2oIen9ln&#10;Epp9G7Orxn/fFYQeh5n5hpktOluLK7W+cqxgOEhAEOfOVFwo+PnW/RSED8gGa8ek4E4eFvPXlxlm&#10;xt14S9ddKESEsM9QQRlCk0np85Is+oFriKN3cq3FEGVbSNPiLcJtLUdJMpEWK44LJTa0LCn/3V2s&#10;giLVXx980KneV6s1vWscHldnpXpv3ecURKAu/Ief7Y1RMB7B40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G6NcMAAADbAAAADwAAAAAAAAAAAAAAAACYAgAAZHJzL2Rv&#10;d25yZXYueG1sUEsFBgAAAAAEAAQA9QAAAIgDAAAAAA==&#10;" strokeweight="1pt">
                        <v:textbox>
                          <w:txbxContent>
                            <w:p w:rsidR="008F391A" w:rsidRPr="00AF071E" w:rsidRDefault="008F391A" w:rsidP="00C36A2E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E</w:t>
                              </w:r>
                              <w:r w:rsidRPr="00AF071E">
                                <w:rPr>
                                  <w:rFonts w:eastAsia="標楷體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評鑑</w:t>
                              </w:r>
                            </w:p>
                          </w:txbxContent>
                        </v:textbox>
                      </v:roundrect>
                      <v:roundrect id="AutoShape 30" o:spid="_x0000_s1038" style="position:absolute;left:4645;top:10706;width:1980;height:9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frsUA&#10;AADbAAAADwAAAGRycy9kb3ducmV2LnhtbESPT2vCQBTE70K/w/IKXsRs/EMNqauUypbepFbQ4zP7&#10;moRm36bZrcZv3xWEHoeZ+Q2zXPe2EWfqfO1YwSRJQRAXztRcKth/6nEGwgdkg41jUnAlD+vVw2CJ&#10;uXEX/qDzLpQiQtjnqKAKoc2l9EVFFn3iWuLofbnOYoiyK6Xp8BLhtpHTNH2SFmuOCxW29FpR8b37&#10;tQrKTG8XfNSZPtSbNxppnJw2P0oNH/uXZxCB+vAfvrffjYL5DG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R+uxQAAANsAAAAPAAAAAAAAAAAAAAAAAJgCAABkcnMv&#10;ZG93bnJldi54bWxQSwUGAAAAAAQABAD1AAAAigMAAAAA&#10;" strokeweight="1pt">
                        <v:textbox>
                          <w:txbxContent>
                            <w:p w:rsidR="008F391A" w:rsidRDefault="008F391A" w:rsidP="00C36A2E">
                              <w:pPr>
                                <w:jc w:val="center"/>
                                <w:rPr>
                                  <w:rFonts w:eastAsia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color w:val="000000"/>
                                </w:rPr>
                                <w:t>校園植物</w:t>
                              </w:r>
                            </w:p>
                            <w:p w:rsidR="008F391A" w:rsidRPr="000704A7" w:rsidRDefault="008F391A" w:rsidP="00C36A2E">
                              <w:pPr>
                                <w:jc w:val="center"/>
                                <w:rPr>
                                  <w:rFonts w:eastAsia="標楷體"/>
                                  <w:color w:val="000000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color w:val="000000"/>
                                </w:rPr>
                                <w:t>數位媒體</w:t>
                              </w:r>
                            </w:p>
                          </w:txbxContent>
                        </v:textbox>
                      </v:roundrect>
                      <v:roundrect id="AutoShape 31" o:spid="_x0000_s1039" style="position:absolute;left:4648;top:12283;width:198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SH2sQA&#10;AADbAAAADwAAAGRycy9kb3ducmV2LnhtbESPQWvCQBSE74X+h+UVvBTdKGJDdBNKZYu3oi3o8Zl9&#10;JqHZt2l2q/HfdwWhx2FmvmFWxWBbcabeN44VTCcJCOLSmYYrBV+fepyC8AHZYOuYFFzJQ5E/Pqww&#10;M+7CWzrvQiUihH2GCuoQukxKX9Zk0U9cRxy9k+sthij7SpoeLxFuWzlLkoW02HBcqLGjt5rK792v&#10;VVCl+uOFDzrV+2b9Ts8ap8f1j1Kjp+F1CSLQEP7D9/bGKJjP4fYl/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0h9rEAAAA2wAAAA8AAAAAAAAAAAAAAAAAmAIAAGRycy9k&#10;b3ducmV2LnhtbFBLBQYAAAAABAAEAPUAAACJAwAAAAA=&#10;" strokeweight="1pt">
                        <v:textbox>
                          <w:txbxContent>
                            <w:p w:rsidR="008F391A" w:rsidRPr="00D157FB" w:rsidRDefault="008F391A" w:rsidP="00C36A2E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測試與改進</w:t>
                              </w:r>
                            </w:p>
                          </w:txbxContent>
                        </v:textbox>
                      </v:roundrect>
                      <v:roundrect id="AutoShape 32" o:spid="_x0000_s1040" style="position:absolute;left:4648;top:13439;width:1980;height:5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iQcQA&#10;AADbAAAADwAAAGRycy9kb3ducmV2LnhtbESPQWvCQBSE70L/w/IKXsRsFK0hdZVS2dKb1Ap6fGZf&#10;k9Ds2zS71fjvu4LQ4zAz3zDLdW8bcabO144VTJIUBHHhTM2lgv2nHmcgfEA22DgmBVfysF49DJaY&#10;G3fhDzrvQikihH2OCqoQ2lxKX1Rk0SeuJY7el+sshii7UpoOLxFuGzlN0ydpsea4UGFLrxUV37tf&#10;q6DM9HbBR53pQ715o5HGyWnzo9TwsX95BhGoD//he/vdKJjN4fY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4IkHEAAAA2wAAAA8AAAAAAAAAAAAAAAAAmAIAAGRycy9k&#10;b3ducmV2LnhtbFBLBQYAAAAABAAEAPUAAACJAwAAAAA=&#10;" strokeweight="1pt">
                        <v:textbox>
                          <w:txbxContent>
                            <w:p w:rsidR="008F391A" w:rsidRPr="00F4146C" w:rsidRDefault="008F391A" w:rsidP="00C36A2E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實際教學成效</w:t>
                              </w:r>
                            </w:p>
                          </w:txbxContent>
                        </v:textbox>
                      </v:roundrect>
                      <v:roundrect id="AutoShape 33" o:spid="_x0000_s1041" style="position:absolute;left:7535;top:7308;width:3175;height:96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q8NsMA&#10;AADbAAAADwAAAGRycy9kb3ducmV2LnhtbESPQWvCQBSE74X+h+UVvBTdKMWG6CqlstKbqAU9PrPP&#10;JDT7Ns2uGv+9Kwgeh5n5hpnOO1uLM7W+cqxgOEhAEOfOVFwo+N3qfgrCB2SDtWNScCUP89nryxQz&#10;4y68pvMmFCJC2GeooAyhyaT0eUkW/cA1xNE7utZiiLItpGnxEuG2lqMkGUuLFceFEhv6Lin/25ys&#10;giLVq0/e61TvqsWS3jUOD4t/pXpv3dcERKAuPMOP9o9R8DGG+5f4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q8NsMAAADbAAAADwAAAAAAAAAAAAAAAACYAgAAZHJzL2Rv&#10;d25yZXYueG1sUEsFBgAAAAAEAAQA9QAAAIgDAAAAAA==&#10;" strokeweight="1pt">
                        <v:textbox>
                          <w:txbxContent>
                            <w:p w:rsidR="008F391A" w:rsidRPr="006C2B92" w:rsidRDefault="008F391A" w:rsidP="00C36A2E">
                              <w:pPr>
                                <w:rPr>
                                  <w:rFonts w:eastAsia="標楷體"/>
                                  <w:color w:val="00000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color w:val="000000"/>
                                </w:rPr>
                                <w:t>國小三至六年級校園植物單元教學重點與需求</w:t>
                              </w:r>
                            </w:p>
                          </w:txbxContent>
                        </v:textbox>
                      </v:round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1" o:spid="_x0000_s1042" type="#_x0000_t202" style="position:absolute;left:3208;top:4918;width:90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    <v:textbox>
                          <w:txbxContent>
                            <w:p w:rsidR="008F391A" w:rsidRPr="007536BF" w:rsidRDefault="008F391A" w:rsidP="00C36A2E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結合</w:t>
                              </w:r>
                            </w:p>
                          </w:txbxContent>
                        </v:textbox>
                      </v:shape>
                      <v:shape id="Text Box 42" o:spid="_x0000_s1043" type="#_x0000_t202" style="position:absolute;left:4940;top:4933;width:90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    <v:textbox>
                          <w:txbxContent>
                            <w:p w:rsidR="008F391A" w:rsidRPr="007536BF" w:rsidRDefault="008F391A" w:rsidP="00C36A2E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結合</w:t>
                              </w:r>
                            </w:p>
                          </w:txbxContent>
                        </v:textbox>
                      </v:shape>
                      <v:shape id="Text Box 43" o:spid="_x0000_s1044" type="#_x0000_t202" style="position:absolute;left:5630;top:5989;width:90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    <v:textbox>
                          <w:txbxContent>
                            <w:p w:rsidR="008F391A" w:rsidRPr="007536BF" w:rsidRDefault="008F391A" w:rsidP="004C674B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組成</w:t>
                              </w:r>
                            </w:p>
                          </w:txbxContent>
                        </v:textbox>
                      </v:shape>
                      <v:shape id="Text Box 45" o:spid="_x0000_s1045" type="#_x0000_t202" style="position:absolute;left:5728;top:8293;width:90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    <v:textbox>
                          <w:txbxContent>
                            <w:p w:rsidR="008F391A" w:rsidRPr="007536BF" w:rsidRDefault="008F391A" w:rsidP="00C36A2E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進行</w:t>
                              </w:r>
                            </w:p>
                          </w:txbxContent>
                        </v:textbox>
                      </v:shape>
                      <v:shape id="Text Box 46" o:spid="_x0000_s1046" type="#_x0000_t202" style="position:absolute;left:5728;top:9968;width:90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    <v:textbox>
                          <w:txbxContent>
                            <w:p w:rsidR="008F391A" w:rsidRPr="007536BF" w:rsidRDefault="008F391A" w:rsidP="00C36A2E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建置</w:t>
                              </w:r>
                            </w:p>
                          </w:txbxContent>
                        </v:textbox>
                      </v:shape>
                      <v:shape id="Text Box 47" o:spid="_x0000_s1047" type="#_x0000_t202" style="position:absolute;left:5722;top:11761;width:90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      <v:textbox>
                          <w:txbxContent>
                            <w:p w:rsidR="008F391A" w:rsidRPr="007536BF" w:rsidRDefault="008F391A" w:rsidP="00C36A2E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進行</w:t>
                              </w:r>
                            </w:p>
                          </w:txbxContent>
                        </v:textbox>
                      </v:shape>
                      <v:shape id="Text Box 48" o:spid="_x0000_s1048" type="#_x0000_t202" style="position:absolute;left:5728;top:12893;width:90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    <v:textbox>
                          <w:txbxContent>
                            <w:p w:rsidR="008F391A" w:rsidRPr="007536BF" w:rsidRDefault="008F391A" w:rsidP="00C36A2E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檢核</w:t>
                              </w:r>
                            </w:p>
                          </w:txbxContent>
                        </v:textbox>
                      </v:shape>
                      <v:shape id="Text Box 49" o:spid="_x0000_s1049" type="#_x0000_t202" style="position:absolute;left:6588;top:7393;width:862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    <v:textbox>
                          <w:txbxContent>
                            <w:p w:rsidR="008F391A" w:rsidRPr="007536BF" w:rsidRDefault="008F391A" w:rsidP="004C674B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統整</w:t>
                              </w:r>
                            </w:p>
                          </w:txbxContent>
                        </v:textbox>
                      </v:shape>
                      <v:shape id="Text Box 52" o:spid="_x0000_s1050" type="#_x0000_t202" style="position:absolute;left:6628;top:12103;width:90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    <v:textbox>
                          <w:txbxContent>
                            <w:p w:rsidR="008F391A" w:rsidRPr="007536BF" w:rsidRDefault="008F391A" w:rsidP="00C36A2E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邀請</w:t>
                              </w:r>
                            </w:p>
                          </w:txbxContent>
                        </v:textbox>
                      </v:shape>
                      <v:shape id="Text Box 53" o:spid="_x0000_s1051" type="#_x0000_t202" style="position:absolute;left:6628;top:13248;width:90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    <v:textbox>
                          <w:txbxContent>
                            <w:p w:rsidR="008F391A" w:rsidRPr="007536BF" w:rsidRDefault="008F391A" w:rsidP="00C36A2E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分析</w:t>
                              </w:r>
                            </w:p>
                          </w:txbxContent>
                        </v:textbox>
                      </v:shape>
                      <v:shape id="Text Box 65" o:spid="_x0000_s1052" type="#_x0000_t202" style="position:absolute;left:6808;top:15003;width:90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    <v:textbox>
                          <w:txbxContent>
                            <w:p w:rsidR="008F391A" w:rsidRPr="007536BF" w:rsidRDefault="008F391A" w:rsidP="00C36A2E">
                              <w:pPr>
                                <w:rPr>
                                  <w:rFonts w:eastAsia="標楷體"/>
                                </w:rPr>
                              </w:pPr>
                            </w:p>
                          </w:txbxContent>
                        </v:textbox>
                      </v:shape>
                      <v:line id="Line 68" o:spid="_x0000_s1053" style="position:absolute;visibility:visible;mso-wrap-style:square" from="5642,8276" to="5642,8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84t78AAADbAAAADwAAAGRycy9kb3ducmV2LnhtbERPy4rCMBTdC/5DuII7TRV80DGKCIq6&#10;EKyKzO7S3GnLNDelibX+vVkILg/nvVi1phQN1a6wrGA0jEAQp1YXnCm4XraDOQjnkTWWlknBixys&#10;lt3OAmNtn3ymJvGZCCHsYlSQe1/FUro0J4NuaCviwP3Z2qAPsM6krvEZwk0px1E0lQYLDg05VrTJ&#10;Kf1PHkZB2rjGzMb3g9zSZdf+nuztmFml+r12/QPCU+u/4o97rxVMwtjwJfwAuX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n84t78AAADbAAAADwAAAAAAAAAAAAAAAACh&#10;AgAAZHJzL2Rvd25yZXYueG1sUEsFBgAAAAAEAAQA+QAAAI0DAAAAAA==&#10;" strokeweight="1pt">
                        <v:stroke endarrow="block"/>
                      </v:line>
                      <v:line id="Line 70" o:spid="_x0000_s1054" style="position:absolute;flip:x;visibility:visible;mso-wrap-style:square" from="5640,11618" to="5640,1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wvLMUAAADbAAAADwAAAGRycy9kb3ducmV2LnhtbESPQWvCQBSE7wX/w/IEb3VjiyWmrlKE&#10;UlEomFZ6fck+s7HZtyG7avz33YLgcZiZb5j5sreNOFPna8cKJuMEBHHpdM2Vgu+v98cUhA/IGhvH&#10;pOBKHpaLwcMcM+0uvKNzHioRIewzVGBCaDMpfWnIoh+7ljh6B9dZDFF2ldQdXiLcNvIpSV6kxZrj&#10;gsGWVobK3/xkFTy3683B7kz+85kW6cdxXxTlaqvUaNi/vYII1Id7+NZeawXTG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wvLMUAAADbAAAADwAAAAAAAAAA&#10;AAAAAAChAgAAZHJzL2Rvd25yZXYueG1sUEsFBgAAAAAEAAQA+QAAAJMDAAAAAA==&#10;" strokeweight="1pt">
                        <v:stroke endarrow="block"/>
                      </v:line>
                      <v:line id="Line 71" o:spid="_x0000_s1055" style="position:absolute;visibility:visible;mso-wrap-style:square" from="5658,12843" to="5658,1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X+DL0AAADbAAAADwAAAGRycy9kb3ducmV2LnhtbERPuwrCMBTdBf8hXMFNUx1UqlFEUNRB&#10;8IW4XZprW2xuShNr/XszCI6H854tGlOImiqXW1Yw6EcgiBOrc04VXM7r3gSE88gaC8uk4EMOFvN2&#10;a4axtm8+Un3yqQgh7GJUkHlfxlK6JCODrm9L4sA9bGXQB1ilUlf4DuGmkMMoGkmDOYeGDEtaZZQ8&#10;Ty+jIKldbcbD206u6bxp7gd73adWqW6nWU5BeGr8X/xzb7WCUVgfvoQfIO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Jl/gy9AAAA2wAAAA8AAAAAAAAAAAAAAAAAoQIA&#10;AGRycy9kb3ducmV2LnhtbFBLBQYAAAAABAAEAPkAAACLAwAAAAA=&#10;" strokeweight="1pt">
                        <v:stroke endarrow="block"/>
                      </v:line>
                      <v:line id="Line 72" o:spid="_x0000_s1056" style="position:absolute;visibility:visible;mso-wrap-style:square" from="3998,4956" to="3998,5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lbl8QAAADbAAAADwAAAGRycy9kb3ducmV2LnhtbESPQWuDQBSE74X+h+UVemtWc0iKySqh&#10;YGl7KEQTQm4P90Ul7ltxt2r/fTcQ6HGYmW+YbTabTow0uNaygngRgSCurG65VnAo85dXEM4ja+ws&#10;k4JfcpCljw9bTLSdeE9j4WsRIOwSVNB43ydSuqohg25he+LgXexg0Ac51FIPOAW46eQyilbSYMth&#10;ocGe3hqqrsWPUVCNbjTr5elT5lS+z+dve/yqrVLPT/NuA8LT7P/D9/aHVrCK4fYl/AC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KVuXxAAAANsAAAAPAAAAAAAAAAAA&#10;AAAAAKECAABkcnMvZG93bnJldi54bWxQSwUGAAAAAAQABAD5AAAAkgMAAAAA&#10;" strokeweight="1pt">
                        <v:stroke endarrow="block"/>
                      </v:line>
                      <v:line id="Line 73" o:spid="_x0000_s1057" style="position:absolute;visibility:visible;mso-wrap-style:square" from="7380,4953" to="7380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vF4MMAAADbAAAADwAAAGRycy9kb3ducmV2LnhtbESPT4vCMBTE74LfITzBm6b2oEvXWESo&#10;qIcF/yF7ezRv27LNS2lird9+Iwh7HGbmN8wy7U0tOmpdZVnBbBqBIM6trrhQcDlnkw8QziNrrC2T&#10;gic5SFfDwRITbR98pO7kCxEg7BJUUHrfJFK6vCSDbmob4uD92NagD7ItpG7xEeCmlnEUzaXBisNC&#10;iQ1tSsp/T3ejIO9cZxbxbS8zOm/77y97PRRWqfGoX3+C8NT7//C7vdMK5jG8voQf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7xeDDAAAA2wAAAA8AAAAAAAAAAAAA&#10;AAAAoQIAAGRycy9kb3ducmV2LnhtbFBLBQYAAAAABAAEAPkAAACRAwAAAAA=&#10;" strokeweight="1pt">
                        <v:stroke endarrow="block"/>
                      </v:line>
                      <v:line id="Line 74" o:spid="_x0000_s1058" style="position:absolute;visibility:visible;mso-wrap-style:square" from="5722,5890" to="5725,6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dge8MAAADbAAAADwAAAGRycy9kb3ducmV2LnhtbESPT4vCMBTE7wt+h/AEb2tqBXepxiKC&#10;oh4W1j+It0fzbIvNS2lird9+Iwh7HGbmN8ws7UwlWmpcaVnBaBiBIM6sLjlXcDysPr9BOI+ssbJM&#10;Cp7kIJ33PmaYaPvgX2r3PhcBwi5BBYX3dSKlywoy6Ia2Jg7e1TYGfZBNLnWDjwA3lYyjaCINlhwW&#10;CqxpWVB229+Ngqx1rfmKz1u5osO6u/zY0y63Sg363WIKwlPn/8Pv9kYrmIzh9SX8AD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3YHvDAAAA2wAAAA8AAAAAAAAAAAAA&#10;AAAAoQIAAGRycy9kb3ducmV2LnhtbFBLBQYAAAAABAAEAPkAAACRAwAAAAA=&#10;" strokeweight="1pt">
                        <v:stroke endarrow="block"/>
                      </v:line>
                      <v:line id="Line 75" o:spid="_x0000_s1059" style="position:absolute;visibility:visible;mso-wrap-style:square" from="3985,6029" to="7380,6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OTNsQAAADbAAAADwAAAGRycy9kb3ducmV2LnhtbESP0WoCMRRE3wX/IVyhbzVrKW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Y5M2xAAAANsAAAAPAAAAAAAAAAAA&#10;AAAAAKECAABkcnMvZG93bnJldi54bWxQSwUGAAAAAAQABAD5AAAAkgMAAAAA&#10;" strokeweight="1pt"/>
                      <v:line id="Line 76" o:spid="_x0000_s1060" style="position:absolute;visibility:visible;mso-wrap-style:square" from="3998,5880" to="3998,6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2rcQAAADbAAAADwAAAGRycy9kb3ducmV2LnhtbESP0WoCMRRE3wX/IVyhbzVroW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LzatxAAAANsAAAAPAAAAAAAAAAAA&#10;AAAAAKECAABkcnMvZG93bnJldi54bWxQSwUGAAAAAAQABAD5AAAAkgMAAAAA&#10;" strokeweight="1pt"/>
                      <v:line id="Line 77" o:spid="_x0000_s1061" style="position:absolute;visibility:visible;mso-wrap-style:square" from="7380,5890" to="7380,6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2o2sMAAADbAAAADwAAAGRycy9kb3ducmV2LnhtbESPQWsCMRSE7wX/Q3iCt5rVw9KuRhG1&#10;oPRQqv6A5+a5Wd28LEmq2/76RhA8DjPzDTOdd7YRV/KhdqxgNMxAEJdO11wpOOw/Xt9AhIissXFM&#10;Cn4pwHzWe5liod2Nv+m6i5VIEA4FKjAxtoWUoTRkMQxdS5y8k/MWY5K+ktrjLcFtI8dZlkuLNacF&#10;gy0tDZWX3Y9VsPXHz8vorzLyyFu/br5W78GelRr0u8UERKQuPsOP9kYryHO4f0k/QM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9qNrDAAAA2wAAAA8AAAAAAAAAAAAA&#10;AAAAoQIAAGRycy9kb3ducmV2LnhtbFBLBQYAAAAABAAEAPkAAACRAwAAAAA=&#10;" strokeweight="1pt"/>
                      <v:line id="Line 78" o:spid="_x0000_s1062" style="position:absolute;visibility:visible;mso-wrap-style:square" from="4336,7873" to="4648,7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ENQcQAAADbAAAADwAAAGRycy9kb3ducmV2LnhtbESP3WoCMRSE7wu+QziCdzWrF9quRhF/&#10;QOlFqfoAx81xs7o5WZKoa5++KRR6OczMN8x03tpa3MmHyrGCQT8DQVw4XXGp4HjYvL6BCBFZY+2Y&#10;FDwpwHzWeZlirt2Dv+i+j6VIEA45KjAxNrmUoTBkMfRdQ5y8s/MWY5K+lNrjI8FtLYdZNpIWK04L&#10;BhtaGiqu+5tVsPOnj+vguzTyxDu/rj9X78FelOp128UERKQ2/of/2lutYDSG3y/pB8j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sQ1BxAAAANsAAAAPAAAAAAAAAAAA&#10;AAAAAKECAABkcnMvZG93bnJldi54bWxQSwUGAAAAAAQABAD5AAAAkgMAAAAA&#10;" strokeweight="1pt"/>
                      <v:line id="Line 79" o:spid="_x0000_s1063" style="position:absolute;visibility:visible;mso-wrap-style:square" from="4336,9213" to="4648,9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6ZM8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Rqb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umTPAAAAA2wAAAA8AAAAAAAAAAAAAAAAA&#10;oQIAAGRycy9kb3ducmV2LnhtbFBLBQYAAAAABAAEAPkAAACOAwAAAAA=&#10;" strokeweight="1pt"/>
                      <v:line id="Line 80" o:spid="_x0000_s1064" style="position:absolute;visibility:visible;mso-wrap-style:square" from="4336,11173" to="4648,11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I8qMMAAADbAAAADwAAAGRycy9kb3ducmV2LnhtbESPQWsCMRSE74X+h/AK3rpZPYiuRilt&#10;BaUHqfoDnpvnZnXzsiRR1/56IxQ8DjPzDTOdd7YRF/Khdqygn+UgiEuna64U7LaL9xGIEJE1No5J&#10;wY0CzGevL1MstLvyL102sRIJwqFABSbGtpAylIYshsy1xMk7OG8xJukrqT1eE9w2cpDnQ2mx5rRg&#10;sKVPQ+Vpc7YKVn7/c+r/VUbueeW/m/XXONijUr237mMCIlIXn+H/9lIrGI7h8SX9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iPKjDAAAA2wAAAA8AAAAAAAAAAAAA&#10;AAAAoQIAAGRycy9kb3ducmV2LnhtbFBLBQYAAAAABAAEAPkAAACRAwAAAAA=&#10;" strokeweight="1pt"/>
                      <v:line id="Line 81" o:spid="_x0000_s1065" style="position:absolute;visibility:visible;mso-wrap-style:square" from="4336,12643" to="4648,12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ED6MEAAADbAAAADwAAAGRycy9kb3ducmV2LnhtbERPS27CMBDdV+IO1iB1VxxYlJJiUMVH&#10;KmKBCBxgiKdxSjyObAMpp8cLpC6f3n8672wjruRD7VjBcJCBIC6drrlScDys3z5AhIissXFMCv4o&#10;wHzWe5lirt2N93QtYiVSCIccFZgY21zKUBqyGAauJU7cj/MWY4K+ktrjLYXbRo6y7F1arDk1GGxp&#10;Yag8FxerYONP2/PwXhl54o1fNbvlJNhfpV773dcniEhd/Bc/3d9awTi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gQPowQAAANsAAAAPAAAAAAAAAAAAAAAA&#10;AKECAABkcnMvZG93bnJldi54bWxQSwUGAAAAAAQABAD5AAAAjwMAAAAA&#10;" strokeweight="1pt"/>
                      <v:line id="Line 82" o:spid="_x0000_s1066" style="position:absolute;visibility:visible;mso-wrap-style:square" from="4336,13798" to="4648,13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2mc8QAAADbAAAADwAAAGRycy9kb3ducmV2LnhtbESPwW7CMBBE70j9B2sr9Vac9EBpwKCq&#10;BamoB0TKByzxEgfidWQbSPl6XKkSx9HMvNFM571txZl8aBwryIcZCOLK6YZrBduf5fMYRIjIGlvH&#10;pOCXAsxnD4MpFtpdeEPnMtYiQTgUqMDE2BVShsqQxTB0HXHy9s5bjEn6WmqPlwS3rXzJspG02HBa&#10;MNjRh6HqWJ6sgpXffR/za23kjld+0a4/34I9KPX02L9PQETq4z383/7SCl5z+PuSfo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zaZzxAAAANsAAAAPAAAAAAAAAAAA&#10;AAAAAKECAABkcnMvZG93bnJldi54bWxQSwUGAAAAAAQABAD5AAAAkgMAAAAA&#10;" strokeweight="1pt"/>
                      <v:line id="Line 83" o:spid="_x0000_s1067" style="position:absolute;visibility:visible;mso-wrap-style:square" from="2848,13798" to="3217,13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zUOsMAAADbAAAADwAAAGRycy9kb3ducmV2LnhtbESPwW7CMBBE70j9B2sr9QZOOQAKGASN&#10;oJXg0AY+YImXJMJeR7GB9O8xEhLH0cy80cwWnTXiSq2vHSv4HCQgiAunay4VHPbr/gSED8gajWNS&#10;8E8eFvO33gxT7W78R9c8lCJC2KeooAqhSaX0RUUW/cA1xNE7udZiiLItpW7xFuHWyGGSjKTFmuNC&#10;hQ19VVSc84tV8JuZPB8ZtJvvpVxl2Wq76y5HpT7eu+UURKAuvMLP9o9WMB7C40v8A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c1DrDAAAA2wAAAA8AAAAAAAAAAAAA&#10;AAAAoQIAAGRycy9kb3ducmV2LnhtbFBLBQYAAAAABAAEAPkAAACRAwAAAAA=&#10;" strokeweight="1pt">
                        <v:stroke startarrow="block" endarrow="block"/>
                      </v:line>
                      <v:line id="Line 84" o:spid="_x0000_s1068" style="position:absolute;visibility:visible;mso-wrap-style:square" from="2858,7880" to="2858,13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Odn8MAAADbAAAADwAAAGRycy9kb3ducmV2LnhtbESP0WoCMRRE3wv+Q7gF3zRrhdauRpGq&#10;UPFB1H7AdXPdbN3cLEnUbb/eFIQ+DjNzhpnMWluLK/lQOVYw6GcgiAunKy4VfB1WvRGIEJE11o5J&#10;wQ8FmE07TxPMtbvxjq77WIoE4ZCjAhNjk0sZCkMWQ981xMk7OW8xJulLqT3eEtzW8iXLXqXFitOC&#10;wYY+DBXn/cUqWPvj5jz4LY088tov6+3iPdhvpbrP7XwMIlIb/8OP9qdW8Da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TnZ/DAAAA2wAAAA8AAAAAAAAAAAAA&#10;AAAAoQIAAGRycy9kb3ducmV2LnhtbFBLBQYAAAAABAAEAPkAAACRAwAAAAA=&#10;" strokeweight="1pt"/>
                      <v:line id="Line 85" o:spid="_x0000_s1069" style="position:absolute;visibility:visible;mso-wrap-style:square" from="2848,12643" to="3217,12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np1cQAAADbAAAADwAAAGRycy9kb3ducmV2LnhtbESP0WrCQBRE34X+w3ILfdNNS9ES3QRt&#10;qBb0wab9gGv2NgndvRuyq8a/dwuCj8PMnGEW+WCNOFHvW8cKnicJCOLK6ZZrBT/fH+M3ED4gazSO&#10;ScGFPOTZw2iBqXZn/qJTGWoRIexTVNCE0KVS+qohi37iOuLo/breYoiyr6Xu8Rzh1siXJJlKiy3H&#10;hQY7em+o+iuPVsG+MGU5NWjXm6VcFcVquxuOB6WeHoflHESgIdzDt/anVjB7hf8v8QfI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+enVxAAAANsAAAAPAAAAAAAAAAAA&#10;AAAAAKECAABkcnMvZG93bnJldi54bWxQSwUGAAAAAAQABAD5AAAAkgMAAAAA&#10;" strokeweight="1pt">
                        <v:stroke startarrow="block" endarrow="block"/>
                      </v:line>
                      <v:line id="Line 86" o:spid="_x0000_s1070" style="position:absolute;visibility:visible;mso-wrap-style:square" from="2848,11173" to="3217,11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MTsQAAADbAAAADwAAAGRycy9kb3ducmV2LnhtbESP0WrCQBRE34X+w3ILfdNNC9US3QRt&#10;qBb0wab9gGv2NgndvRuyq8a/dwuCj8PMnGEW+WCNOFHvW8cKnicJCOLK6ZZrBT/fH+M3ED4gazSO&#10;ScGFPOTZw2iBqXZn/qJTGWoRIexTVNCE0KVS+qohi37iOuLo/breYoiyr6Xu8Rzh1siXJJlKiy3H&#10;hQY7em+o+iuPVsG+MGU5NWjXm6VcFcVquxuOB6WeHoflHESgIdzDt/anVjB7hf8v8QfI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tUxOxAAAANsAAAAPAAAAAAAAAAAA&#10;AAAAAKECAABkcnMvZG93bnJldi54bWxQSwUGAAAAAAQABAD5AAAAkgMAAAAA&#10;" strokeweight="1pt">
                        <v:stroke startarrow="block" endarrow="block"/>
                      </v:line>
                      <v:line id="Line 87" o:spid="_x0000_s1071" style="position:absolute;visibility:visible;mso-wrap-style:square" from="2848,9303" to="3217,9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fSOcQAAADbAAAADwAAAGRycy9kb3ducmV2LnhtbESPzW7CMBCE70i8g7VIvRUHDmmV4kRA&#10;1B+pHCD0AbbxNomw11FsIH37uhISx9HMfKNZFaM14kKD7xwrWMwTEMS10x03Cr6Or4/PIHxA1mgc&#10;k4Jf8lDk08kKM+2ufKBLFRoRIewzVNCG0GdS+roli37ueuLo/bjBYohyaKQe8Brh1shlkqTSYsdx&#10;ocWeti3Vp+psFexLU1WpQfv2vpabstx87sbzt1IPs3H9AiLQGO7hW/tDK3hK4f9L/AE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Z9I5xAAAANsAAAAPAAAAAAAAAAAA&#10;AAAAAKECAABkcnMvZG93bnJldi54bWxQSwUGAAAAAAQABAD5AAAAkgMAAAAA&#10;" strokeweight="1pt">
                        <v:stroke startarrow="block" endarrow="block"/>
                      </v:line>
                      <v:line id="Line 88" o:spid="_x0000_s1072" style="position:absolute;visibility:visible;mso-wrap-style:square" from="2848,7883" to="3217,7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t3osQAAADbAAAADwAAAGRycy9kb3ducmV2LnhtbESPwW7CMBBE75X6D9ZW4tY45QBVwCBo&#10;BK0EBwh8wBIvSYS9jmID6d/XSEg9jmbmjWY6760RN+p841jBR5KCIC6dbrhScDys3j9B+ICs0Tgm&#10;Bb/kYT57fZlipt2d93QrQiUihH2GCuoQ2kxKX9Zk0SeuJY7e2XUWQ5RdJXWH9wi3Rg7TdCQtNhwX&#10;amzpq6byUlytgl1uimJk0K6/F3KZ58vNtr+elBq89YsJiEB9+A8/2z9awXgMjy/x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K3eixAAAANsAAAAPAAAAAAAAAAAA&#10;AAAAAKECAABkcnMvZG93bnJldi54bWxQSwUGAAAAAAQABAD5AAAAkgMAAAAA&#10;" strokeweight="1pt">
                        <v:stroke startarrow="block" endarrow="block"/>
                      </v:line>
                      <v:shape id="Text Box 89" o:spid="_x0000_s1073" type="#_x0000_t202" style="position:absolute;left:2403;top:10758;width:505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      <v:textbox>
                          <w:txbxContent>
                            <w:p w:rsidR="008F391A" w:rsidRDefault="008F391A" w:rsidP="00C36A2E">
                              <w:pPr>
                                <w:rPr>
                                  <w:rFonts w:eastAsia="標楷體" w:hAnsi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修</w:t>
                              </w:r>
                            </w:p>
                            <w:p w:rsidR="008F391A" w:rsidRPr="007536BF" w:rsidRDefault="008F391A" w:rsidP="00C36A2E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正</w:t>
                              </w:r>
                            </w:p>
                          </w:txbxContent>
                        </v:textbox>
                      </v:shape>
                      <v:shape id="Text Box 90" o:spid="_x0000_s1074" type="#_x0000_t202" style="position:absolute;left:5740;top:6887;width:90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      <v:textbox>
                          <w:txbxContent>
                            <w:p w:rsidR="008F391A" w:rsidRPr="00D47E19" w:rsidRDefault="008F391A" w:rsidP="00C36A2E">
                              <w:pPr>
                                <w:rPr>
                                  <w:rFonts w:eastAsia="標楷體"/>
                                  <w:color w:val="000000"/>
                                </w:rPr>
                              </w:pPr>
                              <w:r w:rsidRPr="00D47E19">
                                <w:rPr>
                                  <w:rFonts w:eastAsia="標楷體" w:hAnsi="標楷體" w:hint="eastAsia"/>
                                  <w:color w:val="000000"/>
                                </w:rPr>
                                <w:t>進行</w:t>
                              </w:r>
                            </w:p>
                          </w:txbxContent>
                        </v:textbox>
                      </v:shape>
                      <v:shape id="Freeform 91" o:spid="_x0000_s1075" style="position:absolute;left:5728;top:6921;width:1;height:476;visibility:visible;mso-wrap-style:square;v-text-anchor:top" coordsize="1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IbsIA&#10;AADbAAAADwAAAGRycy9kb3ducmV2LnhtbERPz2vCMBS+D/wfwhN2W1N7mFIbRQTLDsNtOtj10Tyb&#10;avNSmmjr/npzGOz48f0u1qNtxY163zhWMEtSEMSV0w3XCr6Pu5cFCB+QNbaOScGdPKxXk6cCc+0G&#10;/qLbIdQihrDPUYEJocul9JUhiz5xHXHkTq63GCLsa6l7HGK4bWWWpq/SYsOxwWBHW0PV5XC1Cpqh&#10;bFMj9/Pr7+f24/0Hs7A5l0o9T8fNEkSgMfyL/9xvWsEiro9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chuwgAAANsAAAAPAAAAAAAAAAAAAAAAAJgCAABkcnMvZG93&#10;bnJldi54bWxQSwUGAAAAAAQABAD1AAAAhwMAAAAA&#10;" path="m,l,476e" filled="f" strokeweight="1pt">
                        <v:stroke endarrow="block"/>
                        <v:path arrowok="t" o:connecttype="custom" o:connectlocs="0,0;0,476" o:connectangles="0,0"/>
                      </v:shape>
                      <v:roundrect id="AutoShape 100" o:spid="_x0000_s1076" style="position:absolute;left:6678;top:5378;width:1372;height:48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qe2MQA&#10;AADbAAAADwAAAGRycy9kb3ducmV2LnhtbESPT2vCQBTE7wW/w/IEL0U38dCG1FVEWemt+Afa4zP7&#10;mgSzb2N21fTbu4LQ4zAzv2Fmi9424kqdrx0rSCcJCOLCmZpLBYe9HmcgfEA22DgmBX/kYTEfvMww&#10;N+7GW7ruQikihH2OCqoQ2lxKX1Rk0U9cSxy9X9dZDFF2pTQd3iLcNnKaJG/SYs1xocKWVhUVp93F&#10;Kigz/fXOPzrT3/V6Q68a0+P6rNRo2C8/QATqw3/42f40CrIUHl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6ntjEAAAA2wAAAA8AAAAAAAAAAAAAAAAAmAIAAGRycy9k&#10;b3ducmV2LnhtbFBLBQYAAAAABAAEAPUAAACJAwAAAAA=&#10;" strokeweight="1pt">
                        <v:textbox>
                          <w:txbxContent>
                            <w:p w:rsidR="008F391A" w:rsidRPr="00AF071E" w:rsidRDefault="008F391A" w:rsidP="00C36A2E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行政教師</w:t>
                              </w:r>
                            </w:p>
                          </w:txbxContent>
                        </v:textbox>
                      </v:roundrect>
                      <v:line id="Line 101" o:spid="_x0000_s1077" style="position:absolute;visibility:visible;mso-wrap-style:square" from="5740,4963" to="5740,5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cjGsQAAADbAAAADwAAAGRycy9kb3ducmV2LnhtbESPQWuDQBSE74X8h+UFemvWeGiCdZVS&#10;MKQ9BGpSSm8P91Wl7ltxN2r+fbYQyHGYmW+YNJ9NJ0YaXGtZwXoVgSCurG65VnA6Fk9bEM4ja+ws&#10;k4ILOcizxUOKibYTf9JY+loECLsEFTTe94mUrmrIoFvZnjh4v3Yw6IMcaqkHnALcdDKOomdpsOWw&#10;0GBPbw1Vf+XZKKhGN5pN/P0uCzru5p+D/fqorVKPy/n1BYSn2d/Dt/ZeK9jG8P8l/ACZ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9yMaxAAAANsAAAAPAAAAAAAAAAAA&#10;AAAAAKECAABkcnMvZG93bnJldi54bWxQSwUGAAAAAAQABAD5AAAAkgMAAAAA&#10;" strokeweight="1pt">
                        <v:stroke endarrow="block"/>
                      </v:line>
                      <v:shape id="Text Box 102" o:spid="_x0000_s1078" type="#_x0000_t202" style="position:absolute;left:6590;top:4931;width:90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    <v:textbox>
                          <w:txbxContent>
                            <w:p w:rsidR="008F391A" w:rsidRPr="007536BF" w:rsidRDefault="008F391A" w:rsidP="00C36A2E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結合</w:t>
                              </w:r>
                            </w:p>
                          </w:txbxContent>
                        </v:textbox>
                      </v:shape>
                      <v:line id="Line 55" o:spid="_x0000_s1079" style="position:absolute;visibility:visible;mso-wrap-style:square" from="6628,7853" to="7535,7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Ie9cQAAADbAAAADwAAAGRycy9kb3ducmV2LnhtbESPQWvCQBSE74X+h+UVvNVNRWyIrlIK&#10;lupBaKKIt0f2mQSzb0N2m8R/7wqCx2FmvmEWq8HUoqPWVZYVfIwjEMS51RUXCvbZ+j0G4Tyyxtoy&#10;KbiSg9Xy9WWBibY9/1GX+kIECLsEFZTeN4mULi/JoBvbhjh4Z9sa9EG2hdQt9gFuajmJopk0WHFY&#10;KLGh75LyS/pvFOSd68zn5LiRa8p+htPOHraFVWr0NnzNQXga/DP8aP9qBfEU7l/CD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Uh71xAAAANsAAAAPAAAAAAAAAAAA&#10;AAAAAKECAABkcnMvZG93bnJldi54bWxQSwUGAAAAAAQABAD5AAAAkgMAAAAA&#10;" strokeweight="1pt">
                        <v:stroke endarrow="block"/>
                      </v:line>
                      <v:group id="Group 103" o:spid="_x0000_s1080" style="position:absolute;left:6628;top:8403;width:4028;height:1754" coordorigin="6628,8403" coordsize="4028,1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<v:roundrect id="AutoShape 35" o:spid="_x0000_s1081" style="position:absolute;left:7680;top:8403;width:2976;height:5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GrMQA&#10;AADbAAAADwAAAGRycy9kb3ducmV2LnhtbESPT2vCQBTE70K/w/KEXqTZ6EFDdBWprPQm/gF7fGZf&#10;k9Ds2zS71fjt3ULB4zAzv2EWq9424kqdrx0rGCcpCOLCmZpLBaejfstA+IBssHFMCu7kYbV8GSww&#10;N+7Ge7oeQikihH2OCqoQ2lxKX1Rk0SeuJY7el+sshii7UpoObxFuGzlJ06m0WHNcqLCl94qK78Ov&#10;VVBmejfjT53pc73Z0kjj+LL5Uep12K/nIAL14Rn+b38YBdkU/r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TBqzEAAAA2wAAAA8AAAAAAAAAAAAAAAAAmAIAAGRycy9k&#10;b3ducmV2LnhtbFBLBQYAAAAABAAEAPUAAACJAwAAAAA=&#10;" strokeweight="1pt">
                          <v:textbox>
                            <w:txbxContent>
                              <w:p w:rsidR="008F391A" w:rsidRPr="00716F08" w:rsidRDefault="008F391A" w:rsidP="00C36A2E">
                                <w:r>
                                  <w:rPr>
                                    <w:rFonts w:eastAsia="標楷體" w:hint="eastAsia"/>
                                    <w:color w:val="000000"/>
                                  </w:rPr>
                                  <w:t>繪製校園植物地圖</w:t>
                                </w:r>
                              </w:p>
                            </w:txbxContent>
                          </v:textbox>
                        </v:roundrect>
                        <v:roundrect id="AutoShape 36" o:spid="_x0000_s1082" style="position:absolute;left:7680;top:9618;width:2976;height:5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+jN8QA&#10;AADbAAAADwAAAGRycy9kb3ducmV2LnhtbESPT2vCQBTE70K/w/KEXkqz0UMN0VWkstKb+Afs8Zl9&#10;TUKzb2N21fjtu0LB4zAzv2Fmi9424kqdrx0rGCUpCOLCmZpLBYe9fs9A+IBssHFMCu7kYTF/Gcww&#10;N+7GW7ruQikihH2OCqoQ2lxKX1Rk0SeuJY7ej+sshii7UpoObxFuGzlO0w9psea4UGFLnxUVv7uL&#10;VVBmejPhb53pY71a05vG0Wl1Vup12C+nIAL14Rn+b38ZBdkEH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fozfEAAAA2wAAAA8AAAAAAAAAAAAAAAAAmAIAAGRycy9k&#10;b3ducmV2LnhtbFBLBQYAAAAABAAEAPUAAACJAwAAAAA=&#10;" strokeweight="1pt">
                          <v:textbox>
                            <w:txbxContent>
                              <w:p w:rsidR="008F391A" w:rsidRPr="000704A7" w:rsidRDefault="008F391A" w:rsidP="00C36A2E">
                                <w:pPr>
                                  <w:rPr>
                                    <w:rFonts w:eastAsia="標楷體"/>
                                    <w:color w:val="000000"/>
                                  </w:rPr>
                                </w:pPr>
                                <w:r w:rsidRPr="00941349">
                                  <w:rPr>
                                    <w:rFonts w:eastAsia="標楷體" w:hAnsi="標楷體"/>
                                  </w:rPr>
                                  <w:t>認識</w:t>
                                </w:r>
                                <w:proofErr w:type="spellStart"/>
                                <w:r w:rsidRPr="00941349">
                                  <w:rPr>
                                    <w:rFonts w:eastAsia="標楷體"/>
                                  </w:rPr>
                                  <w:t>Aurasma</w:t>
                                </w:r>
                                <w:proofErr w:type="spellEnd"/>
                                <w:proofErr w:type="gramStart"/>
                                <w:r w:rsidRPr="00941349">
                                  <w:rPr>
                                    <w:rFonts w:eastAsia="標楷體" w:hAnsi="標楷體"/>
                                  </w:rPr>
                                  <w:t>擴增實境</w:t>
                                </w:r>
                                <w:proofErr w:type="gramEnd"/>
                              </w:p>
                            </w:txbxContent>
                          </v:textbox>
                        </v:roundrect>
                        <v:shape id="Text Box 50" o:spid="_x0000_s1083" type="#_x0000_t202" style="position:absolute;left:6628;top:8853;width:90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        <v:textbox>
                            <w:txbxContent>
                              <w:p w:rsidR="008F391A" w:rsidRPr="007536BF" w:rsidRDefault="008F391A" w:rsidP="00C36A2E">
                                <w:pPr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Ansi="標楷體" w:hint="eastAsia"/>
                                  </w:rPr>
                                  <w:t>包含</w:t>
                                </w:r>
                              </w:p>
                            </w:txbxContent>
                          </v:textbox>
                        </v:shape>
                        <v:roundrect id="AutoShape 93" o:spid="_x0000_s1084" style="position:absolute;left:7680;top:9018;width:2976;height:5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yS3sQA&#10;AADbAAAADwAAAGRycy9kb3ducmV2LnhtbESPQWvCQBSE74X+h+UVvBTd2EON0U0olRVvRVvQ4zP7&#10;moRm36bZVdN/3xUEj8PMfMMsi8G24ky9bxwrmE4SEMSlMw1XCr4+9TgF4QOywdYxKfgjD0X++LDE&#10;zLgLb+m8C5WIEPYZKqhD6DIpfVmTRT9xHXH0vl1vMUTZV9L0eIlw28qXJHmVFhuOCzV29F5T+bM7&#10;WQVVqj9mfNCp3jerNT1rnB5Xv0qNnoa3BYhAQ7iHb+2NUZDO4fol/gC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Mkt7EAAAA2wAAAA8AAAAAAAAAAAAAAAAAmAIAAGRycy9k&#10;b3ducmV2LnhtbFBLBQYAAAAABAAEAPUAAACJAwAAAAA=&#10;" strokeweight="1pt">
                          <v:textbox>
                            <w:txbxContent>
                              <w:p w:rsidR="008F391A" w:rsidRPr="006C2B92" w:rsidRDefault="008F391A" w:rsidP="00C36A2E">
                                <w:pPr>
                                  <w:rPr>
                                    <w:rFonts w:eastAsia="標楷體"/>
                                    <w:color w:val="000000"/>
                                  </w:rPr>
                                </w:pPr>
                                <w:r>
                                  <w:rPr>
                                    <w:rFonts w:eastAsia="標楷體" w:hAnsi="標楷體" w:hint="eastAsia"/>
                                    <w:color w:val="000000"/>
                                  </w:rPr>
                                  <w:t>選擇教學活動素材</w:t>
                                </w:r>
                              </w:p>
                            </w:txbxContent>
                          </v:textbox>
                        </v:roundrect>
                        <v:line id="Line 95" o:spid="_x0000_s1085" style="position:absolute;visibility:visible;mso-wrap-style:square" from="6628,9348" to="7535,9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COK78AAADbAAAADwAAAGRycy9kb3ducmV2LnhtbERPy4rCMBTdC/5DuII7TXXho2MUERR1&#10;IVgVmd2ludOWaW5KE2v9e7MQXB7Oe7FqTSkaql1hWcFoGIEgTq0uOFNwvWwHMxDOI2ssLZOCFzlY&#10;LbudBcbaPvlMTeIzEULYxagg976KpXRpTgbd0FbEgfuztUEfYJ1JXeMzhJtSjqNoIg0WHBpyrGiT&#10;U/qfPIyCtHGNmY7vB7mly679PdnbMbNK9Xvt+geEp9Z/xR/3XiuYh/XhS/gB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7COK78AAADbAAAADwAAAAAAAAAAAAAAAACh&#10;AgAAZHJzL2Rvd25yZXYueG1sUEsFBgAAAAAEAAQA+QAAAI0DAAAAAA==&#10;" strokeweight="1pt">
                          <v:stroke endarrow="block"/>
                        </v:line>
                        <v:line id="Line 96" o:spid="_x0000_s1086" style="position:absolute;visibility:visible;mso-wrap-style:square" from="7528,8705" to="7529,9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FAicQAAADbAAAADwAAAGRycy9kb3ducmV2LnhtbESPwW7CMBBE75X6D9ZW4lac9FBBiINQ&#10;W6QiDlVpP2CJlzgQryPbQODrcaVKHEcz80ZTzgfbiRP50DpWkI8zEMS10y03Cn5/ls8TECEia+wc&#10;k4ILBZhXjw8lFtqd+ZtOm9iIBOFQoAITY19IGWpDFsPY9cTJ2zlvMSbpG6k9nhPcdvIly16lxZbT&#10;gsGe3gzVh83RKlj57fqQXxsjt7zyH93X+zTYvVKjp2ExAxFpiPfwf/tTK5jm8Pcl/QBZ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UCJxAAAANsAAAAPAAAAAAAAAAAA&#10;AAAAAKECAABkcnMvZG93bnJldi54bWxQSwUGAAAAAAQABAD5AAAAkgMAAAAA&#10;" strokeweight="1pt"/>
                        <v:line id="Line 97" o:spid="_x0000_s1087" style="position:absolute;visibility:visible;mso-wrap-style:square" from="7528,8708" to="7670,8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Pe/sQAAADbAAAADwAAAGRycy9kb3ducmV2LnhtbESPzW7CMBCE70h9B2sr9UYcOFSQ4kRV&#10;f6SiHhDQB1jiJQ7E68h2Ie3TYyQkjqOZ+UazqAbbiRP50DpWMMlyEMS10y03Cn62n+MZiBCRNXaO&#10;ScEfBajKh9ECC+3OvKbTJjYiQTgUqMDE2BdShtqQxZC5njh5e+ctxiR9I7XHc4LbTk7z/FlabDkt&#10;GOzpzVB93PxaBUu/+z5O/hsjd7z0H93qfR7sQamnx+H1BUSkId7Dt/aXVjCfwvVL+gGy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E97+xAAAANsAAAAPAAAAAAAAAAAA&#10;AAAAAKECAABkcnMvZG93bnJldi54bWxQSwUGAAAAAAQABAD5AAAAkgMAAAAA&#10;" strokeweight="1pt"/>
                        <v:line id="Line 98" o:spid="_x0000_s1088" style="position:absolute;visibility:visible;mso-wrap-style:square" from="7529,9928" to="7671,9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97Z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fe2XDAAAA2wAAAA8AAAAAAAAAAAAA&#10;AAAAoQIAAGRycy9kb3ducmV2LnhtbFBLBQYAAAAABAAEAPkAAACRAwAAAAA=&#10;" strokeweight="1pt"/>
                        <v:line id="Line 99" o:spid="_x0000_s1089" style="position:absolute;visibility:visible;mso-wrap-style:square" from="7528,9348" to="7670,9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bjEc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24xHDAAAA2wAAAA8AAAAAAAAAAAAA&#10;AAAAoQIAAGRycy9kb3ducmV2LnhtbFBLBQYAAAAABAAEAPkAAACRAwAAAAA=&#10;" strokeweight="1pt"/>
                      </v:group>
                      <v:line id="Line 114" o:spid="_x0000_s1090" style="position:absolute;flip:x;visibility:visible;mso-wrap-style:square" from="5642,9732" to="5642,10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ifs8UAAADbAAAADwAAAGRycy9kb3ducmV2LnhtbESPQWvCQBSE7wX/w/IEb3VjiyWmrlKE&#10;UlEomFZ6fck+s7HZtyG7avz33YLgcZiZb5j5sreNOFPna8cKJuMEBHHpdM2Vgu+v98cUhA/IGhvH&#10;pOBKHpaLwcMcM+0uvKNzHioRIewzVGBCaDMpfWnIoh+7ljh6B9dZDFF2ldQdXiLcNvIpSV6kxZrj&#10;gsGWVobK3/xkFTy3683B7kz+85kW6cdxXxTlaqvUaNi/vYII1Id7+NZeawWzK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ifs8UAAADbAAAADwAAAAAAAAAA&#10;AAAAAAChAgAAZHJzL2Rvd25yZXYueG1sUEsFBgAAAAAEAAQA+QAAAJMDAAAAAA==&#10;" strokeweight="1pt">
                        <v:stroke endarrow="block"/>
                      </v:line>
                      <v:group id="Group 115" o:spid="_x0000_s1091" style="position:absolute;left:6640;top:10236;width:4028;height:1754" coordorigin="6640,10236" coordsize="4028,1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<v:roundrect id="AutoShape 105" o:spid="_x0000_s1092" style="position:absolute;left:7692;top:10236;width:2976;height:5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16sMA&#10;AADbAAAADwAAAGRycy9kb3ducmV2LnhtbESPQWvCQBSE74X+h+UVvBTd6KHG6CqlstKbqIV6fGaf&#10;SWj2bZpdNf57VxA8DjPzDTNbdLYWZ2p95VjBcJCAIM6dqbhQ8LPT/RSED8gGa8ek4EoeFvPXlxlm&#10;xl14Q+dtKESEsM9QQRlCk0np85Is+oFriKN3dK3FEGVbSNPiJcJtLUdJ8iEtVhwXSmzoq6T8b3uy&#10;CopUr8e816n+rZYretc4PCz/leq9dZ9TEIG68Aw/2t9GwWQM9y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Y16sMAAADbAAAADwAAAAAAAAAAAAAAAACYAgAAZHJzL2Rv&#10;d25yZXYueG1sUEsFBgAAAAAEAAQA9QAAAIgDAAAAAA==&#10;" strokeweight="1pt">
                          <v:textbox>
                            <w:txbxContent>
                              <w:p w:rsidR="008F391A" w:rsidRPr="00716F08" w:rsidRDefault="008F391A" w:rsidP="003F4A4D">
                                <w:r>
                                  <w:rPr>
                                    <w:rFonts w:eastAsia="標楷體" w:hint="eastAsia"/>
                                    <w:color w:val="000000"/>
                                  </w:rPr>
                                  <w:t>製作校園植物</w:t>
                                </w:r>
                                <w:proofErr w:type="gramStart"/>
                                <w:r>
                                  <w:rPr>
                                    <w:rFonts w:eastAsia="標楷體" w:hint="eastAsia"/>
                                    <w:color w:val="000000"/>
                                  </w:rPr>
                                  <w:t>擴增實境</w:t>
                                </w:r>
                                <w:proofErr w:type="gramEnd"/>
                              </w:p>
                            </w:txbxContent>
                          </v:textbox>
                        </v:roundrect>
                        <v:roundrect id="AutoShape 106" o:spid="_x0000_s1093" style="position:absolute;left:7692;top:11451;width:2976;height:5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mhmMIA&#10;AADbAAAADwAAAGRycy9kb3ducmV2LnhtbERPu2rDMBTdC/kHcQtdSi27Q+K6UUxoUMhW8oB0vLVu&#10;bVPryrWUxPn7aChkPJz3vBxtJ840+NaxgixJQRBXzrRcKzjs9UsOwgdkg51jUnAlD+Vi8jDHwrgL&#10;b+m8C7WIIewLVNCE0BdS+qohiz5xPXHkftxgMUQ41NIMeInhtpOvaTqVFluODQ329NFQ9bs7WQV1&#10;rj9n/KVzfWxXa3rWmH2v/pR6ehyX7yACjeEu/ndvjIK3ODZ+iT9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2aGYwgAAANsAAAAPAAAAAAAAAAAAAAAAAJgCAABkcnMvZG93&#10;bnJldi54bWxQSwUGAAAAAAQABAD1AAAAhwMAAAAA&#10;" strokeweight="1pt">
                          <v:textbox>
                            <w:txbxContent>
                              <w:p w:rsidR="008F391A" w:rsidRPr="000704A7" w:rsidRDefault="008F391A" w:rsidP="003F4A4D">
                                <w:pPr>
                                  <w:rPr>
                                    <w:rFonts w:eastAsia="標楷體"/>
                                    <w:color w:val="000000"/>
                                  </w:rPr>
                                </w:pPr>
                                <w:r>
                                  <w:rPr>
                                    <w:rFonts w:eastAsia="標楷體" w:hAnsi="標楷體" w:hint="eastAsia"/>
                                  </w:rPr>
                                  <w:t>建置明</w:t>
                                </w:r>
                                <w:proofErr w:type="gramStart"/>
                                <w:r>
                                  <w:rPr>
                                    <w:rFonts w:eastAsia="標楷體" w:hAnsi="標楷體" w:hint="eastAsia"/>
                                  </w:rPr>
                                  <w:t>志線上</w:t>
                                </w:r>
                                <w:proofErr w:type="gramEnd"/>
                                <w:r>
                                  <w:rPr>
                                    <w:rFonts w:eastAsia="標楷體" w:hAnsi="標楷體" w:hint="eastAsia"/>
                                  </w:rPr>
                                  <w:t>課程</w:t>
                                </w:r>
                              </w:p>
                            </w:txbxContent>
                          </v:textbox>
                        </v:roundrect>
                        <v:shape id="Text Box 107" o:spid="_x0000_s1094" type="#_x0000_t202" style="position:absolute;left:6640;top:10686;width:90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            <v:textbox>
                            <w:txbxContent>
                              <w:p w:rsidR="008F391A" w:rsidRPr="007536BF" w:rsidRDefault="008F391A" w:rsidP="003F4A4D">
                                <w:pPr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Ansi="標楷體" w:hint="eastAsia"/>
                                  </w:rPr>
                                  <w:t>包含</w:t>
                                </w:r>
                              </w:p>
                            </w:txbxContent>
                          </v:textbox>
                        </v:shape>
                        <v:roundrect id="AutoShape 108" o:spid="_x0000_s1095" style="position:absolute;left:7692;top:10851;width:2976;height:5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efV8UA&#10;AADcAAAADwAAAGRycy9kb3ducmV2LnhtbESPT2/CMAzF75P4DpGRdplGyg6s6ggIgTLtNvFHYkev&#10;8dpqjVOaAN23xwek3Wy95/d+ni8H36oL9bEJbGA6yUARl8E1XBk47O1zDiomZIdtYDLwRxGWi9HD&#10;HAsXrrylyy5VSkI4FmigTqkrtI5lTR7jJHTEov2E3mOSta+06/Eq4b7VL1k20x4bloYaO1rXVP7u&#10;zt5AldvPV/6yuT02m3d6sjj93pyMeRwPqzdQiYb0b75ffzjBzwRfnpEJ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59XxQAAANwAAAAPAAAAAAAAAAAAAAAAAJgCAABkcnMv&#10;ZG93bnJldi54bWxQSwUGAAAAAAQABAD1AAAAigMAAAAA&#10;" strokeweight="1pt">
                          <v:textbox>
                            <w:txbxContent>
                              <w:p w:rsidR="008F391A" w:rsidRPr="006C2B92" w:rsidRDefault="008F391A" w:rsidP="003F4A4D">
                                <w:pPr>
                                  <w:rPr>
                                    <w:rFonts w:eastAsia="標楷體"/>
                                    <w:color w:val="000000"/>
                                  </w:rPr>
                                </w:pPr>
                                <w:r>
                                  <w:rPr>
                                    <w:rFonts w:eastAsia="標楷體" w:hAnsi="標楷體" w:hint="eastAsia"/>
                                    <w:color w:val="000000"/>
                                  </w:rPr>
                                  <w:t>製作校園植物桌遊</w:t>
                                </w:r>
                              </w:p>
                            </w:txbxContent>
                          </v:textbox>
                        </v:roundrect>
                        <v:line id="Line 109" o:spid="_x0000_s1096" style="position:absolute;visibility:visible;mso-wrap-style:square" from="6640,11181" to="7547,1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PsL8IAAADcAAAADwAAAGRycy9kb3ducmV2LnhtbERPS2uDQBC+B/oflin0lqx6aILJKqVg&#10;aXso5EXIbXAnKnFnxd2q/ffdQCC3+fies8kn04qBetdYVhAvIhDEpdUNVwoO+2K+AuE8ssbWMin4&#10;Iwd59jTbYKrtyFsadr4SIYRdigpq77tUSlfWZNAtbEccuIvtDfoA+0rqHscQblqZRNGrNNhwaKix&#10;o/eayuvu1ygoBzeYZXL6kgXtP6bzjz1+V1apl+fpbQ3C0+Qf4rv7U4f5UQy3Z8IF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PsL8IAAADcAAAADwAAAAAAAAAAAAAA&#10;AAChAgAAZHJzL2Rvd25yZXYueG1sUEsFBgAAAAAEAAQA+QAAAJADAAAAAA==&#10;" strokeweight="1pt">
                          <v:stroke endarrow="block"/>
                        </v:line>
                        <v:line id="Line 110" o:spid="_x0000_s1097" style="position:absolute;visibility:visible;mso-wrap-style:square" from="7540,10538" to="7541,11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6di8EAAADcAAAADwAAAGRycy9kb3ducmV2LnhtbERPzWoCMRC+F3yHMEJvNauH0q5GEX9A&#10;6UGqPsC4GTerm8mSRN326Y0geJuP73dGk9bW4ko+VI4V9HsZCOLC6YpLBfvd8uMLRIjIGmvHpOCP&#10;AkzGnbcR5trd+Jeu21iKFMIhRwUmxiaXMhSGLIaea4gTd3TeYkzQl1J7vKVwW8tBln1KixWnBoMN&#10;zQwV5+3FKlj7w8+5/18aeeC1X9Sb+XewJ6Xeu+10CCJSG1/ip3ul0/xsAI9n0gVyf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Xp2LwQAAANwAAAAPAAAAAAAAAAAAAAAA&#10;AKECAABkcnMvZG93bnJldi54bWxQSwUGAAAAAAQABAD5AAAAjwMAAAAA&#10;" strokeweight="1pt"/>
                        <v:line id="Line 111" o:spid="_x0000_s1098" style="position:absolute;visibility:visible;mso-wrap-style:square" from="7540,10541" to="7682,10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I4EMIAAADcAAAADwAAAGRycy9kb3ducmV2LnhtbERP22oCMRB9F/oPYQp9q1lbEF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I4EMIAAADcAAAADwAAAAAAAAAAAAAA&#10;AAChAgAAZHJzL2Rvd25yZXYueG1sUEsFBgAAAAAEAAQA+QAAAJADAAAAAA==&#10;" strokeweight="1pt"/>
                        <v:line id="Line 112" o:spid="_x0000_s1099" style="position:absolute;visibility:visible;mso-wrap-style:square" from="7541,11761" to="7683,11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ugZMIAAADcAAAADwAAAGRycy9kb3ducmV2LnhtbERP22oCMRB9F/oPYQp9q1lLEV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/ugZMIAAADcAAAADwAAAAAAAAAAAAAA&#10;AAChAgAAZHJzL2Rvd25yZXYueG1sUEsFBgAAAAAEAAQA+QAAAJADAAAAAA==&#10;" strokeweight="1pt"/>
                        <v:line id="Line 113" o:spid="_x0000_s1100" style="position:absolute;visibility:visible;mso-wrap-style:square" from="7540,11181" to="7682,1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cF/8IAAADcAAAADwAAAGRycy9kb3ducmV2LnhtbERP22oCMRB9F/oPYQp9q1kLFV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LcF/8IAAADcAAAADwAAAAAAAAAAAAAA&#10;AAChAgAAZHJzL2Rvd25yZXYueG1sUEsFBgAAAAAEAAQA+QAAAJADAAAAAA==&#10;" strokeweight="1pt"/>
                      </v:group>
                      <v:line id="Line 116" o:spid="_x0000_s1101" style="position:absolute;visibility:visible;mso-wrap-style:square" from="6628,12583" to="7535,12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p0W8EAAADcAAAADwAAAGRycy9kb3ducmV2LnhtbERPTYvCMBC9C/sfwizsTdP1oFJNiwgu&#10;rgdB67J4G5qxLTaT0sRa/70RBG/zeJ+zSHtTi45aV1lW8D2KQBDnVldcKDhm6+EMhPPIGmvLpOBO&#10;DtLkY7DAWNsb76k7+EKEEHYxKii9b2IpXV6SQTeyDXHgzrY16ANsC6lbvIVwU8txFE2kwYpDQ4kN&#10;rUrKL4erUZB3rjPT8f+vXFP205929m9bWKW+PvvlHISn3r/FL/dGh/nRBJ7PhAtk8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+nRbwQAAANwAAAAPAAAAAAAAAAAAAAAA&#10;AKECAABkcnMvZG93bnJldi54bWxQSwUGAAAAAAQABAD5AAAAjwMAAAAA&#10;" strokeweight="1pt">
                        <v:stroke endarrow="block"/>
                      </v:line>
                      <v:roundrect id="AutoShape 117" o:spid="_x0000_s1102" style="position:absolute;left:7528;top:12077;width:3175;height:96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4HI8IA&#10;AADcAAAADwAAAGRycy9kb3ducmV2LnhtbERPTWvCQBC9F/oflhG8SN3ooYboGqRhxZtUBXscs9Mk&#10;NDubZrca/323IPQ2j/c5q3ywrbhS7xvHCmbTBARx6UzDlYLTUb+kIHxANtg6JgV38pCvn59WmBl3&#10;43e6HkIlYgj7DBXUIXSZlL6syaKfuo44cp+utxgi7CtperzFcNvKeZK8SosNx4YaO3qrqfw6/FgF&#10;Var3C/7QqT43xZYmGmeX4lup8WjYLEEEGsK/+OHemTg/WcDfM/E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gcjwgAAANwAAAAPAAAAAAAAAAAAAAAAAJgCAABkcnMvZG93&#10;bnJldi54bWxQSwUGAAAAAAQABAD1AAAAhwMAAAAA&#10;" strokeweight="1pt">
                        <v:textbox>
                          <w:txbxContent>
                            <w:p w:rsidR="008F391A" w:rsidRPr="00173F72" w:rsidRDefault="008F391A" w:rsidP="00173F7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自然與資訊相關教師進行測試與回饋</w:t>
                              </w:r>
                            </w:p>
                          </w:txbxContent>
                        </v:textbox>
                      </v:roundrect>
                      <v:roundrect id="AutoShape 118" o:spid="_x0000_s1103" style="position:absolute;left:7538;top:13127;width:3175;height:96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GTUcUA&#10;AADcAAAADwAAAGRycy9kb3ducmV2LnhtbESPT2/CMAzF75P4DpGRdplGyg6s6ggIgTLtNvFHYkev&#10;8dpqjVOaAN23xwek3Wy95/d+ni8H36oL9bEJbGA6yUARl8E1XBk47O1zDiomZIdtYDLwRxGWi9HD&#10;HAsXrrylyy5VSkI4FmigTqkrtI5lTR7jJHTEov2E3mOSta+06/Eq4b7VL1k20x4bloYaO1rXVP7u&#10;zt5AldvPV/6yuT02m3d6sjj93pyMeRwPqzdQiYb0b75ffzjBz4RWnpEJ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ZNRxQAAANwAAAAPAAAAAAAAAAAAAAAAAJgCAABkcnMv&#10;ZG93bnJldi54bWxQSwUGAAAAAAQABAD1AAAAigMAAAAA&#10;" strokeweight="1pt">
                        <v:textbox>
                          <w:txbxContent>
                            <w:p w:rsidR="008F391A" w:rsidRPr="00173F72" w:rsidRDefault="008F391A" w:rsidP="00173F72">
                              <w:pPr>
                                <w:rPr>
                                  <w:rFonts w:eastAsia="標楷體"/>
                                </w:rPr>
                              </w:pPr>
                              <w:r w:rsidRPr="00173F72">
                                <w:rPr>
                                  <w:rFonts w:eastAsia="標楷體" w:hAnsi="標楷體"/>
                                </w:rPr>
                                <w:t>國小四年級學童</w:t>
                              </w:r>
                              <w:r w:rsidRPr="00173F72">
                                <w:rPr>
                                  <w:rFonts w:eastAsia="標楷體"/>
                                </w:rPr>
                                <w:t>7</w:t>
                              </w:r>
                              <w:r w:rsidRPr="00173F72">
                                <w:rPr>
                                  <w:rFonts w:eastAsia="標楷體" w:hAnsi="標楷體"/>
                                </w:rPr>
                                <w:t>個班</w:t>
                              </w:r>
                            </w:p>
                            <w:p w:rsidR="008F391A" w:rsidRPr="00173F72" w:rsidRDefault="008F391A" w:rsidP="00173F72">
                              <w:pPr>
                                <w:rPr>
                                  <w:rFonts w:eastAsia="標楷體"/>
                                </w:rPr>
                              </w:pPr>
                              <w:r w:rsidRPr="00173F72">
                                <w:rPr>
                                  <w:rFonts w:eastAsia="標楷體" w:hAnsi="標楷體"/>
                                </w:rPr>
                                <w:t>國小五年級學童</w:t>
                              </w:r>
                              <w:r w:rsidRPr="00173F72">
                                <w:rPr>
                                  <w:rFonts w:eastAsia="標楷體"/>
                                </w:rPr>
                                <w:t>6</w:t>
                              </w:r>
                              <w:r w:rsidRPr="00173F72">
                                <w:rPr>
                                  <w:rFonts w:eastAsia="標楷體" w:hAnsi="標楷體"/>
                                </w:rPr>
                                <w:t>個班</w:t>
                              </w:r>
                            </w:p>
                          </w:txbxContent>
                        </v:textbox>
                      </v:roundrect>
                      <v:line id="Line 119" o:spid="_x0000_s1104" style="position:absolute;visibility:visible;mso-wrap-style:square" from="6638,13773" to="7545,13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XgKcIAAADcAAAADwAAAGRycy9kb3ducmV2LnhtbERPS4vCMBC+C/6HMMLeNLWHda3GIoKi&#10;HhbWB+JtaMa22ExKE2v995uFBW/z8T1nnnamEi01rrSsYDyKQBBnVpecKzgd18MvEM4ja6wsk4IX&#10;OUgX/d4cE22f/EPtwecihLBLUEHhfZ1I6bKCDLqRrYkDd7ONQR9gk0vd4DOEm0rGUfQpDZYcGgqs&#10;aVVQdj88jIKsda2ZxJedXNNx012/7XmfW6U+Bt1yBsJT59/if/dWh/nRFP6eCRf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2XgKcIAAADcAAAADwAAAAAAAAAAAAAA&#10;AAChAgAAZHJzL2Rvd25yZXYueG1sUEsFBgAAAAAEAAQA+QAAAJADAAAAAA==&#10;" strokeweight="1pt">
                        <v:stroke endarrow="block"/>
                      </v:line>
                    </v:group>
                  </w:pict>
                </mc:Fallback>
              </mc:AlternateContent>
            </w:r>
          </w:p>
          <w:p w:rsidR="00C36A2E" w:rsidRDefault="00C36A2E" w:rsidP="008F391A">
            <w:pPr>
              <w:rPr>
                <w:rFonts w:eastAsia="標楷體"/>
              </w:rPr>
            </w:pPr>
          </w:p>
          <w:p w:rsidR="00C36A2E" w:rsidRDefault="00C36A2E" w:rsidP="008F391A">
            <w:pPr>
              <w:rPr>
                <w:rFonts w:eastAsia="標楷體"/>
              </w:rPr>
            </w:pPr>
          </w:p>
          <w:p w:rsidR="00C36A2E" w:rsidRDefault="00C36A2E" w:rsidP="008F391A">
            <w:pPr>
              <w:rPr>
                <w:rFonts w:eastAsia="標楷體"/>
              </w:rPr>
            </w:pPr>
          </w:p>
          <w:p w:rsidR="00C36A2E" w:rsidRDefault="00C36A2E" w:rsidP="008F391A">
            <w:pPr>
              <w:rPr>
                <w:rFonts w:eastAsia="標楷體"/>
              </w:rPr>
            </w:pPr>
          </w:p>
          <w:p w:rsidR="00C36A2E" w:rsidRDefault="00C36A2E" w:rsidP="008F391A">
            <w:pPr>
              <w:rPr>
                <w:rFonts w:eastAsia="標楷體"/>
              </w:rPr>
            </w:pPr>
          </w:p>
          <w:p w:rsidR="00C36A2E" w:rsidRDefault="00C36A2E" w:rsidP="008F391A">
            <w:pPr>
              <w:rPr>
                <w:rFonts w:eastAsia="標楷體"/>
              </w:rPr>
            </w:pPr>
          </w:p>
          <w:p w:rsidR="00C36A2E" w:rsidRDefault="00C36A2E" w:rsidP="008F391A">
            <w:pPr>
              <w:rPr>
                <w:rFonts w:eastAsia="標楷體"/>
              </w:rPr>
            </w:pPr>
          </w:p>
          <w:p w:rsidR="00C36A2E" w:rsidRDefault="00C36A2E" w:rsidP="008F391A">
            <w:pPr>
              <w:rPr>
                <w:rFonts w:eastAsia="標楷體"/>
              </w:rPr>
            </w:pPr>
          </w:p>
          <w:p w:rsidR="00C36A2E" w:rsidRDefault="00C36A2E" w:rsidP="008F391A">
            <w:pPr>
              <w:rPr>
                <w:rFonts w:eastAsia="標楷體"/>
              </w:rPr>
            </w:pPr>
          </w:p>
          <w:p w:rsidR="00C36A2E" w:rsidRDefault="00C36A2E" w:rsidP="008F391A">
            <w:pPr>
              <w:rPr>
                <w:rFonts w:eastAsia="標楷體"/>
              </w:rPr>
            </w:pPr>
          </w:p>
          <w:p w:rsidR="00C36A2E" w:rsidRDefault="00C36A2E" w:rsidP="008F391A">
            <w:pPr>
              <w:rPr>
                <w:rFonts w:eastAsia="標楷體"/>
              </w:rPr>
            </w:pPr>
          </w:p>
          <w:p w:rsidR="00C36A2E" w:rsidRDefault="00C36A2E" w:rsidP="008F391A">
            <w:pPr>
              <w:rPr>
                <w:rFonts w:eastAsia="標楷體"/>
              </w:rPr>
            </w:pPr>
          </w:p>
          <w:p w:rsidR="00C36A2E" w:rsidRDefault="00C36A2E" w:rsidP="008F391A">
            <w:pPr>
              <w:rPr>
                <w:rFonts w:eastAsia="標楷體"/>
              </w:rPr>
            </w:pPr>
          </w:p>
          <w:p w:rsidR="00C36A2E" w:rsidRDefault="00C36A2E" w:rsidP="008F391A">
            <w:pPr>
              <w:rPr>
                <w:rFonts w:eastAsia="標楷體"/>
              </w:rPr>
            </w:pPr>
          </w:p>
          <w:p w:rsidR="00C36A2E" w:rsidRDefault="00C36A2E" w:rsidP="008F391A">
            <w:pPr>
              <w:rPr>
                <w:rFonts w:eastAsia="標楷體"/>
              </w:rPr>
            </w:pPr>
          </w:p>
          <w:p w:rsidR="00C36A2E" w:rsidRDefault="00C36A2E" w:rsidP="008F391A">
            <w:pPr>
              <w:rPr>
                <w:rFonts w:eastAsia="標楷體"/>
              </w:rPr>
            </w:pPr>
          </w:p>
          <w:p w:rsidR="00C36A2E" w:rsidRDefault="00C36A2E" w:rsidP="008F391A">
            <w:pPr>
              <w:rPr>
                <w:rFonts w:eastAsia="標楷體"/>
              </w:rPr>
            </w:pPr>
          </w:p>
          <w:p w:rsidR="00C36A2E" w:rsidRDefault="00C36A2E" w:rsidP="008F391A">
            <w:pPr>
              <w:rPr>
                <w:rFonts w:eastAsia="標楷體"/>
              </w:rPr>
            </w:pPr>
          </w:p>
          <w:p w:rsidR="00C36A2E" w:rsidRDefault="00C36A2E" w:rsidP="008F391A">
            <w:pPr>
              <w:rPr>
                <w:rFonts w:eastAsia="標楷體"/>
              </w:rPr>
            </w:pPr>
          </w:p>
          <w:p w:rsidR="00C36A2E" w:rsidRDefault="00C36A2E" w:rsidP="008F391A">
            <w:pPr>
              <w:rPr>
                <w:rFonts w:eastAsia="標楷體"/>
              </w:rPr>
            </w:pPr>
          </w:p>
          <w:p w:rsidR="00C36A2E" w:rsidRDefault="00C36A2E" w:rsidP="008F391A">
            <w:pPr>
              <w:rPr>
                <w:rFonts w:eastAsia="標楷體"/>
              </w:rPr>
            </w:pPr>
          </w:p>
          <w:p w:rsidR="00C36A2E" w:rsidRDefault="00C36A2E" w:rsidP="008F391A">
            <w:pPr>
              <w:rPr>
                <w:rFonts w:eastAsia="標楷體"/>
              </w:rPr>
            </w:pPr>
          </w:p>
          <w:p w:rsidR="00C36A2E" w:rsidRDefault="00C36A2E" w:rsidP="008F391A">
            <w:pPr>
              <w:rPr>
                <w:rFonts w:eastAsia="標楷體"/>
              </w:rPr>
            </w:pPr>
          </w:p>
          <w:p w:rsidR="00C36A2E" w:rsidRDefault="00C36A2E" w:rsidP="008F391A">
            <w:pPr>
              <w:rPr>
                <w:rFonts w:eastAsia="標楷體"/>
              </w:rPr>
            </w:pPr>
          </w:p>
          <w:p w:rsidR="00C36A2E" w:rsidRDefault="00C36A2E" w:rsidP="008F391A">
            <w:pPr>
              <w:rPr>
                <w:rFonts w:eastAsia="標楷體"/>
              </w:rPr>
            </w:pPr>
          </w:p>
          <w:p w:rsidR="00941349" w:rsidRPr="00941349" w:rsidRDefault="00941349" w:rsidP="00C36A2E">
            <w:pPr>
              <w:rPr>
                <w:rFonts w:eastAsia="標楷體"/>
              </w:rPr>
            </w:pPr>
          </w:p>
        </w:tc>
      </w:tr>
      <w:tr w:rsidR="00544C6C" w:rsidRPr="00941349" w:rsidTr="00D15D61">
        <w:trPr>
          <w:jc w:val="center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6C" w:rsidRPr="00941349" w:rsidRDefault="00544C6C" w:rsidP="00941349">
            <w:pPr>
              <w:jc w:val="center"/>
              <w:rPr>
                <w:rFonts w:eastAsia="標楷體"/>
              </w:rPr>
            </w:pPr>
            <w:r w:rsidRPr="00941349">
              <w:rPr>
                <w:rFonts w:eastAsia="標楷體" w:hAnsi="標楷體"/>
              </w:rPr>
              <w:lastRenderedPageBreak/>
              <w:t>課程架構</w:t>
            </w:r>
          </w:p>
        </w:tc>
        <w:tc>
          <w:tcPr>
            <w:tcW w:w="8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349" w:rsidRDefault="007535DD" w:rsidP="008F391A">
            <w:pPr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117475</wp:posOffset>
                      </wp:positionV>
                      <wp:extent cx="4110990" cy="3486150"/>
                      <wp:effectExtent l="635" t="0" r="12700" b="13335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10990" cy="3486150"/>
                                <a:chOff x="3661" y="6922"/>
                                <a:chExt cx="6474" cy="5490"/>
                              </a:xfrm>
                            </wpg:grpSpPr>
                            <wps:wsp>
                              <wps:cNvPr id="18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63" y="7910"/>
                                  <a:ext cx="654" cy="428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F391A" w:rsidRPr="00FF3480" w:rsidRDefault="008F391A" w:rsidP="00FF3480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  <w:p w:rsidR="008F391A" w:rsidRPr="00FF3480" w:rsidRDefault="008F391A" w:rsidP="00FF3480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  <w:p w:rsidR="008F391A" w:rsidRPr="00FF3480" w:rsidRDefault="008F391A" w:rsidP="00FF3480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FF3480">
                                      <w:rPr>
                                        <w:rFonts w:eastAsia="標楷體" w:hAnsi="標楷體"/>
                                      </w:rPr>
                                      <w:t>明</w:t>
                                    </w:r>
                                  </w:p>
                                  <w:p w:rsidR="008F391A" w:rsidRPr="00FF3480" w:rsidRDefault="008F391A" w:rsidP="00FF3480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FF3480">
                                      <w:rPr>
                                        <w:rFonts w:eastAsia="標楷體" w:hAnsi="標楷體"/>
                                      </w:rPr>
                                      <w:t>志</w:t>
                                    </w:r>
                                  </w:p>
                                  <w:p w:rsidR="008F391A" w:rsidRPr="00FF3480" w:rsidRDefault="008F391A" w:rsidP="00FF3480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FF3480">
                                      <w:rPr>
                                        <w:rFonts w:eastAsia="標楷體" w:hAnsi="標楷體"/>
                                      </w:rPr>
                                      <w:t>植</w:t>
                                    </w:r>
                                  </w:p>
                                  <w:p w:rsidR="008F391A" w:rsidRPr="00FF3480" w:rsidRDefault="008F391A" w:rsidP="00FF3480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FF3480">
                                      <w:rPr>
                                        <w:rFonts w:eastAsia="標楷體" w:hAnsi="標楷體"/>
                                      </w:rPr>
                                      <w:t>物</w:t>
                                    </w:r>
                                  </w:p>
                                  <w:p w:rsidR="008F391A" w:rsidRPr="00FF3480" w:rsidRDefault="008F391A" w:rsidP="00FF3480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proofErr w:type="gramStart"/>
                                    <w:r w:rsidRPr="00FF3480">
                                      <w:rPr>
                                        <w:rFonts w:eastAsia="標楷體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  <w:p w:rsidR="008F391A" w:rsidRPr="00FF3480" w:rsidRDefault="008F391A" w:rsidP="00FF3480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FF3480">
                                      <w:rPr>
                                        <w:rFonts w:eastAsia="標楷體" w:hAnsi="標楷體"/>
                                      </w:rPr>
                                      <w:t>點</w:t>
                                    </w:r>
                                  </w:p>
                                  <w:p w:rsidR="008F391A" w:rsidRPr="00FF3480" w:rsidRDefault="008F391A" w:rsidP="00FF3480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FF3480">
                                      <w:rPr>
                                        <w:rFonts w:eastAsia="標楷體" w:hAnsi="標楷體"/>
                                      </w:rPr>
                                      <w:t>零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0" y="7554"/>
                                  <a:ext cx="4535" cy="52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F391A" w:rsidRPr="00941349" w:rsidRDefault="008F391A">
                                    <w:pPr>
                                      <w:rPr>
                                        <w:rFonts w:eastAsia="標楷體"/>
                                      </w:rPr>
                                    </w:pPr>
                                    <w:r w:rsidRPr="00941349">
                                      <w:rPr>
                                        <w:rFonts w:eastAsia="標楷體" w:hAnsi="標楷體"/>
                                      </w:rPr>
                                      <w:t>活動</w:t>
                                    </w:r>
                                    <w:proofErr w:type="gramStart"/>
                                    <w:r w:rsidRPr="00941349">
                                      <w:rPr>
                                        <w:rFonts w:eastAsia="標楷體" w:hAnsi="標楷體"/>
                                      </w:rPr>
                                      <w:t>一</w:t>
                                    </w:r>
                                    <w:proofErr w:type="gramEnd"/>
                                    <w:r w:rsidRPr="00941349">
                                      <w:rPr>
                                        <w:rFonts w:eastAsia="標楷體" w:hAnsi="標楷體"/>
                                      </w:rPr>
                                      <w:t>：繪製校園植物地圖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97" y="8190"/>
                                  <a:ext cx="4535" cy="52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F391A" w:rsidRPr="00941349" w:rsidRDefault="008F391A" w:rsidP="00941349">
                                    <w:pPr>
                                      <w:rPr>
                                        <w:rFonts w:eastAsia="標楷體"/>
                                      </w:rPr>
                                    </w:pPr>
                                    <w:r w:rsidRPr="00941349">
                                      <w:rPr>
                                        <w:rFonts w:eastAsia="標楷體" w:hAnsi="標楷體"/>
                                      </w:rPr>
                                      <w:t>活動二：認識</w:t>
                                    </w:r>
                                    <w:proofErr w:type="spellStart"/>
                                    <w:r w:rsidRPr="00941349">
                                      <w:rPr>
                                        <w:rFonts w:eastAsia="標楷體"/>
                                      </w:rPr>
                                      <w:t>Aurasma</w:t>
                                    </w:r>
                                    <w:proofErr w:type="spellEnd"/>
                                    <w:proofErr w:type="gramStart"/>
                                    <w:r w:rsidRPr="00941349">
                                      <w:rPr>
                                        <w:rFonts w:eastAsia="標楷體" w:hAnsi="標楷體"/>
                                      </w:rPr>
                                      <w:t>擴增實境</w:t>
                                    </w:r>
                                    <w:proofErr w:type="gramEnd"/>
                                    <w:r w:rsidRPr="00941349">
                                      <w:rPr>
                                        <w:rFonts w:eastAsia="標楷體"/>
                                      </w:rPr>
                                      <w:t>App</w:t>
                                    </w:r>
                                  </w:p>
                                  <w:p w:rsidR="008F391A" w:rsidRPr="00941349" w:rsidRDefault="008F391A" w:rsidP="00941349">
                                    <w:pPr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0" y="8818"/>
                                  <a:ext cx="4535" cy="52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F391A" w:rsidRPr="00941349" w:rsidRDefault="008F391A" w:rsidP="00941349">
                                    <w:pPr>
                                      <w:rPr>
                                        <w:rFonts w:eastAsia="標楷體"/>
                                      </w:rPr>
                                    </w:pPr>
                                    <w:r w:rsidRPr="00941349">
                                      <w:rPr>
                                        <w:rFonts w:eastAsia="標楷體" w:hAnsi="標楷體"/>
                                      </w:rPr>
                                      <w:t>活動</w:t>
                                    </w:r>
                                    <w:proofErr w:type="gramStart"/>
                                    <w:r>
                                      <w:rPr>
                                        <w:rFonts w:eastAsia="標楷體" w:hAnsi="標楷體" w:hint="eastAsia"/>
                                      </w:rPr>
                                      <w:t>三</w:t>
                                    </w:r>
                                    <w:proofErr w:type="gramEnd"/>
                                    <w:r>
                                      <w:rPr>
                                        <w:rFonts w:eastAsia="標楷體" w:hAnsi="標楷體" w:hint="eastAsia"/>
                                      </w:rPr>
                                      <w:t>：</w:t>
                                    </w:r>
                                    <w:r w:rsidRPr="00941349">
                                      <w:rPr>
                                        <w:rFonts w:eastAsia="標楷體" w:hAnsi="標楷體"/>
                                      </w:rPr>
                                      <w:t>製作校園植物的數位媒體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97" y="9418"/>
                                  <a:ext cx="4535" cy="52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F391A" w:rsidRPr="00941349" w:rsidRDefault="008F391A" w:rsidP="00941349">
                                    <w:pPr>
                                      <w:rPr>
                                        <w:rFonts w:eastAsia="標楷體"/>
                                      </w:rPr>
                                    </w:pPr>
                                    <w:r w:rsidRPr="00941349">
                                      <w:rPr>
                                        <w:rFonts w:eastAsia="標楷體" w:hAnsi="標楷體"/>
                                      </w:rPr>
                                      <w:t>活動四：漫遊校園植物步道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97" y="10024"/>
                                  <a:ext cx="4535" cy="52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F391A" w:rsidRPr="00941349" w:rsidRDefault="008F391A" w:rsidP="00941349">
                                    <w:pPr>
                                      <w:rPr>
                                        <w:rFonts w:eastAsia="標楷體"/>
                                      </w:rPr>
                                    </w:pPr>
                                    <w:r w:rsidRPr="00941349">
                                      <w:rPr>
                                        <w:rFonts w:eastAsia="標楷體" w:hAnsi="標楷體"/>
                                      </w:rPr>
                                      <w:t>活動五：校園植物趴趴走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94" y="10660"/>
                                  <a:ext cx="4535" cy="52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F391A" w:rsidRPr="00941349" w:rsidRDefault="008F391A" w:rsidP="00941349">
                                    <w:pPr>
                                      <w:rPr>
                                        <w:rFonts w:eastAsia="標楷體"/>
                                      </w:rPr>
                                    </w:pPr>
                                    <w:r w:rsidRPr="00941349">
                                      <w:rPr>
                                        <w:rFonts w:eastAsia="標楷體" w:hAnsi="標楷體"/>
                                      </w:rPr>
                                      <w:t>活動六：校園植物四季風景</w:t>
                                    </w:r>
                                  </w:p>
                                  <w:p w:rsidR="008F391A" w:rsidRPr="00941349" w:rsidRDefault="008F391A" w:rsidP="00941349">
                                    <w:pPr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97" y="11288"/>
                                  <a:ext cx="4535" cy="52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F391A" w:rsidRPr="00941349" w:rsidRDefault="008F391A" w:rsidP="00941349">
                                    <w:pPr>
                                      <w:rPr>
                                        <w:rFonts w:eastAsia="標楷體"/>
                                      </w:rPr>
                                    </w:pPr>
                                    <w:r w:rsidRPr="00941349">
                                      <w:rPr>
                                        <w:rFonts w:eastAsia="標楷體" w:hAnsi="標楷體"/>
                                      </w:rPr>
                                      <w:t>活動七：明</w:t>
                                    </w:r>
                                    <w:proofErr w:type="gramStart"/>
                                    <w:r w:rsidRPr="00941349">
                                      <w:rPr>
                                        <w:rFonts w:eastAsia="標楷體" w:hAnsi="標楷體"/>
                                      </w:rPr>
                                      <w:t>志線上</w:t>
                                    </w:r>
                                    <w:proofErr w:type="gramEnd"/>
                                    <w:r w:rsidRPr="00941349">
                                      <w:rPr>
                                        <w:rFonts w:eastAsia="標楷體" w:hAnsi="標楷體"/>
                                      </w:rPr>
                                      <w:t>課程</w:t>
                                    </w:r>
                                    <w:r w:rsidRPr="00941349">
                                      <w:rPr>
                                        <w:rFonts w:eastAsia="標楷體"/>
                                      </w:rPr>
                                      <w:t>(</w:t>
                                    </w:r>
                                    <w:proofErr w:type="spellStart"/>
                                    <w:r w:rsidRPr="00941349">
                                      <w:rPr>
                                        <w:rFonts w:eastAsia="標楷體"/>
                                      </w:rPr>
                                      <w:t>moodle</w:t>
                                    </w:r>
                                    <w:proofErr w:type="spellEnd"/>
                                    <w:r w:rsidRPr="00941349">
                                      <w:rPr>
                                        <w:rFonts w:eastAsia="標楷體"/>
                                      </w:rPr>
                                      <w:t>)</w:t>
                                    </w:r>
                                    <w:r w:rsidRPr="00941349">
                                      <w:rPr>
                                        <w:rFonts w:eastAsia="標楷體" w:hAnsi="標楷體"/>
                                      </w:rPr>
                                      <w:t>的學習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94" y="11888"/>
                                  <a:ext cx="4535" cy="52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F391A" w:rsidRPr="00941349" w:rsidRDefault="008F391A" w:rsidP="00941349">
                                    <w:pPr>
                                      <w:rPr>
                                        <w:rFonts w:eastAsia="標楷體"/>
                                      </w:rPr>
                                    </w:pPr>
                                    <w:r w:rsidRPr="00941349">
                                      <w:rPr>
                                        <w:rFonts w:eastAsia="標楷體" w:hAnsi="標楷體"/>
                                      </w:rPr>
                                      <w:t>活動</w:t>
                                    </w:r>
                                    <w:r>
                                      <w:rPr>
                                        <w:rFonts w:eastAsia="標楷體" w:hAnsi="標楷體" w:hint="eastAsia"/>
                                      </w:rPr>
                                      <w:t>八：</w:t>
                                    </w:r>
                                    <w:r w:rsidRPr="00941349">
                                      <w:rPr>
                                        <w:rFonts w:eastAsia="標楷體" w:hAnsi="標楷體"/>
                                      </w:rPr>
                                      <w:t>活動收穫與差異化教學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61" y="6931"/>
                                  <a:ext cx="856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F391A" w:rsidRPr="00FF3480" w:rsidRDefault="008F391A" w:rsidP="00FF3480">
                                    <w:pPr>
                                      <w:jc w:val="center"/>
                                      <w:rPr>
                                        <w:rFonts w:eastAsia="標楷體"/>
                                        <w:u w:val="double"/>
                                      </w:rPr>
                                    </w:pPr>
                                    <w:r>
                                      <w:rPr>
                                        <w:rFonts w:eastAsia="標楷體" w:hAnsi="標楷體" w:hint="eastAsia"/>
                                        <w:u w:val="double"/>
                                      </w:rPr>
                                      <w:t>主題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69" y="6922"/>
                                  <a:ext cx="1283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F391A" w:rsidRPr="00FF3480" w:rsidRDefault="008F391A" w:rsidP="00FF3480">
                                    <w:pPr>
                                      <w:jc w:val="center"/>
                                      <w:rPr>
                                        <w:rFonts w:eastAsia="標楷體"/>
                                        <w:u w:val="double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  <w:u w:val="double"/>
                                      </w:rPr>
                                      <w:t>教學活動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80" y="7768"/>
                                  <a:ext cx="280" cy="4432"/>
                                </a:xfrm>
                                <a:prstGeom prst="leftBrace">
                                  <a:avLst>
                                    <a:gd name="adj1" fmla="val 61775"/>
                                    <a:gd name="adj2" fmla="val 50000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13" y="9979"/>
                                  <a:ext cx="5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105" style="position:absolute;margin-left:43.75pt;margin-top:9.25pt;width:323.7pt;height:274.5pt;z-index:251672576" coordorigin="3661,6922" coordsize="6474,5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yX5QUAAJAyAAAOAAAAZHJzL2Uyb0RvYy54bWzsW21z4jYQ/t6Z/geNvxMsI78xITcJhExn&#10;ru1NL/0Bwjbg1pZcWQmknf73riRbGJJe0tyEyxTzAWQkr6XVPqtd6fH5h21ZoPtM1DlnEwefuQ7K&#10;WMLTnK0mzq+380HkoFpSltKCs2ziPGS18+Hi++/ON9U48/iaF2kmEAhh9XhTTZy1lNV4OKyTdVbS&#10;+oxXGYPKJRcllXApVsNU0A1IL4uh57rBcMNFWgmeZHUN/85MpXOh5S+XWSJ/Xi7rTKJi4kDfpP4W&#10;+nuhvocX53S8ErRa50nTDfqKXpQ0Z/BQK2pGJUV3In8kqswTwWu+lGcJL4d8ucyTTI8BRoPdg9Hc&#10;CH5X6bGsxptVZdUEqj3Q06vFJj/dfxIoT2HuQgcxWsIc6cciuAblbKrVGNrciOpz9UmYEULxI09+&#10;r6F6eFivrlemMVpsfuQpyKN3kmvlbJeiVCJg2Gir5+DBzkG2lSiBPwnGbhzDVCVQNyJRgP1mlpI1&#10;TKW6bxQE2EFQHcSeZ2YwWV839wckJOZmn4AY1Uc6Ng/WnW06p0YGFlfvlFp/nVI/r2mV6bmqlcJa&#10;pYL5G6VeghJ0GzQyetXNWqXWRqOI8emaslV2KQTfrDOaQq+wHoTqLsg1N6iLGubjWRWPwmCkVRXG&#10;uFFjq+jAb/REvEhr0eqJjitRy5uMl0gVJg6YIUt/ASzpWaT3H2upLSFtxkbT3xy0LAtAzj0tEA6C&#10;QBsPSGwaQ6mVqe5kfJ4XhcZewdAGxuiFrqul17zIU1Wr2tVitZgWAoFUMBT9aWZ0r5nun5amVHbN&#10;Ul2WNC9MGZ5eMCUPxt70XWlB4/Ov2I2vo+uIDIgXXA+IO5sNLudTMgjmOPRno9l0OsN/q65hMl7n&#10;aZox1bvWV2DyMrNpvJZBufUWe6PYG+xcfx4PdrjfDW3dMJb2V48O7NyYhzFyuV1sNcKJtgBVueDp&#10;A1iP4MYfgv+GwpqLPx20AV84ceo/7qjIHFT8wMACY0zgXiT1BfFDDy5Et2bRraEsAVETRzrIFKfS&#10;ONy7SuSrNTwJ65lmXGFimUuF0V2vmguA5rEwGj/GKDkiRv0ATF+5s9AHSGrTbTFK/JHfODNPV/UY&#10;/b9jVHv7HRp6jGrXpTzO4TrqHxOjfgzhEWA0wiao0GuJCVh6jKo495TWUR0u9RjVIfQu1vUgKD/E&#10;aHBMjLbraBThqF9HTzzWtVlWH+t28lHIlx9htMnzO+klJF5vlI/67Toakx6jJ5+P2iyrx2gXo7Bj&#10;c7iO6vVMRRx2C+gIGMWua7LOPtg1G14nuWlk06wepF2QwubpIUjjYwa7fgw9gIQUu0FwsLPb7xqd&#10;3M6uzbN6kHZBCpunhyA1xyBHX0qxF/U56amfv9hMq0dpF6XBEyi12+DHCXibtRRHPUpPPiu1uVaP&#10;0i5KLT3kVqVBV3yLsN1ja0CK5Bb+b89332oPqUP/GGk3sUtPIx98iSKO+O5zx6V7bAZ1Av0FhsIe&#10;ZeEUyARGo00UjT3iXnnxYB5E4YDMiT+IQzcauDi+igOXxGQ23+dHfMxZ9vX8CEULiX3PfzUrpMwl&#10;UMuKvIRTO0sdoeN/o4hYeofqfsunaH+/zKuwid+78Bh1pXgV82/Oq/As92nnMeyO31E9RugGwPEA&#10;t7AjjLUMC4jLYbutdxmHZKv/zD/qXYZaQsCsXuQyDKfx3RwhvxuX8QQVC9sNyMepQMscszVKoy8i&#10;Rvo4akhXYXCQmHuqRnkEQkbPECOLbCmvBE0U8dNyHYEE3CFGwqH4jhkZ4DDUw9lvA4dyuza+WqvU&#10;TiKYU8+eNATpb8iefBdL+nuhSo6eoGFhu/cIKJwyQxJPtqwhiVtKsyY/3z5UQAjfYzSbW14MXOJD&#10;2qHW8jgOddy1i/79FrgtfFq+eUs9bujMtRRUEVGnnDFIA7gwfFQNtmcygTfmKiOp9SNFDiTwAvi3&#10;EAOXWQo83AzerlAl07/3yWa2rO5XkJQNzFp/rsm/mq4Prz1oT9i8oqHeq+heQ7n7IsnFPwAAAP//&#10;AwBQSwMEFAAGAAgAAAAhAFKte8HgAAAACQEAAA8AAABkcnMvZG93bnJldi54bWxMj0FLw0AQhe+C&#10;/2EZwZvdxJo2xmxKKeqpFGwF8TbNTpPQ7G7IbpP03zue9DTMvMeb7+WrybRioN43ziqIZxEIsqXT&#10;ja0UfB7eHlIQPqDV2DpLCq7kYVXc3uSYaTfaDxr2oRIcYn2GCuoQukxKX9Zk0M9cR5a1k+sNBl77&#10;SuoeRw43rXyMooU02Fj+UGNHm5rK8/5iFLyPOK7n8euwPZ821+9DsvvaxqTU/d20fgERaAp/ZvjF&#10;Z3QomOnoLlZ70SpIlwk7+Z7yZH05f3oGcVSQLFiRRS7/Nyh+AAAA//8DAFBLAQItABQABgAIAAAA&#10;IQC2gziS/gAAAOEBAAATAAAAAAAAAAAAAAAAAAAAAABbQ29udGVudF9UeXBlc10ueG1sUEsBAi0A&#10;FAAGAAgAAAAhADj9If/WAAAAlAEAAAsAAAAAAAAAAAAAAAAALwEAAF9yZWxzLy5yZWxzUEsBAi0A&#10;FAAGAAgAAAAhAJfCHJflBQAAkDIAAA4AAAAAAAAAAAAAAAAALgIAAGRycy9lMm9Eb2MueG1sUEsB&#10;Ai0AFAAGAAgAAAAhAFKte8HgAAAACQEAAA8AAAAAAAAAAAAAAAAAPwgAAGRycy9kb3ducmV2Lnht&#10;bFBLBQYAAAAABAAEAPMAAABMCQAAAAA=&#10;">
                      <v:roundrect id="AutoShape 3" o:spid="_x0000_s1106" style="position:absolute;left:3763;top:7910;width:654;height:428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ON8UA&#10;AADbAAAADwAAAGRycy9kb3ducmV2LnhtbESPT2/CMAzF70j7DpEncaPpdkCjIyDEVGkHDuOPQNy8&#10;xGurNU7VBOj49PNh0m623vN7P8+Xg2/VlfrYBDbwlOWgiG1wDVcGDvty8gIqJmSHbWAy8EMRlouH&#10;0RwLF268pesuVUpCOBZooE6pK7SOtiaPMQsdsWhfofeYZO0r7Xq8Sbhv9XOeT7XHhqWhxo7WNdnv&#10;3cUb2FTx49MeSxfpbbifvD3PSj4bM34cVq+gEg3p3/x3/e4EX2DlFx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E43xQAAANsAAAAPAAAAAAAAAAAAAAAAAJgCAABkcnMv&#10;ZG93bnJldi54bWxQSwUGAAAAAAQABAD1AAAAigMAAAAA&#10;" filled="f" strokeweight="1pt">
                        <v:textbox>
                          <w:txbxContent>
                            <w:p w:rsidR="008F391A" w:rsidRPr="00FF3480" w:rsidRDefault="008F391A" w:rsidP="00FF3480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  <w:p w:rsidR="008F391A" w:rsidRPr="00FF3480" w:rsidRDefault="008F391A" w:rsidP="00FF3480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  <w:p w:rsidR="008F391A" w:rsidRPr="00FF3480" w:rsidRDefault="008F391A" w:rsidP="00FF3480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FF3480">
                                <w:rPr>
                                  <w:rFonts w:eastAsia="標楷體" w:hAnsi="標楷體"/>
                                </w:rPr>
                                <w:t>明</w:t>
                              </w:r>
                            </w:p>
                            <w:p w:rsidR="008F391A" w:rsidRPr="00FF3480" w:rsidRDefault="008F391A" w:rsidP="00FF3480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FF3480">
                                <w:rPr>
                                  <w:rFonts w:eastAsia="標楷體" w:hAnsi="標楷體"/>
                                </w:rPr>
                                <w:t>志</w:t>
                              </w:r>
                            </w:p>
                            <w:p w:rsidR="008F391A" w:rsidRPr="00FF3480" w:rsidRDefault="008F391A" w:rsidP="00FF3480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FF3480">
                                <w:rPr>
                                  <w:rFonts w:eastAsia="標楷體" w:hAnsi="標楷體"/>
                                </w:rPr>
                                <w:t>植</w:t>
                              </w:r>
                            </w:p>
                            <w:p w:rsidR="008F391A" w:rsidRPr="00FF3480" w:rsidRDefault="008F391A" w:rsidP="00FF3480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FF3480">
                                <w:rPr>
                                  <w:rFonts w:eastAsia="標楷體" w:hAnsi="標楷體"/>
                                </w:rPr>
                                <w:t>物</w:t>
                              </w:r>
                            </w:p>
                            <w:p w:rsidR="008F391A" w:rsidRPr="00FF3480" w:rsidRDefault="008F391A" w:rsidP="00FF3480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proofErr w:type="gramStart"/>
                              <w:r w:rsidRPr="00FF3480">
                                <w:rPr>
                                  <w:rFonts w:eastAsia="標楷體"/>
                                </w:rPr>
                                <w:t>e</w:t>
                              </w:r>
                              <w:proofErr w:type="gramEnd"/>
                            </w:p>
                            <w:p w:rsidR="008F391A" w:rsidRPr="00FF3480" w:rsidRDefault="008F391A" w:rsidP="00FF3480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FF3480">
                                <w:rPr>
                                  <w:rFonts w:eastAsia="標楷體" w:hAnsi="標楷體"/>
                                </w:rPr>
                                <w:t>點</w:t>
                              </w:r>
                            </w:p>
                            <w:p w:rsidR="008F391A" w:rsidRPr="00FF3480" w:rsidRDefault="008F391A" w:rsidP="00FF3480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FF3480">
                                <w:rPr>
                                  <w:rFonts w:eastAsia="標楷體" w:hAnsi="標楷體"/>
                                </w:rPr>
                                <w:t>零</w:t>
                              </w:r>
                            </w:p>
                          </w:txbxContent>
                        </v:textbox>
                      </v:roundrect>
                      <v:roundrect id="AutoShape 4" o:spid="_x0000_s1107" style="position:absolute;left:5600;top:7554;width:4535;height:5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TrrMAA&#10;AADbAAAADwAAAGRycy9kb3ducmV2LnhtbERPTYvCMBC9C/6HMIK3NXUPotUoohT24MF1RfE2JmNb&#10;bCaliVr315uFBW/zeJ8zW7S2EndqfOlYwXCQgCDWzpScK9j/ZB9jED4gG6wck4IneVjMu50ZpsY9&#10;+Jvuu5CLGMI+RQVFCHUqpdcFWfQDVxNH7uIaiyHCJpemwUcMt5X8TJKRtFhybCiwplVB+rq7WQWb&#10;3G/P+pAZT+v292j1aZLxSal+r11OQQRqw1v87/4ycf4E/n6J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+TrrMAAAADbAAAADwAAAAAAAAAAAAAAAACYAgAAZHJzL2Rvd25y&#10;ZXYueG1sUEsFBgAAAAAEAAQA9QAAAIUDAAAAAA==&#10;" filled="f" strokeweight="1pt">
                        <v:textbox>
                          <w:txbxContent>
                            <w:p w:rsidR="008F391A" w:rsidRPr="00941349" w:rsidRDefault="008F391A">
                              <w:pPr>
                                <w:rPr>
                                  <w:rFonts w:eastAsia="標楷體"/>
                                </w:rPr>
                              </w:pPr>
                              <w:r w:rsidRPr="00941349">
                                <w:rPr>
                                  <w:rFonts w:eastAsia="標楷體" w:hAnsi="標楷體"/>
                                </w:rPr>
                                <w:t>活動</w:t>
                              </w:r>
                              <w:proofErr w:type="gramStart"/>
                              <w:r w:rsidRPr="00941349">
                                <w:rPr>
                                  <w:rFonts w:eastAsia="標楷體" w:hAnsi="標楷體"/>
                                </w:rPr>
                                <w:t>一</w:t>
                              </w:r>
                              <w:proofErr w:type="gramEnd"/>
                              <w:r w:rsidRPr="00941349">
                                <w:rPr>
                                  <w:rFonts w:eastAsia="標楷體" w:hAnsi="標楷體"/>
                                </w:rPr>
                                <w:t>：繪製校園植物地圖</w:t>
                              </w:r>
                            </w:p>
                          </w:txbxContent>
                        </v:textbox>
                      </v:roundrect>
                      <v:roundrect id="AutoShape 5" o:spid="_x0000_s1108" style="position:absolute;left:5597;top:8190;width:4535;height:5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IjMAA&#10;AADbAAAADwAAAGRycy9kb3ducmV2LnhtbERPy4rCMBTdC/5DuMLsbKqLYaxGEaXgYha+UNxdk2tb&#10;bG5Kk9Hq108WA7M8nPds0dlaPKj1lWMFoyQFQaydqbhQcDzkwy8QPiAbrB2Tghd5WMz7vRlmxj15&#10;R499KEQMYZ+hgjKEJpPS65Is+sQ1xJG7udZiiLAtpGnxGcNtLcdp+iktVhwbSmxoVZK+73+sgu/C&#10;b6/6lBtP6+59tvoyyfmi1MegW05BBOrCv/jPvTEKxnF9/BJ/gJ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KIjMAAAADbAAAADwAAAAAAAAAAAAAAAACYAgAAZHJzL2Rvd25y&#10;ZXYueG1sUEsFBgAAAAAEAAQA9QAAAIUDAAAAAA==&#10;" filled="f" strokeweight="1pt">
                        <v:textbox>
                          <w:txbxContent>
                            <w:p w:rsidR="008F391A" w:rsidRPr="00941349" w:rsidRDefault="008F391A" w:rsidP="00941349">
                              <w:pPr>
                                <w:rPr>
                                  <w:rFonts w:eastAsia="標楷體"/>
                                </w:rPr>
                              </w:pPr>
                              <w:r w:rsidRPr="00941349">
                                <w:rPr>
                                  <w:rFonts w:eastAsia="標楷體" w:hAnsi="標楷體"/>
                                </w:rPr>
                                <w:t>活動二：認識</w:t>
                              </w:r>
                              <w:proofErr w:type="spellStart"/>
                              <w:r w:rsidRPr="00941349">
                                <w:rPr>
                                  <w:rFonts w:eastAsia="標楷體"/>
                                </w:rPr>
                                <w:t>Aurasma</w:t>
                              </w:r>
                              <w:proofErr w:type="spellEnd"/>
                              <w:proofErr w:type="gramStart"/>
                              <w:r w:rsidRPr="00941349">
                                <w:rPr>
                                  <w:rFonts w:eastAsia="標楷體" w:hAnsi="標楷體"/>
                                </w:rPr>
                                <w:t>擴增實境</w:t>
                              </w:r>
                              <w:proofErr w:type="gramEnd"/>
                              <w:r w:rsidRPr="00941349">
                                <w:rPr>
                                  <w:rFonts w:eastAsia="標楷體"/>
                                </w:rPr>
                                <w:t>App</w:t>
                              </w:r>
                            </w:p>
                            <w:p w:rsidR="008F391A" w:rsidRPr="00941349" w:rsidRDefault="008F391A" w:rsidP="00941349">
                              <w:pPr>
                                <w:rPr>
                                  <w:rFonts w:eastAsia="標楷體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6" o:spid="_x0000_s1109" style="position:absolute;left:5600;top:8818;width:4535;height:5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4tF8MA&#10;AADbAAAADwAAAGRycy9kb3ducmV2LnhtbESPQYvCMBSE7wv+h/AEb2uqB3GrUUQpePCg7rLi7Zk8&#10;22LzUpqo1V9vhIU9DjPzDTOdt7YSN2p86VjBoJ+AINbOlJwr+PnOPscgfEA2WDkmBQ/yMJ91PqaY&#10;GnfnHd32IRcRwj5FBUUIdSql1wVZ9H1XE0fv7BqLIcoml6bBe4TbSg6TZCQtlhwXCqxpWZC+7K9W&#10;wSb325P+zYynVfs8WH38yvioVK/bLiYgArXhP/zXXhsFwwG8v8Qf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4tF8MAAADbAAAADwAAAAAAAAAAAAAAAACYAgAAZHJzL2Rv&#10;d25yZXYueG1sUEsFBgAAAAAEAAQA9QAAAIgDAAAAAA==&#10;" filled="f" strokeweight="1pt">
                        <v:textbox>
                          <w:txbxContent>
                            <w:p w:rsidR="008F391A" w:rsidRPr="00941349" w:rsidRDefault="008F391A" w:rsidP="00941349">
                              <w:pPr>
                                <w:rPr>
                                  <w:rFonts w:eastAsia="標楷體"/>
                                </w:rPr>
                              </w:pPr>
                              <w:r w:rsidRPr="00941349">
                                <w:rPr>
                                  <w:rFonts w:eastAsia="標楷體" w:hAnsi="標楷體"/>
                                </w:rPr>
                                <w:t>活動</w:t>
                              </w:r>
                              <w:proofErr w:type="gramStart"/>
                              <w:r>
                                <w:rPr>
                                  <w:rFonts w:eastAsia="標楷體" w:hAnsi="標楷體" w:hint="eastAsia"/>
                                </w:rPr>
                                <w:t>三</w:t>
                              </w:r>
                              <w:proofErr w:type="gramEnd"/>
                              <w:r>
                                <w:rPr>
                                  <w:rFonts w:eastAsia="標楷體" w:hAnsi="標楷體" w:hint="eastAsia"/>
                                </w:rPr>
                                <w:t>：</w:t>
                              </w:r>
                              <w:r w:rsidRPr="00941349">
                                <w:rPr>
                                  <w:rFonts w:eastAsia="標楷體" w:hAnsi="標楷體"/>
                                </w:rPr>
                                <w:t>製作校園植物的數位媒體</w:t>
                              </w:r>
                            </w:p>
                          </w:txbxContent>
                        </v:textbox>
                      </v:roundrect>
                      <v:roundrect id="AutoShape 7" o:spid="_x0000_s1110" style="position:absolute;left:5597;top:9418;width:4535;height:5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zYMQA&#10;AADbAAAADwAAAGRycy9kb3ducmV2LnhtbESPQWvCQBSE7wX/w/IEb83GHKRN3QRRAj14sCqKt9fd&#10;1yQ0+zZkt5r213cLQo/DzHzDLMvRduJKg28dK5gnKQhi7UzLtYLjoXp8AuEDssHOMSn4Jg9lMXlY&#10;Ym7cjd/oug+1iBD2OSpoQuhzKb1uyKJPXE8cvQ83WAxRDrU0A94i3HYyS9OFtNhyXGiwp3VD+nP/&#10;ZRVsa79716fKeNqMP2erL88VX5SaTcfVC4hAY/gP39uvRkGWwd+X+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ss2DEAAAA2wAAAA8AAAAAAAAAAAAAAAAAmAIAAGRycy9k&#10;b3ducmV2LnhtbFBLBQYAAAAABAAEAPUAAACJAwAAAAA=&#10;" filled="f" strokeweight="1pt">
                        <v:textbox>
                          <w:txbxContent>
                            <w:p w:rsidR="008F391A" w:rsidRPr="00941349" w:rsidRDefault="008F391A" w:rsidP="00941349">
                              <w:pPr>
                                <w:rPr>
                                  <w:rFonts w:eastAsia="標楷體"/>
                                </w:rPr>
                              </w:pPr>
                              <w:r w:rsidRPr="00941349">
                                <w:rPr>
                                  <w:rFonts w:eastAsia="標楷體" w:hAnsi="標楷體"/>
                                </w:rPr>
                                <w:t>活動四：漫遊校園植物步道</w:t>
                              </w:r>
                            </w:p>
                          </w:txbxContent>
                        </v:textbox>
                      </v:roundrect>
                      <v:roundrect id="AutoShape 8" o:spid="_x0000_s1111" style="position:absolute;left:5597;top:10024;width:4535;height:5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W+8QA&#10;AADbAAAADwAAAGRycy9kb3ducmV2LnhtbESPQWvCQBSE70L/w/IEb2ajhWJTN0EqgR48tLa0eHvu&#10;PpNg9m3Irpr213cFweMwM98wy2KwrThT7xvHCmZJCoJYO9NwpeDrs5wuQPiAbLB1TAp+yUORP4yW&#10;mBl34Q86b0MlIoR9hgrqELpMSq9rsugT1xFH7+B6iyHKvpKmx0uE21bO0/RJWmw4LtTY0WtN+rg9&#10;WQWbyr/v9XdpPK2Hvx+rd88l75SajIfVC4hAQ7iHb+03o2D+CNcv8Qf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gFvvEAAAA2wAAAA8AAAAAAAAAAAAAAAAAmAIAAGRycy9k&#10;b3ducmV2LnhtbFBLBQYAAAAABAAEAPUAAACJAwAAAAA=&#10;" filled="f" strokeweight="1pt">
                        <v:textbox>
                          <w:txbxContent>
                            <w:p w:rsidR="008F391A" w:rsidRPr="00941349" w:rsidRDefault="008F391A" w:rsidP="00941349">
                              <w:pPr>
                                <w:rPr>
                                  <w:rFonts w:eastAsia="標楷體"/>
                                </w:rPr>
                              </w:pPr>
                              <w:r w:rsidRPr="00941349">
                                <w:rPr>
                                  <w:rFonts w:eastAsia="標楷體" w:hAnsi="標楷體"/>
                                </w:rPr>
                                <w:t>活動五：校園植物趴趴走</w:t>
                              </w:r>
                            </w:p>
                          </w:txbxContent>
                        </v:textbox>
                      </v:roundrect>
                      <v:roundrect id="AutoShape 9" o:spid="_x0000_s1112" style="position:absolute;left:5594;top:10660;width:4535;height:5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Oj8QA&#10;AADbAAAADwAAAGRycy9kb3ducmV2LnhtbESPQWvCQBSE70L/w/IEb2ajlGJTN0EqgR48tLa0eHvu&#10;PpNg9m3Irpr213cFweMwM98wy2KwrThT7xvHCmZJCoJYO9NwpeDrs5wuQPiAbLB1TAp+yUORP4yW&#10;mBl34Q86b0MlIoR9hgrqELpMSq9rsugT1xFH7+B6iyHKvpKmx0uE21bO0/RJWmw4LtTY0WtN+rg9&#10;WQWbyr/v9XdpPK2Hvx+rd88l75SajIfVC4hAQ7iHb+03o2D+CNcv8Qf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Jjo/EAAAA2wAAAA8AAAAAAAAAAAAAAAAAmAIAAGRycy9k&#10;b3ducmV2LnhtbFBLBQYAAAAABAAEAPUAAACJAwAAAAA=&#10;" filled="f" strokeweight="1pt">
                        <v:textbox>
                          <w:txbxContent>
                            <w:p w:rsidR="008F391A" w:rsidRPr="00941349" w:rsidRDefault="008F391A" w:rsidP="00941349">
                              <w:pPr>
                                <w:rPr>
                                  <w:rFonts w:eastAsia="標楷體"/>
                                </w:rPr>
                              </w:pPr>
                              <w:r w:rsidRPr="00941349">
                                <w:rPr>
                                  <w:rFonts w:eastAsia="標楷體" w:hAnsi="標楷體"/>
                                </w:rPr>
                                <w:t>活動六：校園植物四季風景</w:t>
                              </w:r>
                            </w:p>
                            <w:p w:rsidR="008F391A" w:rsidRPr="00941349" w:rsidRDefault="008F391A" w:rsidP="00941349">
                              <w:pPr>
                                <w:rPr>
                                  <w:rFonts w:eastAsia="標楷體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0" o:spid="_x0000_s1113" style="position:absolute;left:5597;top:11288;width:4535;height:5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rFMQA&#10;AADbAAAADwAAAGRycy9kb3ducmV2LnhtbESPQWvCQBSE70L/w/IEb2aj0GJTN0EqgR48tLa0eHvu&#10;PpNg9m3Irpr213cFweMwM98wy2KwrThT7xvHCmZJCoJYO9NwpeDrs5wuQPiAbLB1TAp+yUORP4yW&#10;mBl34Q86b0MlIoR9hgrqELpMSq9rsugT1xFH7+B6iyHKvpKmx0uE21bO0/RJWmw4LtTY0WtN+rg9&#10;WQWbyr/v9XdpPK2Hvx+rd88l75SajIfVC4hAQ7iHb+03o2D+CNcv8Qf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FKxTEAAAA2wAAAA8AAAAAAAAAAAAAAAAAmAIAAGRycy9k&#10;b3ducmV2LnhtbFBLBQYAAAAABAAEAPUAAACJAwAAAAA=&#10;" filled="f" strokeweight="1pt">
                        <v:textbox>
                          <w:txbxContent>
                            <w:p w:rsidR="008F391A" w:rsidRPr="00941349" w:rsidRDefault="008F391A" w:rsidP="00941349">
                              <w:pPr>
                                <w:rPr>
                                  <w:rFonts w:eastAsia="標楷體"/>
                                </w:rPr>
                              </w:pPr>
                              <w:r w:rsidRPr="00941349">
                                <w:rPr>
                                  <w:rFonts w:eastAsia="標楷體" w:hAnsi="標楷體"/>
                                </w:rPr>
                                <w:t>活動七：明</w:t>
                              </w:r>
                              <w:proofErr w:type="gramStart"/>
                              <w:r w:rsidRPr="00941349">
                                <w:rPr>
                                  <w:rFonts w:eastAsia="標楷體" w:hAnsi="標楷體"/>
                                </w:rPr>
                                <w:t>志線上</w:t>
                              </w:r>
                              <w:proofErr w:type="gramEnd"/>
                              <w:r w:rsidRPr="00941349">
                                <w:rPr>
                                  <w:rFonts w:eastAsia="標楷體" w:hAnsi="標楷體"/>
                                </w:rPr>
                                <w:t>課程</w:t>
                              </w:r>
                              <w:r w:rsidRPr="00941349">
                                <w:rPr>
                                  <w:rFonts w:eastAsia="標楷體"/>
                                </w:rPr>
                                <w:t>(</w:t>
                              </w:r>
                              <w:proofErr w:type="spellStart"/>
                              <w:r w:rsidRPr="00941349">
                                <w:rPr>
                                  <w:rFonts w:eastAsia="標楷體"/>
                                </w:rPr>
                                <w:t>moodle</w:t>
                              </w:r>
                              <w:proofErr w:type="spellEnd"/>
                              <w:r w:rsidRPr="00941349">
                                <w:rPr>
                                  <w:rFonts w:eastAsia="標楷體"/>
                                </w:rPr>
                                <w:t>)</w:t>
                              </w:r>
                              <w:r w:rsidRPr="00941349">
                                <w:rPr>
                                  <w:rFonts w:eastAsia="標楷體" w:hAnsi="標楷體"/>
                                </w:rPr>
                                <w:t>的學習</w:t>
                              </w:r>
                            </w:p>
                          </w:txbxContent>
                        </v:textbox>
                      </v:roundrect>
                      <v:roundrect id="AutoShape 11" o:spid="_x0000_s1114" style="position:absolute;left:5594;top:11888;width:4535;height:5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1Y8QA&#10;AADbAAAADwAAAGRycy9kb3ducmV2LnhtbESPQWvCQBSE74L/YXlCb2ajB9HUVYol0EMPNS0tuT13&#10;n0lo9m3Ibk3aX+8KBY/DzHzDbPejbcWFet84VrBIUhDE2pmGKwUf7/l8DcIHZIOtY1LwSx72u+lk&#10;i5lxAx/pUoRKRAj7DBXUIXSZlF7XZNEnriOO3tn1FkOUfSVNj0OE21Yu03QlLTYcF2rs6FCT/i5+&#10;rILXyr+d9GduPD2Pf19Wl5ucS6UeZuPTI4hAY7iH/9svRsFyBbcv8QfI3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XtWPEAAAA2wAAAA8AAAAAAAAAAAAAAAAAmAIAAGRycy9k&#10;b3ducmV2LnhtbFBLBQYAAAAABAAEAPUAAACJAwAAAAA=&#10;" filled="f" strokeweight="1pt">
                        <v:textbox>
                          <w:txbxContent>
                            <w:p w:rsidR="008F391A" w:rsidRPr="00941349" w:rsidRDefault="008F391A" w:rsidP="00941349">
                              <w:pPr>
                                <w:rPr>
                                  <w:rFonts w:eastAsia="標楷體"/>
                                </w:rPr>
                              </w:pPr>
                              <w:r w:rsidRPr="00941349">
                                <w:rPr>
                                  <w:rFonts w:eastAsia="標楷體" w:hAnsi="標楷體"/>
                                </w:rPr>
                                <w:t>活動</w:t>
                              </w:r>
                              <w:r>
                                <w:rPr>
                                  <w:rFonts w:eastAsia="標楷體" w:hAnsi="標楷體" w:hint="eastAsia"/>
                                </w:rPr>
                                <w:t>八：</w:t>
                              </w:r>
                              <w:r w:rsidRPr="00941349">
                                <w:rPr>
                                  <w:rFonts w:eastAsia="標楷體" w:hAnsi="標楷體"/>
                                </w:rPr>
                                <w:t>活動收穫與差異化教學</w:t>
                              </w:r>
                            </w:p>
                          </w:txbxContent>
                        </v:textbox>
                      </v:roundrect>
                      <v:shape id="Text Box 13" o:spid="_x0000_s1115" type="#_x0000_t202" style="position:absolute;left:3661;top:6931;width:856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      <v:textbox style="mso-fit-shape-to-text:t">
                          <w:txbxContent>
                            <w:p w:rsidR="008F391A" w:rsidRPr="00FF3480" w:rsidRDefault="008F391A" w:rsidP="00FF3480">
                              <w:pPr>
                                <w:jc w:val="center"/>
                                <w:rPr>
                                  <w:rFonts w:eastAsia="標楷體"/>
                                  <w:u w:val="double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u w:val="double"/>
                                </w:rPr>
                                <w:t>主題</w:t>
                              </w:r>
                            </w:p>
                          </w:txbxContent>
                        </v:textbox>
                      </v:shape>
                      <v:shape id="Text Box 14" o:spid="_x0000_s1116" type="#_x0000_t202" style="position:absolute;left:7069;top:6922;width:1283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      <v:textbox style="mso-fit-shape-to-text:t">
                          <w:txbxContent>
                            <w:p w:rsidR="008F391A" w:rsidRPr="00FF3480" w:rsidRDefault="008F391A" w:rsidP="00FF3480">
                              <w:pPr>
                                <w:jc w:val="center"/>
                                <w:rPr>
                                  <w:rFonts w:eastAsia="標楷體"/>
                                  <w:u w:val="double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u w:val="double"/>
                                </w:rPr>
                                <w:t>教學活動</w:t>
                              </w:r>
                            </w:p>
                          </w:txbxContent>
                        </v:textbox>
                      </v:shape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AutoShape 15" o:spid="_x0000_s1117" type="#_x0000_t87" style="position:absolute;left:5180;top:7768;width:280;height:4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nj8UA&#10;AADbAAAADwAAAGRycy9kb3ducmV2LnhtbESPQWvCQBSE7wX/w/KE3urGHIqNboIKivTQYiz0+sg+&#10;syHZtzG7jem/7xYKPQ4z8w2zKSbbiZEG3zhWsFwkIIgrpxuuFXxcDk8rED4ga+wck4Jv8lDks4cN&#10;Ztrd+UxjGWoRIewzVGBC6DMpfWXIol+4njh6VzdYDFEOtdQD3iPcdjJNkmdpseG4YLCnvaGqLb+s&#10;gtfjrRx1iu318313fGsv5nBanZV6nE/bNYhAU/gP/7VPWkH6A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uePxQAAANsAAAAPAAAAAAAAAAAAAAAAAJgCAABkcnMv&#10;ZG93bnJldi54bWxQSwUGAAAAAAQABAD1AAAAigMAAAAA&#10;" adj="843" strokeweight="1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6" o:spid="_x0000_s1118" type="#_x0000_t32" style="position:absolute;left:4513;top:9979;width:5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nQ4b8AAADbAAAADwAAAGRycy9kb3ducmV2LnhtbERPW2vCMBR+H/gfwhF8m2ktjNEZxQle&#10;XtWy50Nz1nRrTmITbf335mGwx4/vvlyPthN36kPrWEE+z0AQ10633CioLrvXdxAhImvsHJOCBwVY&#10;ryYvSyy1G/hE93NsRArhUKICE6MvpQy1IYth7jxx4r5dbzEm2DdS9zikcNvJRZa9SYstpwaDnraG&#10;6t/zzSrwVeHyzfVx2NUX46sh//osfvZKzabj5gNEpDH+i//cR62gSOvTl/QD5O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SnQ4b8AAADbAAAADwAAAAAAAAAAAAAAAACh&#10;AgAAZHJzL2Rvd25yZXYueG1sUEsFBgAAAAAEAAQA+QAAAI0DAAAAAA==&#10;" strokeweight="1pt">
                        <v:stroke endarrow="block"/>
                      </v:shape>
                    </v:group>
                  </w:pict>
                </mc:Fallback>
              </mc:AlternateContent>
            </w:r>
          </w:p>
          <w:p w:rsidR="00941349" w:rsidRDefault="00941349" w:rsidP="008F391A">
            <w:pPr>
              <w:rPr>
                <w:rFonts w:eastAsia="標楷體"/>
              </w:rPr>
            </w:pPr>
          </w:p>
          <w:p w:rsidR="00941349" w:rsidRDefault="00941349" w:rsidP="008F391A">
            <w:pPr>
              <w:rPr>
                <w:rFonts w:eastAsia="標楷體"/>
              </w:rPr>
            </w:pPr>
          </w:p>
          <w:p w:rsidR="00941349" w:rsidRDefault="00941349" w:rsidP="008F391A">
            <w:pPr>
              <w:rPr>
                <w:rFonts w:eastAsia="標楷體"/>
              </w:rPr>
            </w:pPr>
          </w:p>
          <w:p w:rsidR="00941349" w:rsidRDefault="00941349" w:rsidP="008F391A">
            <w:pPr>
              <w:rPr>
                <w:rFonts w:eastAsia="標楷體"/>
              </w:rPr>
            </w:pPr>
          </w:p>
          <w:p w:rsidR="00941349" w:rsidRDefault="00941349" w:rsidP="008F391A">
            <w:pPr>
              <w:rPr>
                <w:rFonts w:eastAsia="標楷體"/>
              </w:rPr>
            </w:pPr>
          </w:p>
          <w:p w:rsidR="00941349" w:rsidRDefault="00941349" w:rsidP="008F391A">
            <w:pPr>
              <w:rPr>
                <w:rFonts w:eastAsia="標楷體"/>
              </w:rPr>
            </w:pPr>
          </w:p>
          <w:p w:rsidR="00941349" w:rsidRDefault="00941349" w:rsidP="008F391A">
            <w:pPr>
              <w:rPr>
                <w:rFonts w:eastAsia="標楷體"/>
              </w:rPr>
            </w:pPr>
          </w:p>
          <w:p w:rsidR="00941349" w:rsidRDefault="00941349" w:rsidP="008F391A">
            <w:pPr>
              <w:rPr>
                <w:rFonts w:eastAsia="標楷體"/>
              </w:rPr>
            </w:pPr>
          </w:p>
          <w:p w:rsidR="00941349" w:rsidRDefault="00941349" w:rsidP="008F391A">
            <w:pPr>
              <w:rPr>
                <w:rFonts w:eastAsia="標楷體"/>
              </w:rPr>
            </w:pPr>
          </w:p>
          <w:p w:rsidR="00941349" w:rsidRDefault="00941349" w:rsidP="008F391A">
            <w:pPr>
              <w:rPr>
                <w:rFonts w:eastAsia="標楷體"/>
              </w:rPr>
            </w:pPr>
          </w:p>
          <w:p w:rsidR="00941349" w:rsidRDefault="00941349" w:rsidP="008F391A">
            <w:pPr>
              <w:rPr>
                <w:rFonts w:eastAsia="標楷體"/>
              </w:rPr>
            </w:pPr>
          </w:p>
          <w:p w:rsidR="00941349" w:rsidRDefault="00941349" w:rsidP="008F391A">
            <w:pPr>
              <w:rPr>
                <w:rFonts w:eastAsia="標楷體"/>
              </w:rPr>
            </w:pPr>
          </w:p>
          <w:p w:rsidR="00941349" w:rsidRDefault="00941349" w:rsidP="008F391A">
            <w:pPr>
              <w:rPr>
                <w:rFonts w:eastAsia="標楷體"/>
              </w:rPr>
            </w:pPr>
          </w:p>
          <w:p w:rsidR="00FA20E7" w:rsidRDefault="00FA20E7" w:rsidP="00FF3480">
            <w:pPr>
              <w:rPr>
                <w:rFonts w:eastAsia="標楷體"/>
              </w:rPr>
            </w:pPr>
          </w:p>
          <w:p w:rsidR="00A60145" w:rsidRDefault="00A60145" w:rsidP="00FF3480">
            <w:pPr>
              <w:rPr>
                <w:rFonts w:eastAsia="標楷體"/>
              </w:rPr>
            </w:pPr>
          </w:p>
          <w:p w:rsidR="00A60145" w:rsidRPr="00941349" w:rsidRDefault="00A60145" w:rsidP="00FF3480">
            <w:pPr>
              <w:rPr>
                <w:rFonts w:eastAsia="標楷體"/>
              </w:rPr>
            </w:pPr>
          </w:p>
        </w:tc>
      </w:tr>
      <w:tr w:rsidR="00544C6C" w:rsidRPr="00941349" w:rsidTr="00D15D61">
        <w:trPr>
          <w:jc w:val="center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6C" w:rsidRPr="00941349" w:rsidRDefault="00544C6C" w:rsidP="00941349">
            <w:pPr>
              <w:jc w:val="center"/>
              <w:rPr>
                <w:rFonts w:eastAsia="標楷體"/>
              </w:rPr>
            </w:pPr>
            <w:r w:rsidRPr="00941349">
              <w:rPr>
                <w:rFonts w:eastAsia="標楷體" w:hAnsi="標楷體"/>
              </w:rPr>
              <w:t>教學目標</w:t>
            </w:r>
          </w:p>
        </w:tc>
        <w:tc>
          <w:tcPr>
            <w:tcW w:w="8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145" w:rsidRPr="00A60145" w:rsidRDefault="00A60145" w:rsidP="00A60145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="00544C6C" w:rsidRPr="00A60145">
              <w:rPr>
                <w:rFonts w:eastAsia="標楷體" w:hAnsi="標楷體"/>
              </w:rPr>
              <w:t>認知</w:t>
            </w:r>
            <w:r w:rsidR="00AB000C" w:rsidRPr="00A60145">
              <w:rPr>
                <w:rFonts w:eastAsia="標楷體" w:hAnsi="標楷體" w:hint="eastAsia"/>
              </w:rPr>
              <w:t>：</w:t>
            </w:r>
          </w:p>
          <w:p w:rsidR="00544C6C" w:rsidRDefault="00A60145" w:rsidP="00A60145">
            <w:pPr>
              <w:ind w:leftChars="75" w:left="18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(1)</w:t>
            </w:r>
            <w:r>
              <w:rPr>
                <w:rFonts w:eastAsia="標楷體" w:hAnsi="標楷體" w:hint="eastAsia"/>
              </w:rPr>
              <w:t>藉由</w:t>
            </w:r>
            <w:r w:rsidR="00CC7A5D" w:rsidRPr="00A60145">
              <w:rPr>
                <w:rFonts w:eastAsia="標楷體" w:hAnsi="標楷體" w:hint="eastAsia"/>
              </w:rPr>
              <w:t>行動裝置及相關</w:t>
            </w:r>
            <w:r w:rsidR="00CC7A5D" w:rsidRPr="00A60145">
              <w:rPr>
                <w:rFonts w:eastAsia="標楷體" w:hAnsi="標楷體" w:hint="eastAsia"/>
              </w:rPr>
              <w:t>App</w:t>
            </w:r>
            <w:r w:rsidR="00CC7A5D" w:rsidRPr="00A60145">
              <w:rPr>
                <w:rFonts w:eastAsia="標楷體" w:hAnsi="標楷體" w:hint="eastAsia"/>
              </w:rPr>
              <w:t>認識校園植物。</w:t>
            </w:r>
          </w:p>
          <w:p w:rsidR="00A60145" w:rsidRDefault="00A60145" w:rsidP="00A60145">
            <w:pPr>
              <w:ind w:leftChars="75" w:left="18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(2)</w:t>
            </w:r>
            <w:r>
              <w:rPr>
                <w:rFonts w:eastAsia="標楷體" w:hAnsi="標楷體" w:hint="eastAsia"/>
              </w:rPr>
              <w:t>藉由校園</w:t>
            </w:r>
            <w:proofErr w:type="gramStart"/>
            <w:r>
              <w:rPr>
                <w:rFonts w:eastAsia="標楷體" w:hAnsi="標楷體" w:hint="eastAsia"/>
              </w:rPr>
              <w:t>植物桌遊</w:t>
            </w:r>
            <w:r w:rsidRPr="00A60145">
              <w:rPr>
                <w:rFonts w:eastAsia="標楷體" w:hAnsi="標楷體" w:hint="eastAsia"/>
              </w:rPr>
              <w:t>認識</w:t>
            </w:r>
            <w:proofErr w:type="gramEnd"/>
            <w:r w:rsidRPr="00A60145">
              <w:rPr>
                <w:rFonts w:eastAsia="標楷體" w:hAnsi="標楷體" w:hint="eastAsia"/>
              </w:rPr>
              <w:t>校園植物。</w:t>
            </w:r>
          </w:p>
          <w:p w:rsidR="00A60145" w:rsidRPr="00A60145" w:rsidRDefault="00A60145" w:rsidP="00A60145">
            <w:pPr>
              <w:ind w:leftChars="75" w:left="18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(3)</w:t>
            </w:r>
            <w:r>
              <w:rPr>
                <w:rFonts w:eastAsia="標楷體" w:hAnsi="標楷體" w:hint="eastAsia"/>
              </w:rPr>
              <w:t>藉由</w:t>
            </w:r>
            <w:r>
              <w:rPr>
                <w:rFonts w:eastAsia="標楷體" w:hint="eastAsia"/>
              </w:rPr>
              <w:t>明</w:t>
            </w:r>
            <w:proofErr w:type="gramStart"/>
            <w:r>
              <w:rPr>
                <w:rFonts w:eastAsia="標楷體" w:hint="eastAsia"/>
              </w:rPr>
              <w:t>志線上</w:t>
            </w:r>
            <w:proofErr w:type="gramEnd"/>
            <w:r>
              <w:rPr>
                <w:rFonts w:eastAsia="標楷體" w:hint="eastAsia"/>
              </w:rPr>
              <w:t>課程教學平台（</w:t>
            </w:r>
            <w:proofErr w:type="spellStart"/>
            <w:r>
              <w:rPr>
                <w:rFonts w:eastAsia="標楷體" w:hint="eastAsia"/>
              </w:rPr>
              <w:t>moodle</w:t>
            </w:r>
            <w:proofErr w:type="spellEnd"/>
            <w:r>
              <w:rPr>
                <w:rFonts w:eastAsia="標楷體" w:hint="eastAsia"/>
              </w:rPr>
              <w:t>）</w:t>
            </w:r>
            <w:r w:rsidRPr="00A60145">
              <w:rPr>
                <w:rFonts w:eastAsia="標楷體" w:hAnsi="標楷體" w:hint="eastAsia"/>
              </w:rPr>
              <w:t>認識校園植物。</w:t>
            </w:r>
          </w:p>
          <w:p w:rsidR="00A60145" w:rsidRDefault="00AB000C" w:rsidP="008F391A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2.</w:t>
            </w:r>
            <w:r w:rsidR="00544C6C" w:rsidRPr="00941349">
              <w:rPr>
                <w:rFonts w:eastAsia="標楷體" w:hAnsi="標楷體"/>
              </w:rPr>
              <w:t>情意</w:t>
            </w:r>
            <w:r>
              <w:rPr>
                <w:rFonts w:eastAsia="標楷體" w:hAnsi="標楷體" w:hint="eastAsia"/>
              </w:rPr>
              <w:t>：</w:t>
            </w:r>
          </w:p>
          <w:p w:rsidR="00A60145" w:rsidRDefault="00A60145" w:rsidP="00A60145">
            <w:pPr>
              <w:ind w:leftChars="75" w:left="18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(1)</w:t>
            </w:r>
            <w:r>
              <w:rPr>
                <w:rFonts w:eastAsia="標楷體" w:hAnsi="標楷體" w:hint="eastAsia"/>
              </w:rPr>
              <w:t>由教學活動對校園植物有新發現，並</w:t>
            </w:r>
            <w:r w:rsidRPr="00A60145">
              <w:rPr>
                <w:rFonts w:eastAsia="標楷體" w:hAnsi="標楷體" w:hint="eastAsia"/>
              </w:rPr>
              <w:t>培養出信心及樂趣。</w:t>
            </w:r>
          </w:p>
          <w:p w:rsidR="00544C6C" w:rsidRPr="00A60145" w:rsidRDefault="00A60145" w:rsidP="00A60145">
            <w:pPr>
              <w:ind w:leftChars="75" w:left="18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(2)</w:t>
            </w:r>
            <w:r>
              <w:rPr>
                <w:rFonts w:eastAsia="標楷體" w:hAnsi="標楷體" w:hint="eastAsia"/>
              </w:rPr>
              <w:t>藉由親近校園植物，培養學童喜愛校園植物，進而發現校園植物的美。</w:t>
            </w:r>
          </w:p>
          <w:p w:rsidR="00A60145" w:rsidRPr="00A60145" w:rsidRDefault="00AB000C" w:rsidP="00CC7A5D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3.</w:t>
            </w:r>
            <w:r w:rsidR="00544C6C" w:rsidRPr="00941349">
              <w:rPr>
                <w:rFonts w:eastAsia="標楷體" w:hAnsi="標楷體"/>
              </w:rPr>
              <w:t>技能</w:t>
            </w:r>
            <w:r>
              <w:rPr>
                <w:rFonts w:eastAsia="標楷體" w:hAnsi="標楷體" w:hint="eastAsia"/>
              </w:rPr>
              <w:t>：</w:t>
            </w:r>
            <w:r w:rsidR="00A60145">
              <w:rPr>
                <w:rFonts w:eastAsia="標楷體" w:hint="eastAsia"/>
              </w:rPr>
              <w:t>能夠利用</w:t>
            </w:r>
            <w:r w:rsidR="00A60145">
              <w:rPr>
                <w:rFonts w:eastAsia="標楷體" w:hAnsi="標楷體" w:hint="eastAsia"/>
              </w:rPr>
              <w:t>行動裝置、相關</w:t>
            </w:r>
            <w:r w:rsidR="00A60145">
              <w:rPr>
                <w:rFonts w:eastAsia="標楷體" w:hAnsi="標楷體" w:hint="eastAsia"/>
              </w:rPr>
              <w:t>App</w:t>
            </w:r>
            <w:r w:rsidR="00A60145">
              <w:rPr>
                <w:rFonts w:eastAsia="標楷體" w:hAnsi="標楷體" w:hint="eastAsia"/>
              </w:rPr>
              <w:t>及</w:t>
            </w:r>
            <w:proofErr w:type="spellStart"/>
            <w:r w:rsidR="00A60145">
              <w:rPr>
                <w:rFonts w:eastAsia="標楷體" w:hAnsi="標楷體" w:hint="eastAsia"/>
              </w:rPr>
              <w:t>moodle</w:t>
            </w:r>
            <w:proofErr w:type="spellEnd"/>
            <w:r w:rsidR="00A60145">
              <w:rPr>
                <w:rFonts w:eastAsia="標楷體" w:hAnsi="標楷體" w:hint="eastAsia"/>
              </w:rPr>
              <w:t>平台來學習。</w:t>
            </w:r>
          </w:p>
        </w:tc>
      </w:tr>
      <w:tr w:rsidR="00544C6C" w:rsidRPr="00941349" w:rsidTr="00D15D61">
        <w:trPr>
          <w:jc w:val="center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6C" w:rsidRPr="00941349" w:rsidRDefault="00544C6C" w:rsidP="00941349">
            <w:pPr>
              <w:jc w:val="center"/>
              <w:rPr>
                <w:rFonts w:eastAsia="標楷體"/>
              </w:rPr>
            </w:pPr>
            <w:r w:rsidRPr="00941349">
              <w:rPr>
                <w:rFonts w:eastAsia="標楷體" w:hAnsi="標楷體"/>
              </w:rPr>
              <w:t>能力指標</w:t>
            </w:r>
          </w:p>
        </w:tc>
        <w:tc>
          <w:tcPr>
            <w:tcW w:w="8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C6C" w:rsidRPr="00D846D5" w:rsidRDefault="00544C6C" w:rsidP="00D846D5">
            <w:pPr>
              <w:pStyle w:val="Default"/>
              <w:ind w:left="720" w:hangingChars="300" w:hanging="720"/>
              <w:jc w:val="both"/>
              <w:rPr>
                <w:rFonts w:eastAsia="標楷體"/>
              </w:rPr>
            </w:pPr>
            <w:r w:rsidRPr="00D846D5">
              <w:rPr>
                <w:rFonts w:eastAsia="標楷體"/>
              </w:rPr>
              <w:t>自然</w:t>
            </w:r>
            <w:r w:rsidR="002A7374" w:rsidRPr="00D846D5">
              <w:rPr>
                <w:rFonts w:eastAsia="標楷體" w:hint="eastAsia"/>
              </w:rPr>
              <w:t>與生活科技</w:t>
            </w:r>
          </w:p>
          <w:p w:rsidR="00D846D5" w:rsidRPr="00D846D5" w:rsidRDefault="00D846D5" w:rsidP="00D846D5">
            <w:pPr>
              <w:pStyle w:val="Default"/>
              <w:ind w:left="720" w:hangingChars="300" w:hanging="720"/>
              <w:jc w:val="both"/>
              <w:rPr>
                <w:rFonts w:eastAsia="標楷體"/>
              </w:rPr>
            </w:pPr>
            <w:r w:rsidRPr="00D846D5">
              <w:rPr>
                <w:rFonts w:eastAsia="標楷體"/>
              </w:rPr>
              <w:t>1-3-5-4</w:t>
            </w:r>
            <w:r w:rsidRPr="00D846D5">
              <w:rPr>
                <w:rFonts w:eastAsia="標楷體" w:hint="eastAsia"/>
              </w:rPr>
              <w:t>願意與同儕相互溝通，共享活動的樂趣。</w:t>
            </w:r>
          </w:p>
          <w:p w:rsidR="00D846D5" w:rsidRPr="00D846D5" w:rsidRDefault="00D846D5" w:rsidP="00D846D5">
            <w:pPr>
              <w:pStyle w:val="Default"/>
              <w:ind w:left="720" w:hangingChars="300" w:hanging="720"/>
              <w:jc w:val="both"/>
              <w:rPr>
                <w:rFonts w:eastAsia="標楷體"/>
              </w:rPr>
            </w:pPr>
            <w:r w:rsidRPr="00D846D5">
              <w:rPr>
                <w:rFonts w:eastAsia="標楷體"/>
              </w:rPr>
              <w:t>1-3-5-5</w:t>
            </w:r>
            <w:r w:rsidRPr="00D846D5">
              <w:rPr>
                <w:rFonts w:eastAsia="標楷體" w:hint="eastAsia"/>
              </w:rPr>
              <w:t>傾聽別人的報告，並做適當的回應。</w:t>
            </w:r>
          </w:p>
          <w:p w:rsidR="00C23424" w:rsidRPr="00C23424" w:rsidRDefault="00C23424" w:rsidP="00C23424">
            <w:pPr>
              <w:pStyle w:val="Default"/>
              <w:ind w:left="720" w:hangingChars="300" w:hanging="720"/>
              <w:jc w:val="both"/>
              <w:rPr>
                <w:rFonts w:eastAsia="標楷體"/>
              </w:rPr>
            </w:pPr>
            <w:r w:rsidRPr="00C23424">
              <w:rPr>
                <w:rFonts w:eastAsia="標楷體"/>
              </w:rPr>
              <w:t>2-1-2-1</w:t>
            </w:r>
            <w:r w:rsidRPr="00C23424">
              <w:rPr>
                <w:rFonts w:eastAsia="標楷體" w:hint="eastAsia"/>
              </w:rPr>
              <w:t>選定某一植物，做持續性的觀察，並學習登錄其間發生的大事件。察覺植物會成長，察覺不同植物各具特徵，可資辨認。</w:t>
            </w:r>
          </w:p>
          <w:p w:rsidR="002A7374" w:rsidRPr="002A7374" w:rsidRDefault="002A7374" w:rsidP="00D846D5">
            <w:pPr>
              <w:pStyle w:val="Default"/>
              <w:ind w:left="720" w:hangingChars="300" w:hanging="720"/>
              <w:jc w:val="both"/>
              <w:rPr>
                <w:rFonts w:eastAsia="標楷體"/>
              </w:rPr>
            </w:pPr>
            <w:r w:rsidRPr="002A7374">
              <w:rPr>
                <w:rFonts w:eastAsia="標楷體"/>
              </w:rPr>
              <w:t>2-3-2-1</w:t>
            </w:r>
            <w:r w:rsidRPr="00D846D5">
              <w:rPr>
                <w:rFonts w:eastAsia="標楷體"/>
              </w:rPr>
              <w:t>察覺植物根、莖、葉、花、果、種子各具功能。照光、溫度、溼度、土壤影響植物的生活，不同棲息地適應下來的植物也各不相同。發現植物繁殖的方法有許多種。</w:t>
            </w:r>
          </w:p>
          <w:p w:rsidR="00F66B01" w:rsidRPr="00D846D5" w:rsidRDefault="00F66B01" w:rsidP="00D846D5">
            <w:pPr>
              <w:pStyle w:val="Default"/>
              <w:ind w:left="720" w:hangingChars="300" w:hanging="720"/>
              <w:jc w:val="both"/>
              <w:rPr>
                <w:rFonts w:eastAsia="標楷體"/>
              </w:rPr>
            </w:pPr>
            <w:r w:rsidRPr="00D846D5">
              <w:rPr>
                <w:rFonts w:eastAsia="標楷體"/>
              </w:rPr>
              <w:t>5-2-1-2</w:t>
            </w:r>
            <w:r w:rsidRPr="00D846D5">
              <w:rPr>
                <w:rFonts w:eastAsia="標楷體" w:hint="eastAsia"/>
              </w:rPr>
              <w:t>能由探討活動獲得發現和新的認知，培養出信心及樂趣。</w:t>
            </w:r>
          </w:p>
          <w:p w:rsidR="002A7374" w:rsidRPr="00D846D5" w:rsidRDefault="00F66B01" w:rsidP="00D846D5">
            <w:pPr>
              <w:pStyle w:val="Default"/>
              <w:ind w:left="720" w:hangingChars="300" w:hanging="720"/>
              <w:jc w:val="both"/>
              <w:rPr>
                <w:rFonts w:eastAsia="標楷體"/>
              </w:rPr>
            </w:pPr>
            <w:r w:rsidRPr="00F66B01">
              <w:rPr>
                <w:rFonts w:eastAsia="標楷體"/>
              </w:rPr>
              <w:t>5-2-1-3</w:t>
            </w:r>
            <w:r w:rsidRPr="00D846D5">
              <w:rPr>
                <w:rFonts w:eastAsia="標楷體" w:hint="eastAsia"/>
              </w:rPr>
              <w:t>對科學及科學學習的價值，持正向態度。</w:t>
            </w:r>
          </w:p>
          <w:p w:rsidR="00B32543" w:rsidRPr="00D846D5" w:rsidRDefault="00B32543" w:rsidP="00D846D5">
            <w:pPr>
              <w:pStyle w:val="Default"/>
              <w:ind w:left="720" w:hangingChars="300" w:hanging="720"/>
              <w:jc w:val="both"/>
              <w:rPr>
                <w:rFonts w:eastAsia="標楷體"/>
              </w:rPr>
            </w:pPr>
          </w:p>
          <w:p w:rsidR="00544C6C" w:rsidRPr="00D846D5" w:rsidRDefault="00544C6C" w:rsidP="00D846D5">
            <w:pPr>
              <w:pStyle w:val="Default"/>
              <w:ind w:left="720" w:hangingChars="300" w:hanging="720"/>
              <w:jc w:val="both"/>
              <w:rPr>
                <w:rFonts w:eastAsia="標楷體"/>
              </w:rPr>
            </w:pPr>
            <w:r w:rsidRPr="00D846D5">
              <w:rPr>
                <w:rFonts w:eastAsia="標楷體"/>
              </w:rPr>
              <w:t>資訊教育</w:t>
            </w:r>
          </w:p>
          <w:p w:rsidR="00F66B01" w:rsidRDefault="00F66B01" w:rsidP="00D846D5">
            <w:pPr>
              <w:pStyle w:val="Default"/>
              <w:ind w:left="720" w:hangingChars="300" w:hanging="720"/>
              <w:jc w:val="both"/>
              <w:rPr>
                <w:rFonts w:eastAsia="標楷體"/>
              </w:rPr>
            </w:pPr>
            <w:r w:rsidRPr="00F66B01">
              <w:rPr>
                <w:rFonts w:eastAsia="標楷體" w:hint="eastAsia"/>
              </w:rPr>
              <w:t xml:space="preserve">1-2-1 </w:t>
            </w:r>
            <w:r w:rsidRPr="00F66B01">
              <w:rPr>
                <w:rFonts w:eastAsia="標楷體" w:hint="eastAsia"/>
              </w:rPr>
              <w:t>能瞭解資訊科技在日常生活之應用。</w:t>
            </w:r>
          </w:p>
          <w:p w:rsidR="00F66B01" w:rsidRDefault="00F66B01" w:rsidP="00D846D5">
            <w:pPr>
              <w:pStyle w:val="Default"/>
              <w:ind w:left="720" w:hangingChars="300" w:hanging="720"/>
              <w:jc w:val="both"/>
              <w:rPr>
                <w:rFonts w:eastAsia="標楷體"/>
              </w:rPr>
            </w:pPr>
            <w:r w:rsidRPr="00F66B01">
              <w:rPr>
                <w:rFonts w:eastAsia="標楷體"/>
              </w:rPr>
              <w:t xml:space="preserve">2-3-2 </w:t>
            </w:r>
            <w:r w:rsidRPr="00F66B01">
              <w:rPr>
                <w:rFonts w:eastAsia="標楷體" w:hint="eastAsia"/>
              </w:rPr>
              <w:t>能操作及應用電腦多媒體設備。</w:t>
            </w:r>
          </w:p>
          <w:p w:rsidR="00B32543" w:rsidRPr="00A60145" w:rsidRDefault="00F66B01" w:rsidP="00D846D5">
            <w:pPr>
              <w:pStyle w:val="Default"/>
              <w:ind w:left="720" w:hangingChars="300" w:hanging="720"/>
              <w:jc w:val="both"/>
              <w:rPr>
                <w:rFonts w:eastAsia="標楷體"/>
              </w:rPr>
            </w:pPr>
            <w:r w:rsidRPr="00F66B01">
              <w:rPr>
                <w:rFonts w:eastAsia="標楷體"/>
              </w:rPr>
              <w:t xml:space="preserve">3-3-3 </w:t>
            </w:r>
            <w:r w:rsidRPr="00F66B01">
              <w:rPr>
                <w:rFonts w:eastAsia="標楷體" w:hint="eastAsia"/>
              </w:rPr>
              <w:t>能使用多媒體編輯軟體進行影音資料的製作。</w:t>
            </w:r>
          </w:p>
        </w:tc>
      </w:tr>
      <w:tr w:rsidR="00FB0885" w:rsidRPr="00941349" w:rsidTr="00D15D61">
        <w:trPr>
          <w:jc w:val="center"/>
        </w:trPr>
        <w:tc>
          <w:tcPr>
            <w:tcW w:w="1242" w:type="dxa"/>
            <w:tcBorders>
              <w:top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FB0885" w:rsidRPr="00941349" w:rsidRDefault="00FB0885" w:rsidP="00941349">
            <w:pPr>
              <w:jc w:val="center"/>
              <w:rPr>
                <w:rFonts w:eastAsia="標楷體"/>
              </w:rPr>
            </w:pPr>
            <w:r w:rsidRPr="00941349">
              <w:rPr>
                <w:rFonts w:eastAsia="標楷體" w:hAnsi="標楷體"/>
              </w:rPr>
              <w:lastRenderedPageBreak/>
              <w:t>教學分析</w:t>
            </w:r>
          </w:p>
        </w:tc>
        <w:tc>
          <w:tcPr>
            <w:tcW w:w="8452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</w:tcBorders>
          </w:tcPr>
          <w:p w:rsidR="00331DEF" w:rsidRDefault="007535DD" w:rsidP="008F391A">
            <w:pPr>
              <w:rPr>
                <w:rFonts w:eastAsia="標楷體"/>
              </w:rPr>
            </w:pPr>
            <w:r>
              <w:rPr>
                <w:rFonts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111760</wp:posOffset>
                      </wp:positionV>
                      <wp:extent cx="4978400" cy="2717800"/>
                      <wp:effectExtent l="6985" t="6985" r="15240" b="8890"/>
                      <wp:wrapNone/>
                      <wp:docPr id="1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78400" cy="2717800"/>
                                <a:chOff x="2740" y="9630"/>
                                <a:chExt cx="7840" cy="4280"/>
                              </a:xfrm>
                            </wpg:grpSpPr>
                            <wps:wsp>
                              <wps:cNvPr id="2" name="AutoShap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0" y="9630"/>
                                  <a:ext cx="2126" cy="89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F391A" w:rsidRPr="00C97F10" w:rsidRDefault="008F391A" w:rsidP="00C97F10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C97F10">
                                      <w:rPr>
                                        <w:rFonts w:eastAsia="標楷體" w:hAnsi="標楷體"/>
                                      </w:rPr>
                                      <w:t>三上</w:t>
                                    </w:r>
                                  </w:p>
                                  <w:p w:rsidR="008F391A" w:rsidRPr="00C97F10" w:rsidRDefault="008F391A" w:rsidP="00C97F10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C97F10">
                                      <w:rPr>
                                        <w:rFonts w:eastAsia="標楷體" w:hAnsi="標楷體"/>
                                      </w:rPr>
                                      <w:t>植物的身體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0" y="10760"/>
                                  <a:ext cx="2126" cy="89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F391A" w:rsidRPr="00C97F10" w:rsidRDefault="008F391A" w:rsidP="00C97F10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C97F10">
                                      <w:rPr>
                                        <w:rFonts w:eastAsia="標楷體" w:hAnsi="標楷體"/>
                                      </w:rPr>
                                      <w:t>三</w:t>
                                    </w:r>
                                    <w:r>
                                      <w:rPr>
                                        <w:rFonts w:eastAsia="標楷體" w:hAnsi="標楷體" w:hint="eastAsia"/>
                                      </w:rPr>
                                      <w:t>下</w:t>
                                    </w:r>
                                  </w:p>
                                  <w:p w:rsidR="008F391A" w:rsidRPr="00C97F10" w:rsidRDefault="008F391A" w:rsidP="00C97F10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Ansi="標楷體" w:hint="eastAsia"/>
                                      </w:rPr>
                                      <w:t>種植物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0" y="11890"/>
                                  <a:ext cx="2126" cy="89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F391A" w:rsidRPr="00C97F10" w:rsidRDefault="008F391A" w:rsidP="00C97F10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Ansi="標楷體" w:hint="eastAsia"/>
                                      </w:rPr>
                                      <w:t>四</w:t>
                                    </w:r>
                                    <w:r w:rsidRPr="00C97F10">
                                      <w:rPr>
                                        <w:rFonts w:eastAsia="標楷體" w:hAnsi="標楷體"/>
                                      </w:rPr>
                                      <w:t>上</w:t>
                                    </w:r>
                                  </w:p>
                                  <w:p w:rsidR="008F391A" w:rsidRPr="00C97F10" w:rsidRDefault="008F391A" w:rsidP="00C97F10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Ansi="標楷體" w:hint="eastAsia"/>
                                      </w:rPr>
                                      <w:t>水生家族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0" y="13020"/>
                                  <a:ext cx="2126" cy="89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F391A" w:rsidRPr="00C97F10" w:rsidRDefault="008F391A" w:rsidP="00C97F10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Ansi="標楷體" w:hint="eastAsia"/>
                                      </w:rPr>
                                      <w:t>五</w:t>
                                    </w:r>
                                    <w:r w:rsidRPr="00C97F10">
                                      <w:rPr>
                                        <w:rFonts w:eastAsia="標楷體" w:hAnsi="標楷體"/>
                                      </w:rPr>
                                      <w:t>上</w:t>
                                    </w:r>
                                  </w:p>
                                  <w:p w:rsidR="008F391A" w:rsidRPr="00C97F10" w:rsidRDefault="008F391A" w:rsidP="00C97F10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Ansi="標楷體" w:hint="eastAsia"/>
                                      </w:rPr>
                                      <w:t>植物世界面面觀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7" y="9630"/>
                                  <a:ext cx="5193" cy="89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F391A" w:rsidRPr="00C97F10" w:rsidRDefault="008F391A" w:rsidP="00C97F10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C97F10">
                                      <w:rPr>
                                        <w:rFonts w:ascii="標楷體" w:eastAsia="標楷體" w:hAnsi="標楷體" w:hint="eastAsia"/>
                                      </w:rPr>
                                      <w:t>認識校園常見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的</w:t>
                                    </w:r>
                                    <w:r w:rsidRPr="00C97F10">
                                      <w:rPr>
                                        <w:rFonts w:ascii="標楷體" w:eastAsia="標楷體" w:hAnsi="標楷體" w:hint="eastAsia"/>
                                      </w:rPr>
                                      <w:t>植物，觀察植物的根、莖、葉、花、果實、種子的特徵。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7" y="10750"/>
                                  <a:ext cx="5193" cy="89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F391A" w:rsidRPr="00C97F10" w:rsidRDefault="008F391A" w:rsidP="00C97F10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C97F10">
                                      <w:rPr>
                                        <w:rFonts w:ascii="標楷體" w:eastAsia="標楷體" w:hAnsi="標楷體" w:hint="eastAsia"/>
                                      </w:rPr>
                                      <w:t>認識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生活</w:t>
                                    </w:r>
                                    <w:r w:rsidRPr="00C97F10">
                                      <w:rPr>
                                        <w:rFonts w:ascii="標楷體" w:eastAsia="標楷體" w:hAnsi="標楷體" w:hint="eastAsia"/>
                                      </w:rPr>
                                      <w:t>常見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的蔬菜</w:t>
                                    </w:r>
                                    <w:r w:rsidRPr="00C97F10">
                                      <w:rPr>
                                        <w:rFonts w:ascii="標楷體" w:eastAsia="標楷體" w:hAnsi="標楷體" w:hint="eastAsia"/>
                                      </w:rPr>
                                      <w:t>，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實際種植蔬菜並觀察記錄蔬菜的成長</w:t>
                                    </w:r>
                                    <w:r w:rsidRPr="00C97F10">
                                      <w:rPr>
                                        <w:rFonts w:ascii="標楷體" w:eastAsia="標楷體" w:hAnsi="標楷體" w:hint="eastAsia"/>
                                      </w:rPr>
                                      <w:t>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7" y="11880"/>
                                  <a:ext cx="5193" cy="89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F391A" w:rsidRPr="00C97F10" w:rsidRDefault="008F391A" w:rsidP="00C97F10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C97F10">
                                      <w:rPr>
                                        <w:rFonts w:ascii="標楷體" w:eastAsia="標楷體" w:hAnsi="標楷體" w:hint="eastAsia"/>
                                      </w:rPr>
                                      <w:t>認識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校園</w:t>
                                    </w:r>
                                    <w:r w:rsidRPr="00C97F10">
                                      <w:rPr>
                                        <w:rFonts w:ascii="標楷體" w:eastAsia="標楷體" w:hAnsi="標楷體" w:hint="eastAsia"/>
                                      </w:rPr>
                                      <w:t>常見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的水生植物</w:t>
                                    </w:r>
                                    <w:r w:rsidRPr="00C97F10">
                                      <w:rPr>
                                        <w:rFonts w:ascii="標楷體" w:eastAsia="標楷體" w:hAnsi="標楷體" w:hint="eastAsia"/>
                                      </w:rPr>
                                      <w:t>，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認識水生植物的特殊構造與生長方式</w:t>
                                    </w:r>
                                    <w:r w:rsidRPr="00C97F10">
                                      <w:rPr>
                                        <w:rFonts w:ascii="標楷體" w:eastAsia="標楷體" w:hAnsi="標楷體" w:hint="eastAsia"/>
                                      </w:rPr>
                                      <w:t>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7" y="13020"/>
                                  <a:ext cx="5193" cy="89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F391A" w:rsidRPr="00C97F10" w:rsidRDefault="008F391A" w:rsidP="008F6F35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C97F10">
                                      <w:rPr>
                                        <w:rFonts w:ascii="標楷體" w:eastAsia="標楷體" w:hAnsi="標楷體" w:hint="eastAsia"/>
                                      </w:rPr>
                                      <w:t>認識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校園</w:t>
                                    </w:r>
                                    <w:r w:rsidRPr="00C97F10">
                                      <w:rPr>
                                        <w:rFonts w:ascii="標楷體" w:eastAsia="標楷體" w:hAnsi="標楷體" w:hint="eastAsia"/>
                                      </w:rPr>
                                      <w:t>常見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的植物</w:t>
                                    </w:r>
                                    <w:r w:rsidRPr="00C97F10">
                                      <w:rPr>
                                        <w:rFonts w:ascii="標楷體" w:eastAsia="標楷體" w:hAnsi="標楷體" w:hint="eastAsia"/>
                                      </w:rPr>
                                      <w:t>，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認識植物的特殊構造及其功用</w:t>
                                    </w:r>
                                    <w:r w:rsidRPr="00C97F10">
                                      <w:rPr>
                                        <w:rFonts w:ascii="標楷體" w:eastAsia="標楷體" w:hAnsi="標楷體" w:hint="eastAsia"/>
                                      </w:rPr>
                                      <w:t>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66" y="10090"/>
                                  <a:ext cx="51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70" y="11240"/>
                                  <a:ext cx="51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1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76" y="12370"/>
                                  <a:ext cx="51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66" y="13520"/>
                                  <a:ext cx="51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0" y="10520"/>
                                  <a:ext cx="0" cy="2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0" y="11650"/>
                                  <a:ext cx="0" cy="2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00" y="12780"/>
                                  <a:ext cx="0" cy="2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6" o:spid="_x0000_s1119" style="position:absolute;margin-left:0;margin-top:8.8pt;width:392pt;height:214pt;z-index:251787264;mso-position-horizontal:center" coordorigin="2740,9630" coordsize="7840,4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s9LQUAAOIzAAAOAAAAZHJzL2Uyb0RvYy54bWzsW9tu4zYQfS/QfyD0nljU3UacRWAnQYFt&#10;u+huP4DWxVIrkSrFxE6L/nuHpMTIlyKLFJE3tfxgk6ZEkcNzyCHP6OrDtirRY8qbgtG5hS9tC6U0&#10;ZklB13Pr1y93F5GFGkFoQkpG07n1lDbWh+vvv7va1LPUYTkrk5QjqIQ2s009t3Ih6tlk0sR5WpHm&#10;ktUphcKM8YoIyPL1JOFkA7VX5cSx7WCyYTypOYvTpoF/l7rQulb1Z1kai5+zrEkFKucWtE2ob66+&#10;V/J7cn1FZmtO6ryI22aQV7SiIgWFh5qqlkQQ9MCLg6qqIuasYZm4jFk1YVlWxKnqA/QG23u9uefs&#10;oVZ9Wc8269qYCUy7Z6dXVxv/9PiJoyKBsbMQJRUMkXoqwm4gjbOp1zO45p7Xn+tPXPcQkh9Z/HsD&#10;xZP9cplf64vRavMjS6BC8iCYMs4245WsArqNtmoMnswYpFuBYvjTm4aRZ8NQxVDmhDiMIKNGKc5h&#10;KOV9TuhBORRPA9eU3bb3y7v1zZ4TqdIJmekHq8a2jZM9A8Q1z0Zt/ptRP+ekTtVYNdJgrVGdzqg3&#10;YAN1CcIO1oZV13VWbbRJEWWLnNB1esM52+QpSaBZ6npofO8GmWlgQF608RFbdZZ2sBNoS0XTXUOR&#10;Wc0bcZ+yCsnE3AIc0uQXIJMaRvL4sREKCkkLGZL8ZqGsKoE6j6REOAiCUHYSTN9eDKmuTnknZXdF&#10;WaphLSnaQB+dEMZZFjWsLBJZqjJ8vVqUHEGtgBT1aevduUy1T9UmTXZLE5UWpCh1Gp5eUlkf9L1t&#10;u7SCIuhfU3t6G91G3oXnBLcXnr1cXtzcLbyL4A6H/tJdLhZL/LdsGvZmeZEkKZWt6yYL7H0dbtpp&#10;S9PcTBc7vWj6nb1Tn8POTnaboWwMfel+Ve8UViQ8NMrFdrVVFPcN8lYseQL0cKYnRJjAIZEz/qeF&#10;NjAZzq3mjwfCUwuVP1BA4BR7klVCZTw/dCDD+yWrfgmhMVQ1t4SFdHIh9Iz7UPNincOTsBppyiQr&#10;skJIpEhE61a1GeDmQCR1j5HUOQVJsR0G7Yw2srTl6/mx1EBvZGlvKfWOsdQ9CUtxu2Cq9UR5LeNa&#10;enZrqYHeyNIeS/1jLPVOwlLXBjdFOYLjWnq2a6mB3sjSHkth36f3+v1tqT8gS303DPe28B1JfTwF&#10;h1zu/sdt6ZlsSw3yRpL2SAoEOSRpeyjXOwqCE5M3OjsyJIVtqb+3lI4sPTuH10BvZGmPpaBvHLJU&#10;HX7uHNgOwVIc6QPv523pyNKzY6mB3sjSHkunx1gaDerwRtrhxYfb0pGlZ8dSA72RpT2WYpCVDhfT&#10;aY+mC6pF6HhLWxHaKKZKXf3yVIPgvCOY6lu+WjD1ogB2x7D7xLatZdH+cgoiudyZviCXNoITKXQt&#10;GKUgmjKu9S4lhUqt6wUtdOo7/ttIoUgo+whegMZcgrwHymuVJiDzpRC9IVO6ed+mWGpE41dooJpn&#10;ndA4nLaITVhF76hFRy20/uEQkA6BWBLS2AEZd+dI1JcNHCF9qoOWdwnpY0EtrgktgOCXQSDdztKO&#10;C+AeIf3tHPC/S0gfCwFxjQ4/EKQ7x8P194WrcZY+aZTWu4T0sXgJ14jWg0DaDcGD1r70AaShQEV4&#10;al8IXOIuOLQLE2xDD0df+k0CD98lpI8FF7hG4R0Y0jjY10RGSI+z9L/G8h+PD8fHlHjX6KHDQFpG&#10;2KtZ2oFg+11feoT0/wnS6gUIeJFEHUG1L73IN1X6eRV9/fxqzvU/AAAA//8DAFBLAwQUAAYACAAA&#10;ACEApRTyKN4AAAAHAQAADwAAAGRycy9kb3ducmV2LnhtbEyPQUvDQBCF74L/YRnBm91E07Sk2ZRS&#10;1FMRbAXpbZqdJqHZ3ZDdJum/dzzp8b03vPdNvp5MKwbqfeOsgngWgSBbOt3YSsHX4e1pCcIHtBpb&#10;Z0nBjTysi/u7HDPtRvtJwz5Ugkusz1BBHUKXSenLmgz6mevIcnZ2vcHAsq+k7nHkctPK5yhKpcHG&#10;8kKNHW1rKi/7q1HwPuK4eYlfh93lvL0dD/OP711MSj0+TJsViEBT+DuGX3xGh4KZTu5qtRetAn4k&#10;sLtIQXC6WCZsnBQkyTwFWeTyP3/xAwAA//8DAFBLAQItABQABgAIAAAAIQC2gziS/gAAAOEBAAAT&#10;AAAAAAAAAAAAAAAAAAAAAABbQ29udGVudF9UeXBlc10ueG1sUEsBAi0AFAAGAAgAAAAhADj9If/W&#10;AAAAlAEAAAsAAAAAAAAAAAAAAAAALwEAAF9yZWxzLy5yZWxzUEsBAi0AFAAGAAgAAAAhAGgu6z0t&#10;BQAA4jMAAA4AAAAAAAAAAAAAAAAALgIAAGRycy9lMm9Eb2MueG1sUEsBAi0AFAAGAAgAAAAhAKUU&#10;8ijeAAAABwEAAA8AAAAAAAAAAAAAAAAAhwcAAGRycy9kb3ducmV2LnhtbFBLBQYAAAAABAAEAPMA&#10;AACSCAAAAAA=&#10;">
                      <v:roundrect id="AutoShape 121" o:spid="_x0000_s1120" style="position:absolute;left:2740;top:9630;width:2126;height:8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GiaMIA&#10;AADaAAAADwAAAGRycy9kb3ducmV2LnhtbESPT4vCMBTE74LfIbwFb5quh0W7RllWCh724D8Ub2+T&#10;Z1tsXkoTtfrpjSB4HGbmN8xk1tpKXKjxpWMFn4MEBLF2puRcwXaT9UcgfEA2WDkmBTfyMJt2OxNM&#10;jbvyii7rkIsIYZ+igiKEOpXS64Is+oGriaN3dI3FEGWTS9PgNcJtJYdJ8iUtlhwXCqzptyB9Wp+t&#10;gr/cL//1LjOe5u19b/VhnPFBqd5H+/MNIlAb3uFXe2EUDOF5Jd4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aJowgAAANoAAAAPAAAAAAAAAAAAAAAAAJgCAABkcnMvZG93&#10;bnJldi54bWxQSwUGAAAAAAQABAD1AAAAhwMAAAAA&#10;" filled="f" strokeweight="1pt">
                        <v:textbox>
                          <w:txbxContent>
                            <w:p w:rsidR="008F391A" w:rsidRPr="00C97F10" w:rsidRDefault="008F391A" w:rsidP="00C97F10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C97F10">
                                <w:rPr>
                                  <w:rFonts w:eastAsia="標楷體" w:hAnsi="標楷體"/>
                                </w:rPr>
                                <w:t>三上</w:t>
                              </w:r>
                            </w:p>
                            <w:p w:rsidR="008F391A" w:rsidRPr="00C97F10" w:rsidRDefault="008F391A" w:rsidP="00C97F10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C97F10">
                                <w:rPr>
                                  <w:rFonts w:eastAsia="標楷體" w:hAnsi="標楷體"/>
                                </w:rPr>
                                <w:t>植物的身體</w:t>
                              </w:r>
                            </w:p>
                          </w:txbxContent>
                        </v:textbox>
                      </v:roundrect>
                      <v:roundrect id="AutoShape 122" o:spid="_x0000_s1121" style="position:absolute;left:2740;top:10760;width:2126;height:8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0H88MA&#10;AADaAAAADwAAAGRycy9kb3ducmV2LnhtbESPT2sCMRTE7wW/Q3hCbzVrBamrUURZ8NCD/1C8PZPn&#10;7uLmZdmkuvrpTaHQ4zAzv2Ems9ZW4kaNLx0r6PcSEMTamZJzBftd9vEFwgdkg5VjUvAgD7Np522C&#10;qXF33tBtG3IRIexTVFCEUKdSel2QRd9zNXH0Lq6xGKJscmkavEe4reRnkgylxZLjQoE1LQrS1+2P&#10;VfCd+/VZHzLjadk+j1afRhmflHrvtvMxiEBt+A//tVdGwQB+r8Qb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0H88MAAADaAAAADwAAAAAAAAAAAAAAAACYAgAAZHJzL2Rv&#10;d25yZXYueG1sUEsFBgAAAAAEAAQA9QAAAIgDAAAAAA==&#10;" filled="f" strokeweight="1pt">
                        <v:textbox>
                          <w:txbxContent>
                            <w:p w:rsidR="008F391A" w:rsidRPr="00C97F10" w:rsidRDefault="008F391A" w:rsidP="00C97F10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C97F10">
                                <w:rPr>
                                  <w:rFonts w:eastAsia="標楷體" w:hAnsi="標楷體"/>
                                </w:rPr>
                                <w:t>三</w:t>
                              </w:r>
                              <w:r>
                                <w:rPr>
                                  <w:rFonts w:eastAsia="標楷體" w:hAnsi="標楷體" w:hint="eastAsia"/>
                                </w:rPr>
                                <w:t>下</w:t>
                              </w:r>
                            </w:p>
                            <w:p w:rsidR="008F391A" w:rsidRPr="00C97F10" w:rsidRDefault="008F391A" w:rsidP="00C97F10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種植物</w:t>
                              </w:r>
                            </w:p>
                          </w:txbxContent>
                        </v:textbox>
                      </v:roundrect>
                      <v:roundrect id="AutoShape 123" o:spid="_x0000_s1122" style="position:absolute;left:2740;top:11890;width:2126;height:8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Sfh8MA&#10;AADaAAAADwAAAGRycy9kb3ducmV2LnhtbESPT2sCMRTE7wW/Q3hCbzVrEamrUURZ8NCD/1C8PZPn&#10;7uLmZdmkuvrpTaHQ4zAzv2Ems9ZW4kaNLx0r6PcSEMTamZJzBftd9vEFwgdkg5VjUvAgD7Np522C&#10;qXF33tBtG3IRIexTVFCEUKdSel2QRd9zNXH0Lq6xGKJscmkavEe4reRnkgylxZLjQoE1LQrS1+2P&#10;VfCd+/VZHzLjadk+j1afRhmflHrvtvMxiEBt+A//tVdGwQB+r8Qb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Sfh8MAAADaAAAADwAAAAAAAAAAAAAAAACYAgAAZHJzL2Rv&#10;d25yZXYueG1sUEsFBgAAAAAEAAQA9QAAAIgDAAAAAA==&#10;" filled="f" strokeweight="1pt">
                        <v:textbox>
                          <w:txbxContent>
                            <w:p w:rsidR="008F391A" w:rsidRPr="00C97F10" w:rsidRDefault="008F391A" w:rsidP="00C97F10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四</w:t>
                              </w:r>
                              <w:r w:rsidRPr="00C97F10">
                                <w:rPr>
                                  <w:rFonts w:eastAsia="標楷體" w:hAnsi="標楷體"/>
                                </w:rPr>
                                <w:t>上</w:t>
                              </w:r>
                            </w:p>
                            <w:p w:rsidR="008F391A" w:rsidRPr="00C97F10" w:rsidRDefault="008F391A" w:rsidP="00C97F10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水生家族</w:t>
                              </w:r>
                            </w:p>
                          </w:txbxContent>
                        </v:textbox>
                      </v:roundrect>
                      <v:roundrect id="AutoShape 124" o:spid="_x0000_s1123" style="position:absolute;left:2740;top:13020;width:2126;height:8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g6HMMA&#10;AADaAAAADwAAAGRycy9kb3ducmV2LnhtbESPT2sCMRTE7wW/Q3hCbzVrQamrUURZ8NCD/1C8PZPn&#10;7uLmZdmkuvrpTaHQ4zAzv2Ems9ZW4kaNLx0r6PcSEMTamZJzBftd9vEFwgdkg5VjUvAgD7Np522C&#10;qXF33tBtG3IRIexTVFCEUKdSel2QRd9zNXH0Lq6xGKJscmkavEe4reRnkgylxZLjQoE1LQrS1+2P&#10;VfCd+/VZHzLjadk+j1afRhmflHrvtvMxiEBt+A//tVdGwQB+r8Qb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g6HMMAAADaAAAADwAAAAAAAAAAAAAAAACYAgAAZHJzL2Rv&#10;d25yZXYueG1sUEsFBgAAAAAEAAQA9QAAAIgDAAAAAA==&#10;" filled="f" strokeweight="1pt">
                        <v:textbox>
                          <w:txbxContent>
                            <w:p w:rsidR="008F391A" w:rsidRPr="00C97F10" w:rsidRDefault="008F391A" w:rsidP="00C97F10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五</w:t>
                              </w:r>
                              <w:r w:rsidRPr="00C97F10">
                                <w:rPr>
                                  <w:rFonts w:eastAsia="標楷體" w:hAnsi="標楷體"/>
                                </w:rPr>
                                <w:t>上</w:t>
                              </w:r>
                            </w:p>
                            <w:p w:rsidR="008F391A" w:rsidRPr="00C97F10" w:rsidRDefault="008F391A" w:rsidP="00C97F10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植物世界面面觀</w:t>
                              </w:r>
                            </w:p>
                          </w:txbxContent>
                        </v:textbox>
                      </v:roundrect>
                      <v:roundrect id="AutoShape 125" o:spid="_x0000_s1124" style="position:absolute;left:5377;top:9630;width:5193;height:8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qka8QA&#10;AADaAAAADwAAAGRycy9kb3ducmV2LnhtbESPQWvCQBSE74L/YXmF3symHqSmrlIqAQ89tCpKbq+7&#10;zySYfRuy2yTtr+8WBI/DzHzDrDajbURPna8dK3hKUhDE2pmaSwXHQz57BuEDssHGMSn4IQ+b9XSy&#10;wsy4gT+p34dSRAj7DBVUIbSZlF5XZNEnriWO3sV1FkOUXSlNh0OE20bO03QhLdYcFyps6a0ifd1/&#10;WwXvpf/40qfceNqOv2eri2XOhVKPD+PrC4hAY7iHb+2dUbCA/yvxBs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KpGvEAAAA2gAAAA8AAAAAAAAAAAAAAAAAmAIAAGRycy9k&#10;b3ducmV2LnhtbFBLBQYAAAAABAAEAPUAAACJAwAAAAA=&#10;" filled="f" strokeweight="1pt">
                        <v:textbox>
                          <w:txbxContent>
                            <w:p w:rsidR="008F391A" w:rsidRPr="00C97F10" w:rsidRDefault="008F391A" w:rsidP="00C97F10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97F10">
                                <w:rPr>
                                  <w:rFonts w:ascii="標楷體" w:eastAsia="標楷體" w:hAnsi="標楷體" w:hint="eastAsia"/>
                                </w:rPr>
                                <w:t>認識校園常見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的</w:t>
                              </w:r>
                              <w:r w:rsidRPr="00C97F10">
                                <w:rPr>
                                  <w:rFonts w:ascii="標楷體" w:eastAsia="標楷體" w:hAnsi="標楷體" w:hint="eastAsia"/>
                                </w:rPr>
                                <w:t>植物，觀察植物的根、莖、葉、花、果實、種子的特徵。</w:t>
                              </w:r>
                            </w:p>
                          </w:txbxContent>
                        </v:textbox>
                      </v:roundrect>
                      <v:roundrect id="AutoShape 126" o:spid="_x0000_s1125" style="position:absolute;left:5377;top:10750;width:5193;height:8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YB8MMA&#10;AADaAAAADwAAAGRycy9kb3ducmV2LnhtbESPT2sCMRTE7wW/Q3hCbzVrD1pXo4iy4KEH/6F4eybP&#10;3cXNy7JJdfXTm0Khx2FmfsNMZq2txI0aXzpW0O8lIIi1MyXnCva77OMLhA/IBivHpOBBHmbTztsE&#10;U+PuvKHbNuQiQtinqKAIoU6l9Logi77nauLoXVxjMUTZ5NI0eI9wW8nPJBlIiyXHhQJrWhSkr9sf&#10;q+A79+uzPmTG07J9Hq0+jTI+KfXebedjEIHa8B/+a6+MgiH8Xok3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YB8MMAAADaAAAADwAAAAAAAAAAAAAAAACYAgAAZHJzL2Rv&#10;d25yZXYueG1sUEsFBgAAAAAEAAQA9QAAAIgDAAAAAA==&#10;" filled="f" strokeweight="1pt">
                        <v:textbox>
                          <w:txbxContent>
                            <w:p w:rsidR="008F391A" w:rsidRPr="00C97F10" w:rsidRDefault="008F391A" w:rsidP="00C97F10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97F10">
                                <w:rPr>
                                  <w:rFonts w:ascii="標楷體" w:eastAsia="標楷體" w:hAnsi="標楷體" w:hint="eastAsia"/>
                                </w:rPr>
                                <w:t>認識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生活</w:t>
                              </w:r>
                              <w:r w:rsidRPr="00C97F10">
                                <w:rPr>
                                  <w:rFonts w:ascii="標楷體" w:eastAsia="標楷體" w:hAnsi="標楷體" w:hint="eastAsia"/>
                                </w:rPr>
                                <w:t>常見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的蔬菜</w:t>
                              </w:r>
                              <w:r w:rsidRPr="00C97F10">
                                <w:rPr>
                                  <w:rFonts w:ascii="標楷體" w:eastAsia="標楷體" w:hAnsi="標楷體" w:hint="eastAsia"/>
                                </w:rPr>
                                <w:t>，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實際種植蔬菜並觀察記錄蔬菜的成長</w:t>
                              </w:r>
                              <w:r w:rsidRPr="00C97F10">
                                <w:rPr>
                                  <w:rFonts w:ascii="標楷體" w:eastAsia="標楷體" w:hAnsi="標楷體" w:hint="eastAsia"/>
                                </w:rPr>
                                <w:t>。</w:t>
                              </w:r>
                            </w:p>
                          </w:txbxContent>
                        </v:textbox>
                      </v:roundrect>
                      <v:roundrect id="AutoShape 127" o:spid="_x0000_s1126" style="position:absolute;left:5377;top:11880;width:5193;height:8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VgsEA&#10;AADaAAAADwAAAGRycy9kb3ducmV2LnhtbERPu2rDMBTdA/0HcQvdYrkZSuNECaXFkKFD86Al2410&#10;Y5tYV0ZSbTdfXw2BjIfzXq5H24qefGgcK3jOchDE2pmGKwWHfTl9BREissHWMSn4owDr1cNkiYVx&#10;A2+p38VKpBAOBSqoY+wKKYOuyWLIXEecuLPzFmOCvpLG45DCbStnef4iLTacGmrs6L0mfdn9WgWf&#10;Vfg66e/SBPoYrz9WH+clH5V6ehzfFiAijfEuvrk3RkHamq6kG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ZlYLBAAAA2gAAAA8AAAAAAAAAAAAAAAAAmAIAAGRycy9kb3du&#10;cmV2LnhtbFBLBQYAAAAABAAEAPUAAACGAwAAAAA=&#10;" filled="f" strokeweight="1pt">
                        <v:textbox>
                          <w:txbxContent>
                            <w:p w:rsidR="008F391A" w:rsidRPr="00C97F10" w:rsidRDefault="008F391A" w:rsidP="00C97F10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97F10">
                                <w:rPr>
                                  <w:rFonts w:ascii="標楷體" w:eastAsia="標楷體" w:hAnsi="標楷體" w:hint="eastAsia"/>
                                </w:rPr>
                                <w:t>認識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校園</w:t>
                              </w:r>
                              <w:r w:rsidRPr="00C97F10">
                                <w:rPr>
                                  <w:rFonts w:ascii="標楷體" w:eastAsia="標楷體" w:hAnsi="標楷體" w:hint="eastAsia"/>
                                </w:rPr>
                                <w:t>常見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的水生植物</w:t>
                              </w:r>
                              <w:r w:rsidRPr="00C97F10">
                                <w:rPr>
                                  <w:rFonts w:ascii="標楷體" w:eastAsia="標楷體" w:hAnsi="標楷體" w:hint="eastAsia"/>
                                </w:rPr>
                                <w:t>，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認識水生植物的特殊構造與生長方式</w:t>
                              </w:r>
                              <w:r w:rsidRPr="00C97F10">
                                <w:rPr>
                                  <w:rFonts w:ascii="標楷體" w:eastAsia="標楷體" w:hAnsi="標楷體" w:hint="eastAsia"/>
                                </w:rPr>
                                <w:t>。</w:t>
                              </w:r>
                            </w:p>
                          </w:txbxContent>
                        </v:textbox>
                      </v:roundrect>
                      <v:roundrect id="AutoShape 128" o:spid="_x0000_s1127" style="position:absolute;left:5387;top:13020;width:5193;height:8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wGcIA&#10;AADaAAAADwAAAGRycy9kb3ducmV2LnhtbESPQYvCMBSE74L/ITzB25q6B9FqFFEKe/DguqJ4eybP&#10;tti8lCZq3V9vFhY8DjPzDTNbtLYSd2p86VjBcJCAINbOlJwr2P9kH2MQPiAbrByTgid5WMy7nRmm&#10;xj34m+67kIsIYZ+igiKEOpXS64Is+oGriaN3cY3FEGWTS9PgI8JtJT+TZCQtlhwXCqxpVZC+7m5W&#10;wSb327M+ZMbTuv09Wn2aZHxSqt9rl1MQgdrwDv+3v4yCCfxdiT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TAZwgAAANoAAAAPAAAAAAAAAAAAAAAAAJgCAABkcnMvZG93&#10;bnJldi54bWxQSwUGAAAAAAQABAD1AAAAhwMAAAAA&#10;" filled="f" strokeweight="1pt">
                        <v:textbox>
                          <w:txbxContent>
                            <w:p w:rsidR="008F391A" w:rsidRPr="00C97F10" w:rsidRDefault="008F391A" w:rsidP="008F6F3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97F10">
                                <w:rPr>
                                  <w:rFonts w:ascii="標楷體" w:eastAsia="標楷體" w:hAnsi="標楷體" w:hint="eastAsia"/>
                                </w:rPr>
                                <w:t>認識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校園</w:t>
                              </w:r>
                              <w:r w:rsidRPr="00C97F10">
                                <w:rPr>
                                  <w:rFonts w:ascii="標楷體" w:eastAsia="標楷體" w:hAnsi="標楷體" w:hint="eastAsia"/>
                                </w:rPr>
                                <w:t>常見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的植物</w:t>
                              </w:r>
                              <w:r w:rsidRPr="00C97F10">
                                <w:rPr>
                                  <w:rFonts w:ascii="標楷體" w:eastAsia="標楷體" w:hAnsi="標楷體" w:hint="eastAsia"/>
                                </w:rPr>
                                <w:t>，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認識植物的特殊構造及其功用</w:t>
                              </w:r>
                              <w:r w:rsidRPr="00C97F10">
                                <w:rPr>
                                  <w:rFonts w:ascii="標楷體" w:eastAsia="標楷體" w:hAnsi="標楷體" w:hint="eastAsia"/>
                                </w:rPr>
                                <w:t>。</w:t>
                              </w:r>
                            </w:p>
                          </w:txbxContent>
                        </v:textbox>
                      </v:roundrect>
                      <v:shape id="AutoShape 129" o:spid="_x0000_s1128" type="#_x0000_t32" style="position:absolute;left:4866;top:10090;width:5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      <v:stroke endarrow="block"/>
                      </v:shape>
                      <v:shape id="AutoShape 130" o:spid="_x0000_s1129" type="#_x0000_t32" style="position:absolute;left:4870;top:11240;width:5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      <v:stroke endarrow="block"/>
                      </v:shape>
                      <v:shape id="AutoShape 131" o:spid="_x0000_s1130" type="#_x0000_t32" style="position:absolute;left:4876;top:12370;width:5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      <v:stroke endarrow="block"/>
                      </v:shape>
                      <v:shape id="AutoShape 132" o:spid="_x0000_s1131" type="#_x0000_t32" style="position:absolute;left:4866;top:13520;width:5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      <v:stroke endarrow="block"/>
                      </v:shape>
                      <v:shape id="AutoShape 133" o:spid="_x0000_s1132" type="#_x0000_t32" style="position:absolute;left:3790;top:10520;width:0;height:2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      <v:stroke endarrow="block"/>
                      </v:shape>
                      <v:shape id="AutoShape 134" o:spid="_x0000_s1133" type="#_x0000_t32" style="position:absolute;left:3790;top:11650;width:0;height:2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      <v:stroke endarrow="block"/>
                      </v:shape>
                      <v:shape id="AutoShape 135" o:spid="_x0000_s1134" type="#_x0000_t32" style="position:absolute;left:3800;top:12780;width:0;height:2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      <v:stroke endarrow="block"/>
                      </v:shape>
                    </v:group>
                  </w:pict>
                </mc:Fallback>
              </mc:AlternateContent>
            </w:r>
          </w:p>
          <w:p w:rsidR="00331DEF" w:rsidRDefault="00331DEF" w:rsidP="008F391A">
            <w:pPr>
              <w:rPr>
                <w:rFonts w:eastAsia="標楷體"/>
              </w:rPr>
            </w:pPr>
          </w:p>
          <w:p w:rsidR="00331DEF" w:rsidRDefault="00331DEF" w:rsidP="008F391A">
            <w:pPr>
              <w:rPr>
                <w:rFonts w:eastAsia="標楷體"/>
              </w:rPr>
            </w:pPr>
          </w:p>
          <w:p w:rsidR="00331DEF" w:rsidRDefault="00331DEF" w:rsidP="008F391A">
            <w:pPr>
              <w:rPr>
                <w:rFonts w:eastAsia="標楷體"/>
              </w:rPr>
            </w:pPr>
          </w:p>
          <w:p w:rsidR="00331DEF" w:rsidRDefault="00331DEF" w:rsidP="008F391A">
            <w:pPr>
              <w:rPr>
                <w:rFonts w:eastAsia="標楷體"/>
              </w:rPr>
            </w:pPr>
          </w:p>
          <w:p w:rsidR="00331DEF" w:rsidRDefault="00331DEF" w:rsidP="008F391A">
            <w:pPr>
              <w:rPr>
                <w:rFonts w:eastAsia="標楷體"/>
              </w:rPr>
            </w:pPr>
          </w:p>
          <w:p w:rsidR="00331DEF" w:rsidRDefault="00331DEF" w:rsidP="008F391A">
            <w:pPr>
              <w:rPr>
                <w:rFonts w:eastAsia="標楷體"/>
              </w:rPr>
            </w:pPr>
          </w:p>
          <w:p w:rsidR="00331DEF" w:rsidRDefault="00331DEF" w:rsidP="008F391A">
            <w:pPr>
              <w:rPr>
                <w:rFonts w:eastAsia="標楷體"/>
              </w:rPr>
            </w:pPr>
          </w:p>
          <w:p w:rsidR="00331DEF" w:rsidRDefault="00331DEF" w:rsidP="008F391A">
            <w:pPr>
              <w:rPr>
                <w:rFonts w:eastAsia="標楷體"/>
              </w:rPr>
            </w:pPr>
          </w:p>
          <w:p w:rsidR="00331DEF" w:rsidRDefault="00331DEF" w:rsidP="008F391A">
            <w:pPr>
              <w:rPr>
                <w:rFonts w:eastAsia="標楷體"/>
              </w:rPr>
            </w:pPr>
          </w:p>
          <w:p w:rsidR="00331DEF" w:rsidRDefault="00331DEF" w:rsidP="008F391A">
            <w:pPr>
              <w:rPr>
                <w:rFonts w:eastAsia="標楷體"/>
              </w:rPr>
            </w:pPr>
          </w:p>
          <w:p w:rsidR="00331DEF" w:rsidRDefault="00331DEF" w:rsidP="008F391A">
            <w:pPr>
              <w:rPr>
                <w:rFonts w:eastAsia="標楷體"/>
              </w:rPr>
            </w:pPr>
          </w:p>
          <w:p w:rsidR="008F6F35" w:rsidRPr="00941349" w:rsidRDefault="008F6F35" w:rsidP="008F391A">
            <w:pPr>
              <w:rPr>
                <w:rFonts w:eastAsia="標楷體"/>
              </w:rPr>
            </w:pPr>
          </w:p>
        </w:tc>
      </w:tr>
    </w:tbl>
    <w:p w:rsidR="00544C6C" w:rsidRPr="00941349" w:rsidRDefault="00544C6C">
      <w:pPr>
        <w:rPr>
          <w:rFonts w:eastAsia="標楷體"/>
        </w:rPr>
      </w:pPr>
    </w:p>
    <w:p w:rsidR="00724184" w:rsidRPr="00941349" w:rsidRDefault="00724184">
      <w:pPr>
        <w:rPr>
          <w:rFonts w:eastAsia="標楷體"/>
        </w:rPr>
      </w:pPr>
    </w:p>
    <w:p w:rsidR="00BB6E4F" w:rsidRPr="00941349" w:rsidRDefault="00BB6E4F">
      <w:pPr>
        <w:widowControl/>
        <w:rPr>
          <w:rFonts w:eastAsia="標楷體"/>
        </w:rPr>
      </w:pPr>
      <w:r w:rsidRPr="00941349">
        <w:rPr>
          <w:rFonts w:eastAsia="標楷體"/>
        </w:rPr>
        <w:br w:type="page"/>
      </w:r>
    </w:p>
    <w:tbl>
      <w:tblPr>
        <w:tblStyle w:val="a3"/>
        <w:tblW w:w="0" w:type="auto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5386"/>
        <w:gridCol w:w="2560"/>
      </w:tblGrid>
      <w:tr w:rsidR="00605F0C" w:rsidRPr="00941349" w:rsidTr="00D95972">
        <w:trPr>
          <w:jc w:val="center"/>
        </w:trPr>
        <w:tc>
          <w:tcPr>
            <w:tcW w:w="1668" w:type="dxa"/>
            <w:vAlign w:val="center"/>
          </w:tcPr>
          <w:p w:rsidR="00605F0C" w:rsidRPr="00941349" w:rsidRDefault="00605F0C" w:rsidP="00941349">
            <w:pPr>
              <w:jc w:val="center"/>
              <w:rPr>
                <w:rFonts w:eastAsia="標楷體"/>
              </w:rPr>
            </w:pPr>
            <w:r w:rsidRPr="00941349">
              <w:rPr>
                <w:rFonts w:eastAsia="標楷體" w:hAnsi="標楷體"/>
              </w:rPr>
              <w:lastRenderedPageBreak/>
              <w:t>能力指標</w:t>
            </w:r>
          </w:p>
        </w:tc>
        <w:tc>
          <w:tcPr>
            <w:tcW w:w="5386" w:type="dxa"/>
            <w:vAlign w:val="center"/>
          </w:tcPr>
          <w:p w:rsidR="00605F0C" w:rsidRPr="00941349" w:rsidRDefault="00605F0C" w:rsidP="00941349">
            <w:pPr>
              <w:jc w:val="center"/>
              <w:rPr>
                <w:rFonts w:eastAsia="標楷體"/>
              </w:rPr>
            </w:pPr>
            <w:r w:rsidRPr="00941349">
              <w:rPr>
                <w:rFonts w:eastAsia="標楷體" w:hAnsi="標楷體"/>
              </w:rPr>
              <w:t>教學活動</w:t>
            </w:r>
          </w:p>
        </w:tc>
        <w:tc>
          <w:tcPr>
            <w:tcW w:w="2560" w:type="dxa"/>
            <w:vAlign w:val="center"/>
          </w:tcPr>
          <w:p w:rsidR="00605F0C" w:rsidRPr="00941349" w:rsidRDefault="00605F0C" w:rsidP="00941349">
            <w:pPr>
              <w:jc w:val="center"/>
              <w:rPr>
                <w:rFonts w:eastAsia="標楷體"/>
              </w:rPr>
            </w:pPr>
            <w:r w:rsidRPr="00941349">
              <w:rPr>
                <w:rFonts w:eastAsia="標楷體" w:hAnsi="標楷體"/>
              </w:rPr>
              <w:t>教學資源</w:t>
            </w:r>
          </w:p>
        </w:tc>
      </w:tr>
      <w:tr w:rsidR="00605F0C" w:rsidRPr="00941349" w:rsidTr="00D95972">
        <w:trPr>
          <w:jc w:val="center"/>
        </w:trPr>
        <w:tc>
          <w:tcPr>
            <w:tcW w:w="1668" w:type="dxa"/>
          </w:tcPr>
          <w:p w:rsidR="00605F0C" w:rsidRPr="00941349" w:rsidRDefault="00605F0C">
            <w:pPr>
              <w:rPr>
                <w:rFonts w:eastAsia="標楷體"/>
              </w:rPr>
            </w:pPr>
          </w:p>
          <w:p w:rsidR="00605F0C" w:rsidRPr="00941349" w:rsidRDefault="00D846D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  <w:r>
              <w:rPr>
                <w:rFonts w:eastAsia="標楷體" w:hint="eastAsia"/>
              </w:rPr>
              <w:t>1-3-5-4</w:t>
            </w:r>
          </w:p>
          <w:p w:rsidR="00605F0C" w:rsidRPr="00941349" w:rsidRDefault="00605F0C">
            <w:pPr>
              <w:rPr>
                <w:rFonts w:eastAsia="標楷體"/>
              </w:rPr>
            </w:pPr>
          </w:p>
          <w:p w:rsidR="00605F0C" w:rsidRPr="00941349" w:rsidRDefault="00C2342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  <w:r>
              <w:rPr>
                <w:rFonts w:eastAsia="標楷體" w:hint="eastAsia"/>
              </w:rPr>
              <w:t>1-3-5-5</w:t>
            </w:r>
          </w:p>
          <w:p w:rsidR="00605F0C" w:rsidRPr="00941349" w:rsidRDefault="00605F0C">
            <w:pPr>
              <w:rPr>
                <w:rFonts w:eastAsia="標楷體"/>
              </w:rPr>
            </w:pPr>
          </w:p>
          <w:p w:rsidR="00605F0C" w:rsidRPr="00941349" w:rsidRDefault="00605F0C">
            <w:pPr>
              <w:rPr>
                <w:rFonts w:eastAsia="標楷體"/>
              </w:rPr>
            </w:pPr>
          </w:p>
          <w:p w:rsidR="00605F0C" w:rsidRPr="00941349" w:rsidRDefault="00605F0C">
            <w:pPr>
              <w:rPr>
                <w:rFonts w:eastAsia="標楷體"/>
              </w:rPr>
            </w:pPr>
          </w:p>
          <w:p w:rsidR="00605F0C" w:rsidRPr="00941349" w:rsidRDefault="00605F0C">
            <w:pPr>
              <w:rPr>
                <w:rFonts w:eastAsia="標楷體"/>
              </w:rPr>
            </w:pPr>
          </w:p>
          <w:p w:rsidR="00605F0C" w:rsidRDefault="00605F0C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資訊</w:t>
            </w:r>
            <w:r>
              <w:rPr>
                <w:rFonts w:eastAsia="標楷體" w:hint="eastAsia"/>
              </w:rPr>
              <w:t>1-2-1</w:t>
            </w:r>
          </w:p>
          <w:p w:rsidR="00B32543" w:rsidRDefault="00B3254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資訊</w:t>
            </w:r>
            <w:r>
              <w:rPr>
                <w:rFonts w:eastAsia="標楷體" w:hint="eastAsia"/>
              </w:rPr>
              <w:t>2-3-2</w:t>
            </w: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資訊</w:t>
            </w:r>
            <w:r>
              <w:rPr>
                <w:rFonts w:eastAsia="標楷體" w:hint="eastAsia"/>
              </w:rPr>
              <w:t>3-3-3</w:t>
            </w: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 w:rsidP="00B3254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資訊</w:t>
            </w:r>
            <w:r>
              <w:rPr>
                <w:rFonts w:eastAsia="標楷體" w:hint="eastAsia"/>
              </w:rPr>
              <w:t>1-2-1</w:t>
            </w: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資訊</w:t>
            </w:r>
            <w:r>
              <w:rPr>
                <w:rFonts w:eastAsia="標楷體" w:hint="eastAsia"/>
              </w:rPr>
              <w:t>3-3-3</w:t>
            </w: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 w:rsidP="00B3254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資訊</w:t>
            </w:r>
            <w:r>
              <w:rPr>
                <w:rFonts w:eastAsia="標楷體" w:hint="eastAsia"/>
              </w:rPr>
              <w:t>3-3-3</w:t>
            </w: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C23424" w:rsidRDefault="00C23424" w:rsidP="00C2342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資訊</w:t>
            </w:r>
            <w:r>
              <w:rPr>
                <w:rFonts w:eastAsia="標楷體" w:hint="eastAsia"/>
              </w:rPr>
              <w:t>1-2-1</w:t>
            </w:r>
          </w:p>
          <w:p w:rsidR="00B32543" w:rsidRDefault="00D846D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  <w:r>
              <w:rPr>
                <w:rFonts w:eastAsia="標楷體" w:hint="eastAsia"/>
              </w:rPr>
              <w:t>1-3-5-4</w:t>
            </w: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C2342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  <w:r>
              <w:rPr>
                <w:rFonts w:eastAsia="標楷體" w:hint="eastAsia"/>
              </w:rPr>
              <w:t>1-3-5-4</w:t>
            </w:r>
          </w:p>
          <w:p w:rsidR="00C23424" w:rsidRPr="00941349" w:rsidRDefault="00C23424" w:rsidP="00C2342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  <w:r>
              <w:rPr>
                <w:rFonts w:eastAsia="標楷體" w:hint="eastAsia"/>
              </w:rPr>
              <w:t>1-3-5-5</w:t>
            </w: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1B0358" w:rsidRDefault="001B035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  <w:r>
              <w:rPr>
                <w:rFonts w:eastAsia="標楷體" w:hint="eastAsia"/>
              </w:rPr>
              <w:t>2-1-2-1</w:t>
            </w:r>
          </w:p>
          <w:p w:rsidR="00B32543" w:rsidRDefault="001B035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  <w:r>
              <w:rPr>
                <w:rFonts w:eastAsia="標楷體" w:hint="eastAsia"/>
              </w:rPr>
              <w:t>2-3-2-1</w:t>
            </w: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C23424" w:rsidRDefault="00C23424" w:rsidP="00C2342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資訊</w:t>
            </w:r>
            <w:r>
              <w:rPr>
                <w:rFonts w:eastAsia="標楷體" w:hint="eastAsia"/>
              </w:rPr>
              <w:t>1-2-1</w:t>
            </w:r>
          </w:p>
          <w:p w:rsidR="00C23424" w:rsidRDefault="00C23424" w:rsidP="00C2342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  <w:r>
              <w:rPr>
                <w:rFonts w:eastAsia="標楷體" w:hint="eastAsia"/>
              </w:rPr>
              <w:t>1-3-5-4</w:t>
            </w:r>
          </w:p>
          <w:p w:rsidR="00C23424" w:rsidRPr="00941349" w:rsidRDefault="00C23424" w:rsidP="00C2342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  <w:r>
              <w:rPr>
                <w:rFonts w:eastAsia="標楷體" w:hint="eastAsia"/>
              </w:rPr>
              <w:t>1-3-5-5</w:t>
            </w:r>
          </w:p>
          <w:p w:rsidR="00B32543" w:rsidRDefault="00B32543">
            <w:pPr>
              <w:rPr>
                <w:rFonts w:eastAsia="標楷體"/>
              </w:rPr>
            </w:pPr>
          </w:p>
          <w:p w:rsidR="00D846D5" w:rsidRDefault="00D846D5">
            <w:pPr>
              <w:rPr>
                <w:rFonts w:eastAsia="標楷體"/>
              </w:rPr>
            </w:pPr>
          </w:p>
          <w:p w:rsidR="00D846D5" w:rsidRDefault="00D846D5">
            <w:pPr>
              <w:rPr>
                <w:rFonts w:eastAsia="標楷體"/>
              </w:rPr>
            </w:pPr>
          </w:p>
          <w:p w:rsidR="00D846D5" w:rsidRDefault="00D846D5">
            <w:pPr>
              <w:rPr>
                <w:rFonts w:eastAsia="標楷體"/>
              </w:rPr>
            </w:pPr>
          </w:p>
          <w:p w:rsidR="001B0358" w:rsidRDefault="001B035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  <w:r>
              <w:rPr>
                <w:rFonts w:eastAsia="標楷體" w:hint="eastAsia"/>
              </w:rPr>
              <w:t>2-1-2-1</w:t>
            </w:r>
          </w:p>
          <w:p w:rsidR="00D846D5" w:rsidRDefault="00D846D5" w:rsidP="00D846D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  <w:r>
              <w:rPr>
                <w:rFonts w:eastAsia="標楷體" w:hint="eastAsia"/>
              </w:rPr>
              <w:t>2-3-2-1</w:t>
            </w:r>
          </w:p>
          <w:p w:rsidR="00D846D5" w:rsidRDefault="00D846D5" w:rsidP="00D846D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  <w:r>
              <w:rPr>
                <w:rFonts w:eastAsia="標楷體" w:hint="eastAsia"/>
              </w:rPr>
              <w:t>5-2-1-2</w:t>
            </w:r>
          </w:p>
          <w:p w:rsidR="00D846D5" w:rsidRDefault="00D846D5" w:rsidP="00D846D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  <w:r>
              <w:rPr>
                <w:rFonts w:eastAsia="標楷體" w:hint="eastAsia"/>
              </w:rPr>
              <w:t>5-2-1-3</w:t>
            </w:r>
          </w:p>
          <w:p w:rsidR="00D846D5" w:rsidRDefault="00D846D5">
            <w:pPr>
              <w:rPr>
                <w:rFonts w:eastAsia="標楷體"/>
              </w:rPr>
            </w:pPr>
          </w:p>
          <w:p w:rsidR="001B0358" w:rsidRDefault="001B0358">
            <w:pPr>
              <w:rPr>
                <w:rFonts w:eastAsia="標楷體"/>
              </w:rPr>
            </w:pPr>
          </w:p>
          <w:p w:rsidR="001B0358" w:rsidRDefault="001B0358">
            <w:pPr>
              <w:rPr>
                <w:rFonts w:eastAsia="標楷體"/>
              </w:rPr>
            </w:pPr>
          </w:p>
          <w:p w:rsidR="00D846D5" w:rsidRDefault="00D846D5" w:rsidP="00D846D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  <w:r>
              <w:rPr>
                <w:rFonts w:eastAsia="標楷體" w:hint="eastAsia"/>
              </w:rPr>
              <w:t>2-3-2-1</w:t>
            </w:r>
          </w:p>
          <w:p w:rsidR="00D846D5" w:rsidRDefault="00D846D5">
            <w:pPr>
              <w:rPr>
                <w:rFonts w:eastAsia="標楷體"/>
              </w:rPr>
            </w:pPr>
          </w:p>
          <w:p w:rsidR="00D846D5" w:rsidRDefault="00C2342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資訊</w:t>
            </w:r>
            <w:r>
              <w:rPr>
                <w:rFonts w:eastAsia="標楷體" w:hint="eastAsia"/>
              </w:rPr>
              <w:t>2-3-2</w:t>
            </w:r>
          </w:p>
          <w:p w:rsidR="00D846D5" w:rsidRDefault="00D846D5">
            <w:pPr>
              <w:rPr>
                <w:rFonts w:eastAsia="標楷體"/>
              </w:rPr>
            </w:pPr>
          </w:p>
          <w:p w:rsidR="00D846D5" w:rsidRDefault="00D846D5">
            <w:pPr>
              <w:rPr>
                <w:rFonts w:eastAsia="標楷體"/>
              </w:rPr>
            </w:pPr>
          </w:p>
          <w:p w:rsidR="00D846D5" w:rsidRPr="00C23424" w:rsidRDefault="00D846D5">
            <w:pPr>
              <w:rPr>
                <w:rFonts w:eastAsia="標楷體"/>
              </w:rPr>
            </w:pPr>
          </w:p>
          <w:p w:rsidR="00D846D5" w:rsidRDefault="00D846D5">
            <w:pPr>
              <w:rPr>
                <w:rFonts w:eastAsia="標楷體"/>
              </w:rPr>
            </w:pPr>
          </w:p>
          <w:p w:rsidR="00D846D5" w:rsidRDefault="00D846D5">
            <w:pPr>
              <w:rPr>
                <w:rFonts w:eastAsia="標楷體"/>
              </w:rPr>
            </w:pPr>
          </w:p>
          <w:p w:rsidR="00D846D5" w:rsidRDefault="00D846D5">
            <w:pPr>
              <w:rPr>
                <w:rFonts w:eastAsia="標楷體"/>
              </w:rPr>
            </w:pPr>
          </w:p>
          <w:p w:rsidR="001B0358" w:rsidRDefault="001B0358" w:rsidP="00D846D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  <w:r>
              <w:rPr>
                <w:rFonts w:eastAsia="標楷體" w:hint="eastAsia"/>
              </w:rPr>
              <w:t>2-1-2-1</w:t>
            </w:r>
          </w:p>
          <w:p w:rsidR="00D846D5" w:rsidRDefault="00D846D5" w:rsidP="00D846D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  <w:r>
              <w:rPr>
                <w:rFonts w:eastAsia="標楷體" w:hint="eastAsia"/>
              </w:rPr>
              <w:t>2-3-2-1</w:t>
            </w:r>
          </w:p>
          <w:p w:rsidR="00D846D5" w:rsidRDefault="00D846D5">
            <w:pPr>
              <w:rPr>
                <w:rFonts w:eastAsia="標楷體"/>
              </w:rPr>
            </w:pPr>
          </w:p>
          <w:p w:rsidR="00C23424" w:rsidRDefault="00C23424" w:rsidP="00C2342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資訊</w:t>
            </w:r>
            <w:r>
              <w:rPr>
                <w:rFonts w:eastAsia="標楷體" w:hint="eastAsia"/>
              </w:rPr>
              <w:t>1-2-1</w:t>
            </w:r>
          </w:p>
          <w:p w:rsidR="00D846D5" w:rsidRDefault="00D846D5" w:rsidP="00D846D5">
            <w:pPr>
              <w:rPr>
                <w:rFonts w:eastAsia="標楷體"/>
              </w:rPr>
            </w:pPr>
          </w:p>
          <w:p w:rsidR="00D846D5" w:rsidRDefault="00D846D5" w:rsidP="00D846D5">
            <w:pPr>
              <w:rPr>
                <w:rFonts w:eastAsia="標楷體"/>
              </w:rPr>
            </w:pPr>
          </w:p>
          <w:p w:rsidR="00C23424" w:rsidRDefault="00C23424" w:rsidP="00D846D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資訊</w:t>
            </w:r>
            <w:r>
              <w:rPr>
                <w:rFonts w:eastAsia="標楷體" w:hint="eastAsia"/>
              </w:rPr>
              <w:t>1-2-1</w:t>
            </w:r>
          </w:p>
          <w:p w:rsidR="001B0358" w:rsidRDefault="001B0358" w:rsidP="00D846D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  <w:r>
              <w:rPr>
                <w:rFonts w:eastAsia="標楷體" w:hint="eastAsia"/>
              </w:rPr>
              <w:t>2-1-2-1</w:t>
            </w:r>
          </w:p>
          <w:p w:rsidR="00D846D5" w:rsidRDefault="00D846D5" w:rsidP="00D846D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  <w:r>
              <w:rPr>
                <w:rFonts w:eastAsia="標楷體" w:hint="eastAsia"/>
              </w:rPr>
              <w:t>2-3-2-1</w:t>
            </w:r>
          </w:p>
          <w:p w:rsidR="00D846D5" w:rsidRDefault="00D846D5" w:rsidP="00D846D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  <w:r>
              <w:rPr>
                <w:rFonts w:eastAsia="標楷體" w:hint="eastAsia"/>
              </w:rPr>
              <w:t>5-2-1-3</w:t>
            </w:r>
          </w:p>
          <w:p w:rsidR="00D846D5" w:rsidRDefault="00D846D5">
            <w:pPr>
              <w:rPr>
                <w:rFonts w:eastAsia="標楷體"/>
              </w:rPr>
            </w:pPr>
          </w:p>
          <w:p w:rsidR="00D846D5" w:rsidRDefault="00D846D5">
            <w:pPr>
              <w:rPr>
                <w:rFonts w:eastAsia="標楷體"/>
              </w:rPr>
            </w:pPr>
          </w:p>
          <w:p w:rsidR="00C23424" w:rsidRDefault="00C23424" w:rsidP="00C2342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資訊</w:t>
            </w:r>
            <w:r>
              <w:rPr>
                <w:rFonts w:eastAsia="標楷體" w:hint="eastAsia"/>
              </w:rPr>
              <w:t>1-2-1</w:t>
            </w:r>
          </w:p>
          <w:p w:rsidR="00C23424" w:rsidRDefault="00C23424" w:rsidP="00C2342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  <w:r>
              <w:rPr>
                <w:rFonts w:eastAsia="標楷體" w:hint="eastAsia"/>
              </w:rPr>
              <w:t>1-3-5-4</w:t>
            </w:r>
          </w:p>
          <w:p w:rsidR="00C23424" w:rsidRPr="00941349" w:rsidRDefault="00C23424" w:rsidP="00C2342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  <w:r>
              <w:rPr>
                <w:rFonts w:eastAsia="標楷體" w:hint="eastAsia"/>
              </w:rPr>
              <w:t>1-3-5-5</w:t>
            </w:r>
          </w:p>
          <w:p w:rsidR="00D846D5" w:rsidRDefault="00D846D5">
            <w:pPr>
              <w:rPr>
                <w:rFonts w:eastAsia="標楷體"/>
              </w:rPr>
            </w:pPr>
          </w:p>
          <w:p w:rsidR="00D846D5" w:rsidRDefault="00D846D5">
            <w:pPr>
              <w:rPr>
                <w:rFonts w:eastAsia="標楷體"/>
              </w:rPr>
            </w:pPr>
          </w:p>
          <w:p w:rsidR="00D846D5" w:rsidRDefault="00D846D5">
            <w:pPr>
              <w:rPr>
                <w:rFonts w:eastAsia="標楷體"/>
              </w:rPr>
            </w:pPr>
          </w:p>
          <w:p w:rsidR="00B32543" w:rsidRPr="00941349" w:rsidRDefault="00B32543">
            <w:pPr>
              <w:rPr>
                <w:rFonts w:eastAsia="標楷體"/>
              </w:rPr>
            </w:pPr>
          </w:p>
        </w:tc>
        <w:tc>
          <w:tcPr>
            <w:tcW w:w="5386" w:type="dxa"/>
          </w:tcPr>
          <w:p w:rsidR="00C208A9" w:rsidRPr="00D872EC" w:rsidRDefault="00C208A9" w:rsidP="00C208A9">
            <w:pPr>
              <w:rPr>
                <w:rFonts w:eastAsia="標楷體"/>
                <w:b/>
              </w:rPr>
            </w:pPr>
            <w:r w:rsidRPr="00D872EC">
              <w:rPr>
                <w:rFonts w:eastAsia="標楷體" w:hAnsi="標楷體"/>
                <w:b/>
              </w:rPr>
              <w:lastRenderedPageBreak/>
              <w:t>活動</w:t>
            </w:r>
            <w:proofErr w:type="gramStart"/>
            <w:r w:rsidRPr="00D872EC">
              <w:rPr>
                <w:rFonts w:eastAsia="標楷體" w:hAnsi="標楷體"/>
                <w:b/>
              </w:rPr>
              <w:t>一</w:t>
            </w:r>
            <w:proofErr w:type="gramEnd"/>
            <w:r w:rsidRPr="00D872EC">
              <w:rPr>
                <w:rFonts w:eastAsia="標楷體" w:hAnsi="標楷體"/>
                <w:b/>
              </w:rPr>
              <w:t>：繪製校園植物地圖</w:t>
            </w:r>
          </w:p>
          <w:p w:rsidR="00C208A9" w:rsidRPr="00D872EC" w:rsidRDefault="00D872EC" w:rsidP="00D872EC">
            <w:pPr>
              <w:pStyle w:val="aa"/>
              <w:ind w:leftChars="0" w:left="180" w:hangingChars="75" w:hanging="18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="00C208A9" w:rsidRPr="00D872EC">
              <w:rPr>
                <w:rFonts w:eastAsia="標楷體" w:hAnsi="標楷體"/>
              </w:rPr>
              <w:t>請各組在海報上，繪製出校園平面圖並標示出校園植物的正確位置。</w:t>
            </w:r>
          </w:p>
          <w:p w:rsidR="00C208A9" w:rsidRPr="00D872EC" w:rsidRDefault="00D872EC" w:rsidP="00D872EC">
            <w:pPr>
              <w:pStyle w:val="aa"/>
              <w:ind w:leftChars="0" w:left="180" w:hangingChars="75" w:hanging="18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2.</w:t>
            </w:r>
            <w:r w:rsidR="00B32543">
              <w:rPr>
                <w:rFonts w:eastAsia="標楷體" w:hAnsi="標楷體" w:hint="eastAsia"/>
              </w:rPr>
              <w:t>教師</w:t>
            </w:r>
            <w:r w:rsidR="00C208A9" w:rsidRPr="00D872EC">
              <w:rPr>
                <w:rFonts w:eastAsia="標楷體" w:hAnsi="標楷體"/>
              </w:rPr>
              <w:t>帶領學生</w:t>
            </w:r>
            <w:proofErr w:type="gramStart"/>
            <w:r w:rsidR="00C208A9" w:rsidRPr="00D872EC">
              <w:rPr>
                <w:rFonts w:eastAsia="標楷體" w:hAnsi="標楷體"/>
              </w:rPr>
              <w:t>實際繞</w:t>
            </w:r>
            <w:proofErr w:type="gramEnd"/>
            <w:r w:rsidR="00C208A9" w:rsidRPr="00D872EC">
              <w:rPr>
                <w:rFonts w:eastAsia="標楷體" w:hAnsi="標楷體"/>
              </w:rPr>
              <w:t>校園一圈，檢視海報上的校園植物標示，並作修正與討論。</w:t>
            </w:r>
          </w:p>
          <w:p w:rsidR="008F391A" w:rsidRPr="00D872EC" w:rsidRDefault="00D872EC" w:rsidP="00D872EC">
            <w:pPr>
              <w:pStyle w:val="aa"/>
              <w:ind w:leftChars="0" w:left="180" w:hangingChars="75" w:hanging="18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3.</w:t>
            </w:r>
            <w:r w:rsidR="008F391A" w:rsidRPr="00D872EC">
              <w:rPr>
                <w:rFonts w:eastAsia="標楷體" w:hAnsi="標楷體"/>
              </w:rPr>
              <w:t>師生共同討論，並完成校園植物的學習遊戲地圖。</w:t>
            </w:r>
          </w:p>
          <w:p w:rsidR="00C208A9" w:rsidRPr="00D872EC" w:rsidRDefault="00C208A9" w:rsidP="00C208A9">
            <w:pPr>
              <w:pStyle w:val="aa"/>
              <w:ind w:leftChars="0" w:left="0"/>
              <w:rPr>
                <w:rFonts w:eastAsia="標楷體"/>
              </w:rPr>
            </w:pPr>
          </w:p>
          <w:p w:rsidR="00C208A9" w:rsidRPr="00D872EC" w:rsidRDefault="00C208A9" w:rsidP="00C208A9">
            <w:pPr>
              <w:rPr>
                <w:rFonts w:eastAsia="標楷體"/>
                <w:b/>
              </w:rPr>
            </w:pPr>
            <w:r w:rsidRPr="00D872EC">
              <w:rPr>
                <w:rFonts w:eastAsia="標楷體" w:hAnsi="標楷體"/>
                <w:b/>
              </w:rPr>
              <w:t>活動二：認識</w:t>
            </w:r>
            <w:proofErr w:type="spellStart"/>
            <w:r w:rsidRPr="00D872EC">
              <w:rPr>
                <w:rFonts w:eastAsia="標楷體"/>
                <w:b/>
              </w:rPr>
              <w:t>Aurasma</w:t>
            </w:r>
            <w:proofErr w:type="spellEnd"/>
            <w:proofErr w:type="gramStart"/>
            <w:r w:rsidRPr="00D872EC">
              <w:rPr>
                <w:rFonts w:eastAsia="標楷體" w:hAnsi="標楷體"/>
                <w:b/>
              </w:rPr>
              <w:t>擴增實境</w:t>
            </w:r>
            <w:proofErr w:type="gramEnd"/>
            <w:r w:rsidRPr="00D872EC">
              <w:rPr>
                <w:rFonts w:eastAsia="標楷體"/>
                <w:b/>
              </w:rPr>
              <w:t>App</w:t>
            </w:r>
          </w:p>
          <w:p w:rsidR="00C208A9" w:rsidRPr="00D872EC" w:rsidRDefault="00D872EC" w:rsidP="00D872EC">
            <w:pPr>
              <w:pStyle w:val="aa"/>
              <w:ind w:leftChars="0" w:left="180" w:hangingChars="75" w:hanging="180"/>
            </w:pPr>
            <w:r>
              <w:rPr>
                <w:rFonts w:eastAsia="標楷體" w:hAnsi="標楷體" w:hint="eastAsia"/>
              </w:rPr>
              <w:t>1.</w:t>
            </w:r>
            <w:r w:rsidR="00FF40CC" w:rsidRPr="00D872EC">
              <w:rPr>
                <w:rFonts w:eastAsia="標楷體" w:hAnsi="標楷體"/>
              </w:rPr>
              <w:t>利用</w:t>
            </w:r>
            <w:r w:rsidR="00C208A9" w:rsidRPr="00D872EC">
              <w:rPr>
                <w:rFonts w:eastAsia="標楷體" w:hAnsi="標楷體"/>
              </w:rPr>
              <w:t>電腦</w:t>
            </w:r>
            <w:r w:rsidR="00FF40CC" w:rsidRPr="00D872EC">
              <w:rPr>
                <w:rFonts w:eastAsia="標楷體" w:hAnsi="標楷體"/>
              </w:rPr>
              <w:t>群組教室，指導學生</w:t>
            </w:r>
            <w:r w:rsidR="00E72A55" w:rsidRPr="00D872EC">
              <w:rPr>
                <w:rFonts w:eastAsia="標楷體" w:hAnsi="標楷體"/>
              </w:rPr>
              <w:t>認識</w:t>
            </w:r>
            <w:r w:rsidR="00FF40CC" w:rsidRPr="00D872EC">
              <w:rPr>
                <w:rFonts w:eastAsia="標楷體" w:hAnsi="標楷體"/>
              </w:rPr>
              <w:t>行動裝置中的「</w:t>
            </w:r>
            <w:proofErr w:type="spellStart"/>
            <w:r w:rsidR="00FF40CC" w:rsidRPr="00D872EC">
              <w:rPr>
                <w:rFonts w:eastAsia="標楷體"/>
              </w:rPr>
              <w:t>Aurasma</w:t>
            </w:r>
            <w:proofErr w:type="spellEnd"/>
            <w:proofErr w:type="gramStart"/>
            <w:r w:rsidR="00FF40CC" w:rsidRPr="00D872EC">
              <w:rPr>
                <w:rFonts w:eastAsia="標楷體" w:hAnsi="標楷體"/>
              </w:rPr>
              <w:t>擴增實境</w:t>
            </w:r>
            <w:proofErr w:type="gramEnd"/>
            <w:r w:rsidR="00FF40CC" w:rsidRPr="00D872EC">
              <w:rPr>
                <w:rFonts w:eastAsia="標楷體"/>
              </w:rPr>
              <w:t>App</w:t>
            </w:r>
            <w:r w:rsidR="00FF40CC" w:rsidRPr="00D872EC">
              <w:rPr>
                <w:rFonts w:eastAsia="標楷體" w:hAnsi="標楷體"/>
              </w:rPr>
              <w:t>」的相關功能</w:t>
            </w:r>
            <w:r w:rsidR="00E72A55" w:rsidRPr="00D872EC">
              <w:rPr>
                <w:rFonts w:eastAsia="標楷體" w:hAnsi="標楷體"/>
              </w:rPr>
              <w:t>，並介紹實際的</w:t>
            </w:r>
            <w:proofErr w:type="gramStart"/>
            <w:r w:rsidR="00E72A55" w:rsidRPr="00D872EC">
              <w:rPr>
                <w:rFonts w:eastAsia="標楷體" w:hAnsi="標楷體"/>
              </w:rPr>
              <w:t>擴增實境</w:t>
            </w:r>
            <w:proofErr w:type="gramEnd"/>
            <w:r w:rsidR="00E72A55" w:rsidRPr="00D872EC">
              <w:rPr>
                <w:rFonts w:eastAsia="標楷體" w:hAnsi="標楷體"/>
              </w:rPr>
              <w:t>實例。</w:t>
            </w:r>
          </w:p>
          <w:p w:rsidR="00D872EC" w:rsidRDefault="00D872EC" w:rsidP="00D872EC">
            <w:pPr>
              <w:pStyle w:val="aa"/>
              <w:ind w:leftChars="0" w:left="180" w:hangingChars="75" w:hanging="180"/>
            </w:pPr>
            <w:r>
              <w:rPr>
                <w:rFonts w:eastAsia="標楷體" w:hAnsi="標楷體" w:hint="eastAsia"/>
              </w:rPr>
              <w:t>2.</w:t>
            </w:r>
            <w:r w:rsidR="00FF40CC" w:rsidRPr="00D872EC">
              <w:rPr>
                <w:rFonts w:eastAsia="標楷體" w:hAnsi="標楷體"/>
              </w:rPr>
              <w:t>運用實物投影機，逐步教學透過</w:t>
            </w:r>
            <w:proofErr w:type="spellStart"/>
            <w:r w:rsidR="00E72A55" w:rsidRPr="00D872EC">
              <w:rPr>
                <w:rFonts w:eastAsia="標楷體"/>
              </w:rPr>
              <w:t>Aurasma</w:t>
            </w:r>
            <w:proofErr w:type="spellEnd"/>
            <w:proofErr w:type="gramStart"/>
            <w:r w:rsidR="00E72A55" w:rsidRPr="00D872EC">
              <w:rPr>
                <w:rFonts w:eastAsia="標楷體" w:hAnsi="標楷體"/>
              </w:rPr>
              <w:t>擴增實境</w:t>
            </w:r>
            <w:proofErr w:type="gramEnd"/>
            <w:r w:rsidR="00E72A55" w:rsidRPr="00D872EC">
              <w:rPr>
                <w:rFonts w:eastAsia="標楷體"/>
              </w:rPr>
              <w:t>App</w:t>
            </w:r>
            <w:r w:rsidR="00FF40CC" w:rsidRPr="00D872EC">
              <w:rPr>
                <w:rFonts w:eastAsia="標楷體" w:hAnsi="標楷體"/>
              </w:rPr>
              <w:t>，可結合校園植物立牌上的圖片，設計</w:t>
            </w:r>
            <w:r w:rsidR="00E72A55" w:rsidRPr="00D872EC">
              <w:rPr>
                <w:rFonts w:eastAsia="標楷體" w:hAnsi="標楷體"/>
              </w:rPr>
              <w:t>植物</w:t>
            </w:r>
            <w:r w:rsidR="00FF40CC" w:rsidRPr="00D872EC">
              <w:rPr>
                <w:rFonts w:eastAsia="標楷體" w:hAnsi="標楷體"/>
              </w:rPr>
              <w:t>學習</w:t>
            </w:r>
            <w:r w:rsidR="00DF2BCA" w:rsidRPr="00D872EC">
              <w:rPr>
                <w:rFonts w:eastAsia="標楷體" w:hAnsi="標楷體"/>
              </w:rPr>
              <w:t>的</w:t>
            </w:r>
            <w:r w:rsidR="00FF40CC" w:rsidRPr="00D872EC">
              <w:rPr>
                <w:rFonts w:eastAsia="標楷體" w:hAnsi="標楷體"/>
              </w:rPr>
              <w:t>觸發點</w:t>
            </w:r>
            <w:r>
              <w:rPr>
                <w:rFonts w:eastAsia="標楷體" w:hAnsi="標楷體" w:hint="eastAsia"/>
              </w:rPr>
              <w:t>。</w:t>
            </w:r>
          </w:p>
          <w:p w:rsidR="00D872EC" w:rsidRDefault="00D872EC" w:rsidP="00D872EC">
            <w:pPr>
              <w:pStyle w:val="aa"/>
              <w:ind w:leftChars="0" w:left="180" w:hangingChars="75" w:hanging="180"/>
            </w:pPr>
            <w:r>
              <w:rPr>
                <w:rFonts w:hint="eastAsia"/>
              </w:rPr>
              <w:t>3.</w:t>
            </w:r>
            <w:r w:rsidR="00DF2BCA" w:rsidRPr="00D872EC">
              <w:rPr>
                <w:rFonts w:eastAsia="標楷體"/>
              </w:rPr>
              <w:t>Aurasma</w:t>
            </w:r>
            <w:proofErr w:type="gramStart"/>
            <w:r w:rsidR="00DF2BCA" w:rsidRPr="00D872EC">
              <w:rPr>
                <w:rFonts w:eastAsia="標楷體" w:hAnsi="標楷體"/>
              </w:rPr>
              <w:t>擴增實境</w:t>
            </w:r>
            <w:proofErr w:type="gramEnd"/>
            <w:r w:rsidR="00DF2BCA" w:rsidRPr="00D872EC">
              <w:rPr>
                <w:rFonts w:eastAsia="標楷體"/>
              </w:rPr>
              <w:t>App</w:t>
            </w:r>
            <w:r w:rsidR="00FF40CC" w:rsidRPr="00D872EC">
              <w:rPr>
                <w:rFonts w:eastAsia="標楷體" w:hAnsi="標楷體"/>
              </w:rPr>
              <w:t>中的學習觸發點，可透過錄製影片、拍攝圖片、搭配</w:t>
            </w:r>
            <w:r w:rsidR="00DF2BCA" w:rsidRPr="00D872EC">
              <w:rPr>
                <w:rFonts w:eastAsia="標楷體" w:hAnsi="標楷體"/>
              </w:rPr>
              <w:t>植物</w:t>
            </w:r>
            <w:r w:rsidR="00FF40CC" w:rsidRPr="00D872EC">
              <w:rPr>
                <w:rFonts w:eastAsia="標楷體" w:hAnsi="標楷體"/>
              </w:rPr>
              <w:t>構造說明等的數位媒材，進一步做結合</w:t>
            </w:r>
            <w:r w:rsidR="00DF2BCA" w:rsidRPr="00D872EC">
              <w:rPr>
                <w:rFonts w:eastAsia="標楷體" w:hAnsi="標楷體"/>
              </w:rPr>
              <w:t>，使學生學習更加豐富有趣</w:t>
            </w:r>
            <w:r w:rsidR="00FF40CC" w:rsidRPr="00D872EC">
              <w:rPr>
                <w:rFonts w:eastAsia="標楷體" w:hAnsi="標楷體"/>
              </w:rPr>
              <w:t>。</w:t>
            </w:r>
          </w:p>
          <w:p w:rsidR="00D872EC" w:rsidRPr="00D872EC" w:rsidRDefault="00D872EC" w:rsidP="00D872EC">
            <w:pPr>
              <w:rPr>
                <w:rFonts w:eastAsia="標楷體"/>
              </w:rPr>
            </w:pPr>
            <w:r>
              <w:rPr>
                <w:rFonts w:hint="eastAsia"/>
              </w:rPr>
              <w:t>4.</w:t>
            </w:r>
            <w:r w:rsidR="00DF2BCA" w:rsidRPr="00D872EC">
              <w:rPr>
                <w:rFonts w:eastAsia="標楷體" w:hAnsi="標楷體"/>
              </w:rPr>
              <w:t>介紹網路多媒體平台：</w:t>
            </w:r>
          </w:p>
          <w:p w:rsidR="00DF2BCA" w:rsidRPr="00D872EC" w:rsidRDefault="00DF2BCA" w:rsidP="00D872EC">
            <w:pPr>
              <w:pStyle w:val="aa"/>
              <w:ind w:leftChars="75" w:left="456" w:hangingChars="115" w:hanging="276"/>
            </w:pPr>
            <w:r w:rsidRPr="00D872EC">
              <w:rPr>
                <w:rFonts w:eastAsia="標楷體"/>
              </w:rPr>
              <w:t>(1)</w:t>
            </w:r>
            <w:proofErr w:type="spellStart"/>
            <w:r w:rsidR="00B32543">
              <w:rPr>
                <w:rFonts w:eastAsia="標楷體" w:hint="eastAsia"/>
              </w:rPr>
              <w:t>Y</w:t>
            </w:r>
            <w:r w:rsidRPr="00D872EC">
              <w:rPr>
                <w:rFonts w:eastAsia="標楷體"/>
              </w:rPr>
              <w:t>outube</w:t>
            </w:r>
            <w:proofErr w:type="spellEnd"/>
            <w:r w:rsidRPr="00D872EC">
              <w:rPr>
                <w:rFonts w:eastAsia="標楷體" w:hAnsi="標楷體"/>
              </w:rPr>
              <w:t>影音平台：可將錄製好的植物動態影像與播報介紹，上傳至平台中。</w:t>
            </w:r>
          </w:p>
          <w:p w:rsidR="00DF2BCA" w:rsidRPr="00D872EC" w:rsidRDefault="00DF2BCA" w:rsidP="00D872EC">
            <w:pPr>
              <w:pStyle w:val="aa"/>
              <w:ind w:leftChars="75" w:left="456" w:hangingChars="115" w:hanging="276"/>
            </w:pPr>
            <w:r w:rsidRPr="00D872EC">
              <w:rPr>
                <w:rFonts w:eastAsia="標楷體"/>
              </w:rPr>
              <w:t>(2)</w:t>
            </w:r>
            <w:r w:rsidRPr="00D872EC">
              <w:rPr>
                <w:rFonts w:eastAsia="標楷體" w:hAnsi="標楷體"/>
              </w:rPr>
              <w:t>雲端資訊平台：可分享文字心得與數位照片，搭配詳細的說明，將植物的學習更加深入</w:t>
            </w:r>
            <w:r w:rsidR="00B32543">
              <w:rPr>
                <w:rFonts w:eastAsia="標楷體" w:hAnsi="標楷體" w:hint="eastAsia"/>
              </w:rPr>
              <w:t>。</w:t>
            </w:r>
          </w:p>
          <w:p w:rsidR="00DF2BCA" w:rsidRPr="00D872EC" w:rsidRDefault="00DF2BCA" w:rsidP="00D872EC">
            <w:pPr>
              <w:pStyle w:val="aa"/>
              <w:ind w:leftChars="75" w:left="456" w:hangingChars="115" w:hanging="276"/>
              <w:rPr>
                <w:rFonts w:eastAsia="標楷體"/>
              </w:rPr>
            </w:pPr>
            <w:r w:rsidRPr="00D872EC">
              <w:rPr>
                <w:rFonts w:eastAsia="標楷體"/>
              </w:rPr>
              <w:t>(3)</w:t>
            </w:r>
            <w:proofErr w:type="spellStart"/>
            <w:r w:rsidRPr="00D872EC">
              <w:rPr>
                <w:rFonts w:eastAsia="標楷體"/>
              </w:rPr>
              <w:t>moodle</w:t>
            </w:r>
            <w:proofErr w:type="spellEnd"/>
            <w:r w:rsidRPr="00D872EC">
              <w:rPr>
                <w:rFonts w:eastAsia="標楷體" w:hAnsi="標楷體"/>
              </w:rPr>
              <w:t>數位學習平台：教師與學生共享的學習平台，不僅可以分享影音影片與數位圖片，更會依據學習階段建置，設計學習階層與關卡。</w:t>
            </w:r>
          </w:p>
          <w:p w:rsidR="00DF2BCA" w:rsidRPr="00D872EC" w:rsidRDefault="00DF2BCA" w:rsidP="00DF2BCA">
            <w:pPr>
              <w:pStyle w:val="aa"/>
              <w:ind w:leftChars="0" w:left="0"/>
            </w:pPr>
          </w:p>
          <w:p w:rsidR="00C208A9" w:rsidRPr="00D872EC" w:rsidRDefault="00C208A9" w:rsidP="00C208A9">
            <w:pPr>
              <w:rPr>
                <w:rFonts w:eastAsia="標楷體"/>
                <w:b/>
              </w:rPr>
            </w:pPr>
            <w:r w:rsidRPr="00D872EC">
              <w:rPr>
                <w:rFonts w:eastAsia="標楷體" w:hAnsi="標楷體"/>
                <w:b/>
              </w:rPr>
              <w:t>活動</w:t>
            </w:r>
            <w:proofErr w:type="gramStart"/>
            <w:r w:rsidRPr="00D872EC">
              <w:rPr>
                <w:rFonts w:eastAsia="標楷體" w:hAnsi="標楷體"/>
                <w:b/>
              </w:rPr>
              <w:t>三</w:t>
            </w:r>
            <w:proofErr w:type="gramEnd"/>
            <w:r w:rsidRPr="00D872EC">
              <w:rPr>
                <w:rFonts w:eastAsia="標楷體" w:hAnsi="標楷體"/>
                <w:b/>
              </w:rPr>
              <w:t>：製作校園植物的數位媒體</w:t>
            </w:r>
          </w:p>
          <w:p w:rsidR="00D872EC" w:rsidRPr="00D872EC" w:rsidRDefault="00D872EC" w:rsidP="00D872EC">
            <w:pPr>
              <w:ind w:left="180" w:hangingChars="75" w:hanging="18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="00DF2BCA" w:rsidRPr="00D872EC">
              <w:rPr>
                <w:rFonts w:eastAsia="標楷體" w:hAnsi="標楷體"/>
              </w:rPr>
              <w:t>各組分配負責分享的植物，至電腦群組教室與圖書館，查閱</w:t>
            </w:r>
            <w:r w:rsidR="00E61E68" w:rsidRPr="00D872EC">
              <w:rPr>
                <w:rFonts w:eastAsia="標楷體" w:hAnsi="標楷體"/>
              </w:rPr>
              <w:t>相關資料，進行深度的閱讀學習與資料統整。</w:t>
            </w:r>
          </w:p>
          <w:p w:rsidR="00E72A55" w:rsidRPr="00D872EC" w:rsidRDefault="00D872EC" w:rsidP="00D872EC">
            <w:pPr>
              <w:ind w:left="180" w:hangingChars="75" w:hanging="18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2.</w:t>
            </w:r>
            <w:r w:rsidR="00E61E68" w:rsidRPr="00D872EC">
              <w:rPr>
                <w:rFonts w:eastAsia="標楷體" w:hAnsi="標楷體"/>
              </w:rPr>
              <w:t>結合多媒體運用，透過影片介紹與照片說明，各組設計植物可學習的觸發點</w:t>
            </w:r>
            <w:r w:rsidR="00C23424">
              <w:rPr>
                <w:rFonts w:eastAsia="標楷體" w:hAnsi="標楷體" w:hint="eastAsia"/>
              </w:rPr>
              <w:t>。</w:t>
            </w:r>
          </w:p>
          <w:p w:rsidR="00E61E68" w:rsidRPr="00D872EC" w:rsidRDefault="00D872EC" w:rsidP="00D872EC">
            <w:pPr>
              <w:pStyle w:val="aa"/>
              <w:ind w:leftChars="0" w:left="180" w:hangingChars="75" w:hanging="18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3.</w:t>
            </w:r>
            <w:r w:rsidR="00E61E68" w:rsidRPr="00D872EC">
              <w:rPr>
                <w:rFonts w:eastAsia="標楷體" w:hAnsi="標楷體"/>
              </w:rPr>
              <w:t>學生實際走入校園觀察植物，並進行影片的錄製與照片的拍攝，與</w:t>
            </w:r>
            <w:proofErr w:type="spellStart"/>
            <w:r w:rsidR="00E61E68" w:rsidRPr="00D872EC">
              <w:rPr>
                <w:rFonts w:eastAsia="標楷體"/>
              </w:rPr>
              <w:t>Aurasma</w:t>
            </w:r>
            <w:proofErr w:type="spellEnd"/>
            <w:proofErr w:type="gramStart"/>
            <w:r w:rsidR="00E61E68" w:rsidRPr="00D872EC">
              <w:rPr>
                <w:rFonts w:eastAsia="標楷體" w:hAnsi="標楷體"/>
              </w:rPr>
              <w:t>擴增實境</w:t>
            </w:r>
            <w:proofErr w:type="gramEnd"/>
            <w:r w:rsidR="00E61E68" w:rsidRPr="00D872EC">
              <w:rPr>
                <w:rFonts w:eastAsia="標楷體"/>
              </w:rPr>
              <w:t>App</w:t>
            </w:r>
            <w:r w:rsidR="00E61E68" w:rsidRPr="00D872EC">
              <w:rPr>
                <w:rFonts w:eastAsia="標楷體" w:hAnsi="標楷體"/>
              </w:rPr>
              <w:t>進行結合。</w:t>
            </w:r>
          </w:p>
          <w:p w:rsidR="00E61E68" w:rsidRPr="00D872EC" w:rsidRDefault="00D872EC" w:rsidP="00D872EC">
            <w:pPr>
              <w:pStyle w:val="aa"/>
              <w:ind w:leftChars="0" w:left="180" w:hangingChars="75" w:hanging="18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lastRenderedPageBreak/>
              <w:t>4.</w:t>
            </w:r>
            <w:r w:rsidR="00E61E68" w:rsidRPr="00D872EC">
              <w:rPr>
                <w:rFonts w:eastAsia="標楷體" w:hAnsi="標楷體"/>
              </w:rPr>
              <w:t>運用雲端學習，將收集到的資料與討論歷程，直接上傳雲端資訊平台，與所有學生同時分享製作的心得與歷程</w:t>
            </w:r>
            <w:r w:rsidR="00B32543">
              <w:rPr>
                <w:rFonts w:eastAsia="標楷體" w:hAnsi="標楷體" w:hint="eastAsia"/>
              </w:rPr>
              <w:t>。</w:t>
            </w:r>
          </w:p>
          <w:p w:rsidR="00E61E68" w:rsidRPr="00D872EC" w:rsidRDefault="00D872EC" w:rsidP="00D872EC">
            <w:pPr>
              <w:pStyle w:val="aa"/>
              <w:ind w:leftChars="0" w:left="180" w:hangingChars="75" w:hanging="180"/>
              <w:rPr>
                <w:rFonts w:eastAsia="標楷體"/>
                <w:color w:val="FF0000"/>
              </w:rPr>
            </w:pPr>
            <w:r>
              <w:rPr>
                <w:rFonts w:eastAsia="標楷體" w:hAnsi="標楷體" w:hint="eastAsia"/>
              </w:rPr>
              <w:t>5.</w:t>
            </w:r>
            <w:r w:rsidR="00E61E68" w:rsidRPr="00D872EC">
              <w:rPr>
                <w:rFonts w:eastAsia="標楷體" w:hAnsi="標楷體"/>
              </w:rPr>
              <w:t>完成各植物</w:t>
            </w:r>
            <w:proofErr w:type="spellStart"/>
            <w:r w:rsidR="00E61E68" w:rsidRPr="00D872EC">
              <w:rPr>
                <w:rFonts w:eastAsia="標楷體"/>
              </w:rPr>
              <w:t>Aurasma</w:t>
            </w:r>
            <w:proofErr w:type="spellEnd"/>
            <w:proofErr w:type="gramStart"/>
            <w:r w:rsidR="00E61E68" w:rsidRPr="00D872EC">
              <w:rPr>
                <w:rFonts w:eastAsia="標楷體" w:hAnsi="標楷體"/>
              </w:rPr>
              <w:t>擴增實境</w:t>
            </w:r>
            <w:proofErr w:type="gramEnd"/>
            <w:r w:rsidR="00B32543">
              <w:rPr>
                <w:rFonts w:eastAsia="標楷體" w:hAnsi="標楷體"/>
              </w:rPr>
              <w:t>的學習觸發點</w:t>
            </w:r>
            <w:r w:rsidR="00B32543">
              <w:rPr>
                <w:rFonts w:eastAsia="標楷體" w:hAnsi="標楷體" w:hint="eastAsia"/>
              </w:rPr>
              <w:t>及校園植物立牌建置</w:t>
            </w:r>
            <w:r w:rsidR="00E61E68" w:rsidRPr="00D872EC">
              <w:rPr>
                <w:rFonts w:eastAsia="標楷體" w:hAnsi="標楷體"/>
              </w:rPr>
              <w:t>，並</w:t>
            </w:r>
            <w:proofErr w:type="gramStart"/>
            <w:r w:rsidR="00E61E68" w:rsidRPr="00D872EC">
              <w:rPr>
                <w:rFonts w:eastAsia="標楷體" w:hAnsi="標楷體"/>
              </w:rPr>
              <w:t>提拱給同學們</w:t>
            </w:r>
            <w:proofErr w:type="gramEnd"/>
            <w:r w:rsidR="00E61E68" w:rsidRPr="00D872EC">
              <w:rPr>
                <w:rFonts w:eastAsia="標楷體" w:hAnsi="標楷體"/>
              </w:rPr>
              <w:t>體驗，並進行討論與修正。</w:t>
            </w:r>
          </w:p>
          <w:p w:rsidR="00E72A55" w:rsidRPr="00D872EC" w:rsidRDefault="00E72A55" w:rsidP="00C208A9">
            <w:pPr>
              <w:rPr>
                <w:rFonts w:eastAsia="標楷體"/>
                <w:b/>
              </w:rPr>
            </w:pPr>
          </w:p>
          <w:p w:rsidR="00E61E68" w:rsidRPr="00D872EC" w:rsidRDefault="00C208A9" w:rsidP="00C208A9">
            <w:pPr>
              <w:rPr>
                <w:rFonts w:eastAsia="標楷體"/>
                <w:b/>
              </w:rPr>
            </w:pPr>
            <w:r w:rsidRPr="00D872EC">
              <w:rPr>
                <w:rFonts w:eastAsia="標楷體" w:hAnsi="標楷體"/>
                <w:b/>
              </w:rPr>
              <w:t>活動四：漫遊校園植物步道</w:t>
            </w:r>
          </w:p>
          <w:p w:rsidR="00E61E68" w:rsidRPr="00D872EC" w:rsidRDefault="00D872EC" w:rsidP="00D872EC">
            <w:pPr>
              <w:pStyle w:val="aa"/>
              <w:ind w:leftChars="0" w:left="180" w:hangingChars="75" w:hanging="18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="008F391A" w:rsidRPr="00D872EC">
              <w:rPr>
                <w:rFonts w:eastAsia="標楷體" w:hAnsi="標楷體"/>
              </w:rPr>
              <w:t>教師</w:t>
            </w:r>
            <w:r w:rsidR="00CF1826" w:rsidRPr="00D872EC">
              <w:rPr>
                <w:rFonts w:eastAsia="標楷體" w:hAnsi="標楷體"/>
              </w:rPr>
              <w:t>安排校園植物學習習步道</w:t>
            </w:r>
            <w:r w:rsidR="008F391A" w:rsidRPr="00D872EC">
              <w:rPr>
                <w:rFonts w:eastAsia="標楷體" w:hAnsi="標楷體"/>
              </w:rPr>
              <w:t>活動</w:t>
            </w:r>
            <w:r w:rsidR="00B32543">
              <w:rPr>
                <w:rFonts w:eastAsia="標楷體" w:hAnsi="標楷體" w:hint="eastAsia"/>
              </w:rPr>
              <w:t>。</w:t>
            </w:r>
          </w:p>
          <w:p w:rsidR="00CF1826" w:rsidRPr="00D872EC" w:rsidRDefault="00D872EC" w:rsidP="00D872EC">
            <w:pPr>
              <w:pStyle w:val="aa"/>
              <w:ind w:leftChars="0" w:left="180" w:hangingChars="75" w:hanging="18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2.</w:t>
            </w:r>
            <w:r w:rsidR="00CF1826" w:rsidRPr="00D872EC">
              <w:rPr>
                <w:rFonts w:eastAsia="標楷體" w:hAnsi="標楷體"/>
              </w:rPr>
              <w:t>教師請學生帶著平板電腦，認識校園植物。</w:t>
            </w:r>
          </w:p>
          <w:p w:rsidR="00E61E68" w:rsidRPr="00D872EC" w:rsidRDefault="00D872EC" w:rsidP="00D872EC">
            <w:pPr>
              <w:pStyle w:val="aa"/>
              <w:ind w:leftChars="0" w:left="180" w:hangingChars="75" w:hanging="18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3.</w:t>
            </w:r>
            <w:r w:rsidR="00CF1826" w:rsidRPr="00D872EC">
              <w:rPr>
                <w:rFonts w:eastAsia="標楷體" w:hAnsi="標楷體"/>
              </w:rPr>
              <w:t>學生透過無線上網，實際體驗</w:t>
            </w:r>
            <w:proofErr w:type="spellStart"/>
            <w:r w:rsidR="00CF1826" w:rsidRPr="00D872EC">
              <w:rPr>
                <w:rFonts w:eastAsia="標楷體"/>
              </w:rPr>
              <w:t>Aurama</w:t>
            </w:r>
            <w:proofErr w:type="spellEnd"/>
            <w:proofErr w:type="gramStart"/>
            <w:r w:rsidR="00CF1826" w:rsidRPr="00D872EC">
              <w:rPr>
                <w:rFonts w:eastAsia="標楷體" w:hAnsi="標楷體"/>
              </w:rPr>
              <w:t>擴增實境</w:t>
            </w:r>
            <w:proofErr w:type="gramEnd"/>
            <w:r w:rsidR="00CF1826" w:rsidRPr="00D872EC">
              <w:rPr>
                <w:rFonts w:eastAsia="標楷體" w:hAnsi="標楷體"/>
              </w:rPr>
              <w:t>的植物各階段的學習介紹。</w:t>
            </w:r>
          </w:p>
          <w:p w:rsidR="008F391A" w:rsidRPr="00D872EC" w:rsidRDefault="00D872EC" w:rsidP="00D872EC">
            <w:pPr>
              <w:pStyle w:val="aa"/>
              <w:ind w:leftChars="0" w:left="180" w:hangingChars="75" w:hanging="18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4.</w:t>
            </w:r>
            <w:r w:rsidR="00CF1826" w:rsidRPr="00D872EC">
              <w:rPr>
                <w:rFonts w:eastAsia="標楷體" w:hAnsi="標楷體"/>
              </w:rPr>
              <w:t>教師將各組同學設計不同階段的學習問題，置於</w:t>
            </w:r>
            <w:proofErr w:type="spellStart"/>
            <w:r w:rsidR="00CF1826" w:rsidRPr="00D872EC">
              <w:rPr>
                <w:rFonts w:eastAsia="標楷體"/>
              </w:rPr>
              <w:t>moodle</w:t>
            </w:r>
            <w:proofErr w:type="spellEnd"/>
            <w:r w:rsidR="00CF1826" w:rsidRPr="00D872EC">
              <w:rPr>
                <w:rFonts w:eastAsia="標楷體" w:hAnsi="標楷體"/>
              </w:rPr>
              <w:t>平台上，學生可以進行學習檢視</w:t>
            </w:r>
            <w:r w:rsidR="008F391A" w:rsidRPr="00D872EC">
              <w:rPr>
                <w:rFonts w:eastAsia="標楷體" w:hAnsi="標楷體"/>
              </w:rPr>
              <w:t>，並互相提供修正的建議與鼓勵</w:t>
            </w:r>
            <w:r w:rsidR="00CF1826" w:rsidRPr="00D872EC">
              <w:rPr>
                <w:rFonts w:eastAsia="標楷體" w:hAnsi="標楷體"/>
              </w:rPr>
              <w:t>。</w:t>
            </w:r>
          </w:p>
          <w:p w:rsidR="008F391A" w:rsidRDefault="00D872EC" w:rsidP="00D872EC">
            <w:pPr>
              <w:pStyle w:val="aa"/>
              <w:ind w:leftChars="0" w:left="180" w:hangingChars="75" w:hanging="18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5.</w:t>
            </w:r>
            <w:r w:rsidR="008F391A" w:rsidRPr="00D872EC">
              <w:rPr>
                <w:rFonts w:eastAsia="標楷體" w:hAnsi="標楷體"/>
              </w:rPr>
              <w:t>各組同學進行修正，完成</w:t>
            </w:r>
            <w:proofErr w:type="spellStart"/>
            <w:r w:rsidR="008F391A" w:rsidRPr="00D872EC">
              <w:rPr>
                <w:rFonts w:eastAsia="標楷體"/>
              </w:rPr>
              <w:t>Aurama</w:t>
            </w:r>
            <w:proofErr w:type="spellEnd"/>
            <w:proofErr w:type="gramStart"/>
            <w:r w:rsidR="008F391A" w:rsidRPr="00D872EC">
              <w:rPr>
                <w:rFonts w:eastAsia="標楷體" w:hAnsi="標楷體"/>
              </w:rPr>
              <w:t>擴增實境</w:t>
            </w:r>
            <w:proofErr w:type="gramEnd"/>
            <w:r w:rsidR="008F391A" w:rsidRPr="00D872EC">
              <w:rPr>
                <w:rFonts w:eastAsia="標楷體" w:hAnsi="標楷體"/>
              </w:rPr>
              <w:t>植物介紹</w:t>
            </w:r>
            <w:r>
              <w:rPr>
                <w:rFonts w:eastAsia="標楷體" w:hAnsi="標楷體" w:hint="eastAsia"/>
              </w:rPr>
              <w:t>。</w:t>
            </w:r>
          </w:p>
          <w:p w:rsidR="00D872EC" w:rsidRPr="00D872EC" w:rsidRDefault="00D872EC" w:rsidP="00D872EC">
            <w:pPr>
              <w:pStyle w:val="aa"/>
              <w:ind w:leftChars="0" w:left="0"/>
              <w:rPr>
                <w:rFonts w:eastAsia="標楷體"/>
              </w:rPr>
            </w:pPr>
          </w:p>
          <w:p w:rsidR="00C208A9" w:rsidRPr="00D872EC" w:rsidRDefault="00C208A9" w:rsidP="00C208A9">
            <w:pPr>
              <w:rPr>
                <w:rFonts w:eastAsia="標楷體"/>
                <w:b/>
              </w:rPr>
            </w:pPr>
            <w:r w:rsidRPr="00D872EC">
              <w:rPr>
                <w:rFonts w:eastAsia="標楷體" w:hAnsi="標楷體"/>
                <w:b/>
              </w:rPr>
              <w:t>活動五：校園植物趴趴走</w:t>
            </w:r>
            <w:r w:rsidR="00B32543">
              <w:rPr>
                <w:rFonts w:eastAsia="標楷體" w:hint="eastAsia"/>
                <w:b/>
              </w:rPr>
              <w:t>（</w:t>
            </w:r>
            <w:r w:rsidRPr="00D872EC">
              <w:rPr>
                <w:rFonts w:eastAsia="標楷體" w:hAnsi="標楷體"/>
                <w:b/>
              </w:rPr>
              <w:t>玩桌遊</w:t>
            </w:r>
            <w:r w:rsidR="00B32543">
              <w:rPr>
                <w:rFonts w:eastAsia="標楷體" w:hAnsi="標楷體" w:hint="eastAsia"/>
                <w:b/>
              </w:rPr>
              <w:t>）</w:t>
            </w:r>
          </w:p>
          <w:p w:rsidR="007F39A2" w:rsidRPr="00D872EC" w:rsidRDefault="00D872EC" w:rsidP="00D872EC">
            <w:pPr>
              <w:pStyle w:val="aa"/>
              <w:ind w:leftChars="0" w:left="180" w:hangingChars="75" w:hanging="18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="008F391A" w:rsidRPr="00D872EC">
              <w:rPr>
                <w:rFonts w:eastAsia="標楷體" w:hAnsi="標楷體"/>
              </w:rPr>
              <w:t>將各組完成的植物</w:t>
            </w:r>
            <w:proofErr w:type="gramStart"/>
            <w:r w:rsidR="007F39A2" w:rsidRPr="00D872EC">
              <w:rPr>
                <w:rFonts w:eastAsia="標楷體" w:hAnsi="標楷體"/>
              </w:rPr>
              <w:t>擴增實境</w:t>
            </w:r>
            <w:proofErr w:type="gramEnd"/>
            <w:r w:rsidR="007F39A2" w:rsidRPr="00D872EC">
              <w:rPr>
                <w:rFonts w:eastAsia="標楷體" w:hAnsi="標楷體"/>
              </w:rPr>
              <w:t>介紹的植物圖片印出，放在校園植物的遊戲地圖中</w:t>
            </w:r>
            <w:r w:rsidR="00B32543">
              <w:rPr>
                <w:rFonts w:eastAsia="標楷體" w:hAnsi="標楷體" w:hint="eastAsia"/>
              </w:rPr>
              <w:t>。</w:t>
            </w:r>
          </w:p>
          <w:p w:rsidR="008F391A" w:rsidRPr="00D872EC" w:rsidRDefault="00D872EC" w:rsidP="00D872EC">
            <w:pPr>
              <w:pStyle w:val="aa"/>
              <w:ind w:leftChars="0" w:left="180" w:hangingChars="75" w:hanging="18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2.</w:t>
            </w:r>
            <w:r w:rsidR="007F39A2" w:rsidRPr="00D872EC">
              <w:rPr>
                <w:rFonts w:eastAsia="標楷體" w:hAnsi="標楷體"/>
              </w:rPr>
              <w:t>透過實際的植物步道學習，轉化成室內的校園植物遊戲地圖，全班學生一起進行</w:t>
            </w:r>
            <w:proofErr w:type="gramStart"/>
            <w:r w:rsidR="007F39A2" w:rsidRPr="00D872EC">
              <w:rPr>
                <w:rFonts w:eastAsia="標楷體" w:hAnsi="標楷體"/>
              </w:rPr>
              <w:t>植物桌遊對抗賽</w:t>
            </w:r>
            <w:proofErr w:type="gramEnd"/>
            <w:r w:rsidR="00B32543">
              <w:rPr>
                <w:rFonts w:eastAsia="標楷體" w:hAnsi="標楷體" w:hint="eastAsia"/>
              </w:rPr>
              <w:t>。</w:t>
            </w:r>
          </w:p>
          <w:p w:rsidR="008F391A" w:rsidRPr="00D872EC" w:rsidRDefault="008F391A" w:rsidP="007F39A2">
            <w:pPr>
              <w:pStyle w:val="aa"/>
              <w:ind w:leftChars="0" w:left="0"/>
              <w:rPr>
                <w:rFonts w:eastAsia="標楷體"/>
                <w:b/>
              </w:rPr>
            </w:pPr>
          </w:p>
          <w:p w:rsidR="00C208A9" w:rsidRPr="00D872EC" w:rsidRDefault="00C208A9" w:rsidP="008F391A">
            <w:pPr>
              <w:pStyle w:val="aa"/>
              <w:ind w:leftChars="0" w:left="0"/>
              <w:rPr>
                <w:rFonts w:eastAsia="標楷體"/>
                <w:b/>
              </w:rPr>
            </w:pPr>
            <w:r w:rsidRPr="00D872EC">
              <w:rPr>
                <w:rFonts w:eastAsia="標楷體" w:hAnsi="標楷體"/>
                <w:b/>
              </w:rPr>
              <w:t>活動六：校園植物四季風景</w:t>
            </w:r>
          </w:p>
          <w:p w:rsidR="007F39A2" w:rsidRPr="00D872EC" w:rsidRDefault="00D872EC" w:rsidP="00D872EC">
            <w:pPr>
              <w:pStyle w:val="aa"/>
              <w:ind w:leftChars="0" w:left="180" w:hangingChars="75" w:hanging="18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="007F39A2" w:rsidRPr="00D872EC">
              <w:rPr>
                <w:rFonts w:eastAsia="標楷體" w:hAnsi="標楷體"/>
              </w:rPr>
              <w:t>植物春夏秋冬都會呈現出不同的風貌，</w:t>
            </w:r>
            <w:r w:rsidR="002D79CA" w:rsidRPr="00D872EC">
              <w:rPr>
                <w:rFonts w:eastAsia="標楷體" w:hAnsi="標楷體"/>
              </w:rPr>
              <w:t>將學生的生活觀察，結合數位學習，能更加豐富學習內容</w:t>
            </w:r>
            <w:r w:rsidR="00B32543">
              <w:rPr>
                <w:rFonts w:eastAsia="標楷體" w:hAnsi="標楷體" w:hint="eastAsia"/>
              </w:rPr>
              <w:t>。</w:t>
            </w:r>
          </w:p>
          <w:p w:rsidR="00C208A9" w:rsidRPr="00D872EC" w:rsidRDefault="00D872EC" w:rsidP="00D872EC">
            <w:pPr>
              <w:pStyle w:val="aa"/>
              <w:ind w:leftChars="0" w:left="180" w:hangingChars="75" w:hanging="18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2.</w:t>
            </w:r>
            <w:r w:rsidR="007F39A2" w:rsidRPr="00D872EC">
              <w:rPr>
                <w:rFonts w:eastAsia="標楷體" w:hAnsi="標楷體"/>
              </w:rPr>
              <w:t>將四季的學校風情，融入植物學習，結合</w:t>
            </w:r>
            <w:proofErr w:type="spellStart"/>
            <w:r w:rsidR="007F39A2" w:rsidRPr="00D872EC">
              <w:rPr>
                <w:rFonts w:eastAsia="標楷體"/>
              </w:rPr>
              <w:t>Aurama</w:t>
            </w:r>
            <w:proofErr w:type="spellEnd"/>
            <w:proofErr w:type="gramStart"/>
            <w:r w:rsidR="007F39A2" w:rsidRPr="00D872EC">
              <w:rPr>
                <w:rFonts w:eastAsia="標楷體" w:hAnsi="標楷體"/>
              </w:rPr>
              <w:t>擴增實境</w:t>
            </w:r>
            <w:proofErr w:type="gramEnd"/>
            <w:r w:rsidR="007F39A2" w:rsidRPr="00D872EC">
              <w:rPr>
                <w:rFonts w:eastAsia="標楷體" w:hAnsi="標楷體"/>
              </w:rPr>
              <w:t>與</w:t>
            </w:r>
            <w:proofErr w:type="gramStart"/>
            <w:r w:rsidR="007F39A2" w:rsidRPr="00D872EC">
              <w:rPr>
                <w:rFonts w:eastAsia="標楷體" w:hAnsi="標楷體"/>
              </w:rPr>
              <w:t>植物桌遊學習</w:t>
            </w:r>
            <w:proofErr w:type="gramEnd"/>
            <w:r w:rsidR="007F39A2" w:rsidRPr="00D872EC">
              <w:rPr>
                <w:rFonts w:eastAsia="標楷體" w:hAnsi="標楷體"/>
              </w:rPr>
              <w:t>，設定進階版的</w:t>
            </w:r>
            <w:proofErr w:type="spellStart"/>
            <w:r w:rsidR="007F39A2" w:rsidRPr="00D872EC">
              <w:rPr>
                <w:rFonts w:eastAsia="標楷體"/>
              </w:rPr>
              <w:t>Aurama</w:t>
            </w:r>
            <w:proofErr w:type="spellEnd"/>
            <w:proofErr w:type="gramStart"/>
            <w:r w:rsidR="007F39A2" w:rsidRPr="00D872EC">
              <w:rPr>
                <w:rFonts w:eastAsia="標楷體" w:hAnsi="標楷體"/>
              </w:rPr>
              <w:t>擴增實境</w:t>
            </w:r>
            <w:proofErr w:type="gramEnd"/>
            <w:r w:rsidR="007F39A2" w:rsidRPr="00D872EC">
              <w:rPr>
                <w:rFonts w:eastAsia="標楷體" w:hAnsi="標楷體"/>
              </w:rPr>
              <w:t>的學習觸發點製作。</w:t>
            </w:r>
          </w:p>
          <w:p w:rsidR="007F39A2" w:rsidRPr="00D872EC" w:rsidRDefault="00D872EC" w:rsidP="00D872EC">
            <w:pPr>
              <w:pStyle w:val="aa"/>
              <w:ind w:leftChars="0" w:left="180" w:hangingChars="75" w:hanging="180"/>
            </w:pPr>
            <w:r>
              <w:rPr>
                <w:rFonts w:eastAsia="標楷體" w:hAnsi="標楷體" w:hint="eastAsia"/>
              </w:rPr>
              <w:t>3.</w:t>
            </w:r>
            <w:r w:rsidR="007F39A2" w:rsidRPr="00D872EC">
              <w:rPr>
                <w:rFonts w:eastAsia="標楷體" w:hAnsi="標楷體"/>
              </w:rPr>
              <w:t>製作校園植物進階學習地圖與</w:t>
            </w:r>
            <w:proofErr w:type="spellStart"/>
            <w:r w:rsidR="007F39A2" w:rsidRPr="00D872EC">
              <w:rPr>
                <w:rFonts w:eastAsia="標楷體"/>
              </w:rPr>
              <w:t>Aurama</w:t>
            </w:r>
            <w:proofErr w:type="spellEnd"/>
            <w:proofErr w:type="gramStart"/>
            <w:r w:rsidR="007F39A2" w:rsidRPr="00D872EC">
              <w:rPr>
                <w:rFonts w:eastAsia="標楷體" w:hAnsi="標楷體"/>
              </w:rPr>
              <w:t>擴增實境</w:t>
            </w:r>
            <w:proofErr w:type="gramEnd"/>
            <w:r w:rsidR="007F39A2" w:rsidRPr="00D872EC">
              <w:rPr>
                <w:rFonts w:eastAsia="標楷體" w:hAnsi="標楷體"/>
              </w:rPr>
              <w:t>，</w:t>
            </w:r>
            <w:r w:rsidR="002D79CA" w:rsidRPr="00D872EC">
              <w:rPr>
                <w:rFonts w:eastAsia="標楷體" w:hAnsi="標楷體"/>
              </w:rPr>
              <w:t>並實際進行</w:t>
            </w:r>
            <w:proofErr w:type="gramStart"/>
            <w:r w:rsidR="002D79CA" w:rsidRPr="00D872EC">
              <w:rPr>
                <w:rFonts w:eastAsia="標楷體" w:hAnsi="標楷體"/>
              </w:rPr>
              <w:t>植物桌遊的</w:t>
            </w:r>
            <w:proofErr w:type="gramEnd"/>
            <w:r w:rsidR="002D79CA" w:rsidRPr="00D872EC">
              <w:rPr>
                <w:rFonts w:eastAsia="標楷體" w:hAnsi="標楷體"/>
              </w:rPr>
              <w:t>試玩</w:t>
            </w:r>
            <w:r w:rsidR="002D79CA" w:rsidRPr="00D872EC">
              <w:t xml:space="preserve"> </w:t>
            </w:r>
            <w:r w:rsidR="00D846D5">
              <w:rPr>
                <w:rFonts w:hint="eastAsia"/>
              </w:rPr>
              <w:t>。</w:t>
            </w:r>
          </w:p>
          <w:p w:rsidR="002D79CA" w:rsidRPr="00D872EC" w:rsidRDefault="002D79CA" w:rsidP="002D79CA">
            <w:pPr>
              <w:pStyle w:val="aa"/>
              <w:ind w:leftChars="0" w:left="0"/>
            </w:pPr>
          </w:p>
          <w:p w:rsidR="00C208A9" w:rsidRPr="00D872EC" w:rsidRDefault="00C208A9" w:rsidP="00C208A9">
            <w:pPr>
              <w:rPr>
                <w:rFonts w:eastAsia="標楷體"/>
                <w:b/>
              </w:rPr>
            </w:pPr>
            <w:r w:rsidRPr="00D872EC">
              <w:rPr>
                <w:rFonts w:eastAsia="標楷體" w:hAnsi="標楷體"/>
                <w:b/>
              </w:rPr>
              <w:t>活動七：明</w:t>
            </w:r>
            <w:proofErr w:type="gramStart"/>
            <w:r w:rsidRPr="00D872EC">
              <w:rPr>
                <w:rFonts w:eastAsia="標楷體" w:hAnsi="標楷體"/>
                <w:b/>
              </w:rPr>
              <w:t>志線上</w:t>
            </w:r>
            <w:proofErr w:type="gramEnd"/>
            <w:r w:rsidRPr="00D872EC">
              <w:rPr>
                <w:rFonts w:eastAsia="標楷體" w:hAnsi="標楷體"/>
                <w:b/>
              </w:rPr>
              <w:t>課程</w:t>
            </w:r>
            <w:r w:rsidRPr="00D872EC">
              <w:rPr>
                <w:rFonts w:eastAsia="標楷體"/>
                <w:b/>
              </w:rPr>
              <w:t>(</w:t>
            </w:r>
            <w:proofErr w:type="spellStart"/>
            <w:r w:rsidRPr="00D872EC">
              <w:rPr>
                <w:rFonts w:eastAsia="標楷體"/>
                <w:b/>
              </w:rPr>
              <w:t>moodle</w:t>
            </w:r>
            <w:proofErr w:type="spellEnd"/>
            <w:r w:rsidRPr="00D872EC">
              <w:rPr>
                <w:rFonts w:eastAsia="標楷體"/>
                <w:b/>
              </w:rPr>
              <w:t>)</w:t>
            </w:r>
            <w:r w:rsidRPr="00D872EC">
              <w:rPr>
                <w:rFonts w:eastAsia="標楷體" w:hAnsi="標楷體"/>
                <w:b/>
              </w:rPr>
              <w:t>的學習</w:t>
            </w:r>
          </w:p>
          <w:p w:rsidR="002D79CA" w:rsidRPr="00D872EC" w:rsidRDefault="00D872EC" w:rsidP="00D872EC">
            <w:pPr>
              <w:pStyle w:val="aa"/>
              <w:ind w:leftChars="0" w:left="180" w:hangingChars="75" w:hanging="18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="002D79CA" w:rsidRPr="00D872EC">
              <w:rPr>
                <w:rFonts w:eastAsia="標楷體" w:hAnsi="標楷體"/>
              </w:rPr>
              <w:t>學生可以透過</w:t>
            </w:r>
            <w:proofErr w:type="gramStart"/>
            <w:r w:rsidR="002D79CA" w:rsidRPr="00D872EC">
              <w:rPr>
                <w:rFonts w:eastAsia="標楷體" w:hAnsi="標楷體"/>
              </w:rPr>
              <w:t>植物桌遊與擴增實境</w:t>
            </w:r>
            <w:proofErr w:type="gramEnd"/>
            <w:r w:rsidR="002D79CA" w:rsidRPr="00D872EC">
              <w:rPr>
                <w:rFonts w:eastAsia="標楷體" w:hAnsi="標楷體"/>
              </w:rPr>
              <w:t>，自由地進行自我學習歷程的調配，選擇符合程度的學習內容與關卡。</w:t>
            </w:r>
          </w:p>
          <w:p w:rsidR="002D79CA" w:rsidRPr="00D872EC" w:rsidRDefault="00D872EC" w:rsidP="00D872EC">
            <w:pPr>
              <w:pStyle w:val="aa"/>
              <w:ind w:leftChars="0" w:left="180" w:hangingChars="75" w:hanging="18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2.</w:t>
            </w:r>
            <w:r w:rsidR="002D79CA" w:rsidRPr="00D872EC">
              <w:rPr>
                <w:rFonts w:eastAsia="標楷體" w:hAnsi="標楷體"/>
              </w:rPr>
              <w:t>結合明</w:t>
            </w:r>
            <w:proofErr w:type="gramStart"/>
            <w:r w:rsidR="002D79CA" w:rsidRPr="00D872EC">
              <w:rPr>
                <w:rFonts w:eastAsia="標楷體" w:hAnsi="標楷體"/>
              </w:rPr>
              <w:t>志線上</w:t>
            </w:r>
            <w:proofErr w:type="gramEnd"/>
            <w:r w:rsidR="002D79CA" w:rsidRPr="00D872EC">
              <w:rPr>
                <w:rFonts w:eastAsia="標楷體" w:hAnsi="標楷體"/>
              </w:rPr>
              <w:t>課程</w:t>
            </w:r>
            <w:proofErr w:type="spellStart"/>
            <w:r w:rsidR="002D79CA" w:rsidRPr="00D872EC">
              <w:rPr>
                <w:rFonts w:eastAsia="標楷體"/>
              </w:rPr>
              <w:t>moodle</w:t>
            </w:r>
            <w:proofErr w:type="spellEnd"/>
            <w:r w:rsidR="002D79CA" w:rsidRPr="00D872EC">
              <w:rPr>
                <w:rFonts w:eastAsia="標楷體" w:hAnsi="標楷體"/>
              </w:rPr>
              <w:t>平台，師生共同設計</w:t>
            </w:r>
            <w:r w:rsidR="002D79CA" w:rsidRPr="00D872EC">
              <w:rPr>
                <w:rFonts w:eastAsia="標楷體" w:hAnsi="標楷體"/>
              </w:rPr>
              <w:lastRenderedPageBreak/>
              <w:t>的學習植物學習挑戰問題與不同學習階段的數位媒體教材，進行學習並挑戰闖關活動</w:t>
            </w:r>
            <w:r w:rsidR="00D846D5">
              <w:rPr>
                <w:rFonts w:eastAsia="標楷體" w:hAnsi="標楷體" w:hint="eastAsia"/>
              </w:rPr>
              <w:t>。</w:t>
            </w:r>
          </w:p>
          <w:p w:rsidR="002D79CA" w:rsidRPr="00D872EC" w:rsidRDefault="00D872EC" w:rsidP="00D872EC">
            <w:pPr>
              <w:pStyle w:val="aa"/>
              <w:ind w:leftChars="0" w:left="180" w:hangingChars="75" w:hanging="18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3.</w:t>
            </w:r>
            <w:r w:rsidR="002D79CA" w:rsidRPr="00D872EC">
              <w:rPr>
                <w:rFonts w:eastAsia="標楷體" w:hAnsi="標楷體"/>
              </w:rPr>
              <w:t>差異化教學階段</w:t>
            </w:r>
          </w:p>
          <w:p w:rsidR="00C208A9" w:rsidRPr="00D872EC" w:rsidRDefault="00C208A9" w:rsidP="00D872EC">
            <w:pPr>
              <w:pStyle w:val="aa"/>
              <w:ind w:leftChars="75" w:left="180"/>
              <w:rPr>
                <w:rFonts w:eastAsia="標楷體"/>
              </w:rPr>
            </w:pPr>
            <w:r w:rsidRPr="00D872EC">
              <w:rPr>
                <w:rFonts w:eastAsia="標楷體"/>
              </w:rPr>
              <w:t>(1)</w:t>
            </w:r>
            <w:r w:rsidR="00D846D5">
              <w:rPr>
                <w:rFonts w:eastAsia="標楷體" w:hint="eastAsia"/>
              </w:rPr>
              <w:t>基礎級：</w:t>
            </w:r>
            <w:r w:rsidRPr="00D872EC">
              <w:rPr>
                <w:rFonts w:eastAsia="標楷體" w:hAnsi="標楷體"/>
              </w:rPr>
              <w:t>認識植物的基本構造</w:t>
            </w:r>
            <w:r w:rsidR="00D846D5">
              <w:rPr>
                <w:rFonts w:eastAsia="標楷體" w:hint="eastAsia"/>
              </w:rPr>
              <w:t>。</w:t>
            </w:r>
          </w:p>
          <w:p w:rsidR="00C208A9" w:rsidRPr="00D872EC" w:rsidRDefault="00C208A9" w:rsidP="00D872EC">
            <w:pPr>
              <w:ind w:leftChars="75" w:left="180"/>
              <w:rPr>
                <w:rFonts w:eastAsia="標楷體"/>
              </w:rPr>
            </w:pPr>
            <w:r w:rsidRPr="00D872EC">
              <w:rPr>
                <w:rFonts w:eastAsia="標楷體"/>
              </w:rPr>
              <w:t>(2)</w:t>
            </w:r>
            <w:r w:rsidR="00D846D5">
              <w:rPr>
                <w:rFonts w:eastAsia="標楷體" w:hint="eastAsia"/>
              </w:rPr>
              <w:t>進階級：</w:t>
            </w:r>
            <w:r w:rsidRPr="00D872EC">
              <w:rPr>
                <w:rFonts w:eastAsia="標楷體" w:hAnsi="標楷體"/>
              </w:rPr>
              <w:t>認識植物的特殊特徵</w:t>
            </w:r>
            <w:r w:rsidR="00D846D5">
              <w:rPr>
                <w:rFonts w:eastAsia="標楷體" w:hint="eastAsia"/>
              </w:rPr>
              <w:t>。</w:t>
            </w:r>
          </w:p>
          <w:p w:rsidR="00C208A9" w:rsidRDefault="00C208A9" w:rsidP="00D872EC">
            <w:pPr>
              <w:ind w:leftChars="75" w:left="180"/>
              <w:rPr>
                <w:rFonts w:eastAsia="標楷體"/>
              </w:rPr>
            </w:pPr>
            <w:r w:rsidRPr="00D872EC">
              <w:rPr>
                <w:rFonts w:eastAsia="標楷體"/>
              </w:rPr>
              <w:t>(3)</w:t>
            </w:r>
            <w:r w:rsidR="00D846D5">
              <w:rPr>
                <w:rFonts w:eastAsia="標楷體" w:hint="eastAsia"/>
              </w:rPr>
              <w:t>挑戰級：</w:t>
            </w:r>
            <w:r w:rsidRPr="00D872EC">
              <w:rPr>
                <w:rFonts w:eastAsia="標楷體" w:hAnsi="標楷體"/>
              </w:rPr>
              <w:t>認識校園植物的四季變化</w:t>
            </w:r>
            <w:r w:rsidR="00D846D5">
              <w:rPr>
                <w:rFonts w:eastAsia="標楷體" w:hint="eastAsia"/>
              </w:rPr>
              <w:t>。</w:t>
            </w:r>
          </w:p>
          <w:p w:rsidR="00D872EC" w:rsidRPr="00D872EC" w:rsidRDefault="00D872EC" w:rsidP="00C208A9">
            <w:pPr>
              <w:rPr>
                <w:rFonts w:eastAsia="標楷體"/>
              </w:rPr>
            </w:pPr>
          </w:p>
          <w:p w:rsidR="00C208A9" w:rsidRPr="00D872EC" w:rsidRDefault="00C208A9" w:rsidP="00C208A9">
            <w:pPr>
              <w:rPr>
                <w:rFonts w:eastAsia="標楷體"/>
                <w:b/>
              </w:rPr>
            </w:pPr>
            <w:r w:rsidRPr="00D872EC">
              <w:rPr>
                <w:rFonts w:eastAsia="標楷體" w:hAnsi="標楷體"/>
                <w:b/>
              </w:rPr>
              <w:t>活動八：活動收穫與差異化教學</w:t>
            </w:r>
          </w:p>
          <w:p w:rsidR="002D79CA" w:rsidRPr="00D872EC" w:rsidRDefault="00D872EC" w:rsidP="00D872EC">
            <w:pPr>
              <w:pStyle w:val="aa"/>
              <w:ind w:leftChars="0" w:left="180" w:hangingChars="75" w:hanging="18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="002D79CA" w:rsidRPr="00D872EC">
              <w:rPr>
                <w:rFonts w:eastAsia="標楷體" w:hAnsi="標楷體"/>
              </w:rPr>
              <w:t>每次的學習，學生都可以透過明</w:t>
            </w:r>
            <w:proofErr w:type="gramStart"/>
            <w:r w:rsidR="002D79CA" w:rsidRPr="00D872EC">
              <w:rPr>
                <w:rFonts w:eastAsia="標楷體" w:hAnsi="標楷體"/>
              </w:rPr>
              <w:t>志線上</w:t>
            </w:r>
            <w:proofErr w:type="gramEnd"/>
            <w:r w:rsidR="002D79CA" w:rsidRPr="00D872EC">
              <w:rPr>
                <w:rFonts w:eastAsia="標楷體" w:hAnsi="標楷體"/>
              </w:rPr>
              <w:t>課程</w:t>
            </w:r>
            <w:proofErr w:type="spellStart"/>
            <w:r w:rsidR="002D79CA" w:rsidRPr="00D872EC">
              <w:rPr>
                <w:rFonts w:eastAsia="標楷體"/>
              </w:rPr>
              <w:t>moodle</w:t>
            </w:r>
            <w:proofErr w:type="spellEnd"/>
            <w:r w:rsidR="002D79CA" w:rsidRPr="00D872EC">
              <w:rPr>
                <w:rFonts w:eastAsia="標楷體" w:hAnsi="標楷體"/>
              </w:rPr>
              <w:t>平台，沒有</w:t>
            </w:r>
            <w:r w:rsidR="00B80AFC" w:rsidRPr="00D872EC">
              <w:rPr>
                <w:rFonts w:eastAsia="標楷體" w:hAnsi="標楷體"/>
              </w:rPr>
              <w:t>時間與距離的限制，進行學習心得的分享，學生也可透過平台即時的給同學學習上的建議與回饋。</w:t>
            </w:r>
          </w:p>
          <w:p w:rsidR="00C208A9" w:rsidRPr="00C208A9" w:rsidRDefault="00D872EC" w:rsidP="00D872EC">
            <w:pPr>
              <w:pStyle w:val="aa"/>
              <w:ind w:leftChars="0" w:left="180" w:hangingChars="75" w:hanging="18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2.</w:t>
            </w:r>
            <w:r w:rsidR="002D79CA" w:rsidRPr="00D872EC">
              <w:rPr>
                <w:rFonts w:eastAsia="標楷體" w:hAnsi="標楷體"/>
              </w:rPr>
              <w:t>以適性學習為主軸，在遊戲中融入差異化教學的策略，讓學生可以依照自己的程度而有不同的學習進程，並透過實際的體驗與活動，加深印象、加強學習動機，讓學生願意主動的學習與分享。</w:t>
            </w:r>
          </w:p>
        </w:tc>
        <w:tc>
          <w:tcPr>
            <w:tcW w:w="2560" w:type="dxa"/>
          </w:tcPr>
          <w:p w:rsidR="00605F0C" w:rsidRDefault="00605F0C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校園植物地圖</w:t>
            </w: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平板電腦</w:t>
            </w:r>
          </w:p>
          <w:p w:rsidR="00B32543" w:rsidRDefault="00B32543">
            <w:pPr>
              <w:rPr>
                <w:rFonts w:eastAsia="標楷體"/>
              </w:rPr>
            </w:pPr>
            <w:proofErr w:type="spellStart"/>
            <w:r w:rsidRPr="00D872EC">
              <w:rPr>
                <w:rFonts w:eastAsia="標楷體"/>
              </w:rPr>
              <w:t>Aurasma</w:t>
            </w:r>
            <w:proofErr w:type="spellEnd"/>
            <w:proofErr w:type="gramStart"/>
            <w:r w:rsidRPr="00D872EC">
              <w:rPr>
                <w:rFonts w:eastAsia="標楷體" w:hAnsi="標楷體"/>
              </w:rPr>
              <w:t>擴增實境</w:t>
            </w:r>
            <w:proofErr w:type="gramEnd"/>
            <w:r w:rsidRPr="00D872EC">
              <w:rPr>
                <w:rFonts w:eastAsia="標楷體"/>
              </w:rPr>
              <w:t>App</w:t>
            </w: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實物投影機</w:t>
            </w: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 w:rsidP="00B32543">
            <w:pPr>
              <w:rPr>
                <w:rFonts w:eastAsia="標楷體"/>
              </w:rPr>
            </w:pPr>
            <w:proofErr w:type="spellStart"/>
            <w:r w:rsidRPr="00D872EC">
              <w:rPr>
                <w:rFonts w:eastAsia="標楷體"/>
              </w:rPr>
              <w:t>Aurasma</w:t>
            </w:r>
            <w:proofErr w:type="spellEnd"/>
            <w:proofErr w:type="gramStart"/>
            <w:r w:rsidRPr="00D872EC">
              <w:rPr>
                <w:rFonts w:eastAsia="標楷體" w:hAnsi="標楷體"/>
              </w:rPr>
              <w:t>擴增實境</w:t>
            </w:r>
            <w:proofErr w:type="gramEnd"/>
            <w:r w:rsidRPr="00D872EC">
              <w:rPr>
                <w:rFonts w:eastAsia="標楷體"/>
              </w:rPr>
              <w:t>App</w:t>
            </w: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  <w:proofErr w:type="spellStart"/>
            <w:r>
              <w:rPr>
                <w:rFonts w:eastAsia="標楷體" w:hint="eastAsia"/>
              </w:rPr>
              <w:t>Y</w:t>
            </w:r>
            <w:r w:rsidRPr="00D872EC">
              <w:rPr>
                <w:rFonts w:eastAsia="標楷體"/>
              </w:rPr>
              <w:t>outube</w:t>
            </w:r>
            <w:proofErr w:type="spellEnd"/>
            <w:r w:rsidRPr="00D872EC">
              <w:rPr>
                <w:rFonts w:eastAsia="標楷體" w:hAnsi="標楷體"/>
              </w:rPr>
              <w:t>影音平台</w:t>
            </w: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 w:rsidP="00B32543">
            <w:pPr>
              <w:rPr>
                <w:rFonts w:eastAsia="標楷體"/>
              </w:rPr>
            </w:pPr>
            <w:proofErr w:type="spellStart"/>
            <w:r w:rsidRPr="00D872EC">
              <w:rPr>
                <w:rFonts w:eastAsia="標楷體"/>
              </w:rPr>
              <w:t>moodle</w:t>
            </w:r>
            <w:proofErr w:type="spellEnd"/>
            <w:r w:rsidRPr="00D872EC">
              <w:rPr>
                <w:rFonts w:eastAsia="標楷體" w:hAnsi="標楷體"/>
              </w:rPr>
              <w:t>數位學習平台</w:t>
            </w:r>
          </w:p>
          <w:p w:rsidR="00B32543" w:rsidRP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  <w:proofErr w:type="spellStart"/>
            <w:r w:rsidRPr="00D872EC">
              <w:rPr>
                <w:rFonts w:eastAsia="標楷體"/>
              </w:rPr>
              <w:t>moodle</w:t>
            </w:r>
            <w:proofErr w:type="spellEnd"/>
            <w:r w:rsidRPr="00D872EC">
              <w:rPr>
                <w:rFonts w:eastAsia="標楷體" w:hAnsi="標楷體"/>
              </w:rPr>
              <w:t>數位學習平台</w:t>
            </w: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 w:rsidP="00B32543">
            <w:pPr>
              <w:rPr>
                <w:rFonts w:eastAsia="標楷體"/>
              </w:rPr>
            </w:pPr>
            <w:proofErr w:type="spellStart"/>
            <w:r w:rsidRPr="00D872EC">
              <w:rPr>
                <w:rFonts w:eastAsia="標楷體"/>
              </w:rPr>
              <w:t>Aurasma</w:t>
            </w:r>
            <w:proofErr w:type="spellEnd"/>
            <w:proofErr w:type="gramStart"/>
            <w:r w:rsidRPr="00D872EC">
              <w:rPr>
                <w:rFonts w:eastAsia="標楷體" w:hAnsi="標楷體"/>
              </w:rPr>
              <w:t>擴增實境</w:t>
            </w:r>
            <w:proofErr w:type="gramEnd"/>
            <w:r w:rsidRPr="00D872EC">
              <w:rPr>
                <w:rFonts w:eastAsia="標楷體"/>
              </w:rPr>
              <w:t>App</w:t>
            </w: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平板電腦</w:t>
            </w:r>
          </w:p>
          <w:p w:rsidR="00B32543" w:rsidRDefault="00B3254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攝影機、相機</w:t>
            </w: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 w:rsidP="00B32543">
            <w:pPr>
              <w:rPr>
                <w:rFonts w:eastAsia="標楷體"/>
              </w:rPr>
            </w:pPr>
            <w:proofErr w:type="spellStart"/>
            <w:r w:rsidRPr="00D872EC">
              <w:rPr>
                <w:rFonts w:eastAsia="標楷體"/>
              </w:rPr>
              <w:lastRenderedPageBreak/>
              <w:t>moodle</w:t>
            </w:r>
            <w:proofErr w:type="spellEnd"/>
            <w:r w:rsidRPr="00D872EC">
              <w:rPr>
                <w:rFonts w:eastAsia="標楷體" w:hAnsi="標楷體"/>
              </w:rPr>
              <w:t>數位學習平台</w:t>
            </w:r>
          </w:p>
          <w:p w:rsidR="00B32543" w:rsidRP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平板電腦</w:t>
            </w:r>
          </w:p>
          <w:p w:rsidR="00B32543" w:rsidRDefault="00B32543" w:rsidP="00B32543">
            <w:pPr>
              <w:rPr>
                <w:rFonts w:eastAsia="標楷體"/>
              </w:rPr>
            </w:pPr>
            <w:proofErr w:type="spellStart"/>
            <w:r w:rsidRPr="00D872EC">
              <w:rPr>
                <w:rFonts w:eastAsia="標楷體"/>
              </w:rPr>
              <w:t>Aurasma</w:t>
            </w:r>
            <w:proofErr w:type="spellEnd"/>
            <w:proofErr w:type="gramStart"/>
            <w:r w:rsidRPr="00D872EC">
              <w:rPr>
                <w:rFonts w:eastAsia="標楷體" w:hAnsi="標楷體"/>
              </w:rPr>
              <w:t>擴增實境</w:t>
            </w:r>
            <w:proofErr w:type="gramEnd"/>
            <w:r w:rsidRPr="00D872EC">
              <w:rPr>
                <w:rFonts w:eastAsia="標楷體"/>
              </w:rPr>
              <w:t>App</w:t>
            </w: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 w:rsidP="00B32543">
            <w:pPr>
              <w:rPr>
                <w:rFonts w:eastAsia="標楷體"/>
              </w:rPr>
            </w:pPr>
            <w:proofErr w:type="spellStart"/>
            <w:r w:rsidRPr="00D872EC">
              <w:rPr>
                <w:rFonts w:eastAsia="標楷體"/>
              </w:rPr>
              <w:t>moodle</w:t>
            </w:r>
            <w:proofErr w:type="spellEnd"/>
            <w:r w:rsidRPr="00D872EC">
              <w:rPr>
                <w:rFonts w:eastAsia="標楷體" w:hAnsi="標楷體"/>
              </w:rPr>
              <w:t>數位學習平台</w:t>
            </w: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校園植物桌遊</w:t>
            </w: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B32543" w:rsidRDefault="00B32543">
            <w:pPr>
              <w:rPr>
                <w:rFonts w:eastAsia="標楷體"/>
              </w:rPr>
            </w:pPr>
          </w:p>
          <w:p w:rsidR="00D846D5" w:rsidRDefault="00D846D5" w:rsidP="00D846D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平板電腦</w:t>
            </w:r>
          </w:p>
          <w:p w:rsidR="00B32543" w:rsidRDefault="00D846D5">
            <w:pPr>
              <w:rPr>
                <w:rFonts w:eastAsia="標楷體"/>
              </w:rPr>
            </w:pPr>
            <w:proofErr w:type="spellStart"/>
            <w:r w:rsidRPr="00D872EC">
              <w:rPr>
                <w:rFonts w:eastAsia="標楷體"/>
              </w:rPr>
              <w:t>Aurasma</w:t>
            </w:r>
            <w:proofErr w:type="spellEnd"/>
            <w:proofErr w:type="gramStart"/>
            <w:r w:rsidRPr="00D872EC">
              <w:rPr>
                <w:rFonts w:eastAsia="標楷體" w:hAnsi="標楷體"/>
              </w:rPr>
              <w:t>擴增實境</w:t>
            </w:r>
            <w:proofErr w:type="gramEnd"/>
            <w:r w:rsidRPr="00D872EC">
              <w:rPr>
                <w:rFonts w:eastAsia="標楷體"/>
              </w:rPr>
              <w:t>App</w:t>
            </w:r>
          </w:p>
          <w:p w:rsidR="00B32543" w:rsidRDefault="00B32543">
            <w:pPr>
              <w:rPr>
                <w:rFonts w:eastAsia="標楷體"/>
              </w:rPr>
            </w:pPr>
          </w:p>
          <w:p w:rsidR="00D846D5" w:rsidRDefault="00D846D5" w:rsidP="00D846D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校園植物桌遊</w:t>
            </w:r>
          </w:p>
          <w:p w:rsidR="00D846D5" w:rsidRDefault="00D846D5">
            <w:pPr>
              <w:rPr>
                <w:rFonts w:eastAsia="標楷體"/>
              </w:rPr>
            </w:pPr>
          </w:p>
          <w:p w:rsidR="00D846D5" w:rsidRDefault="00D846D5">
            <w:pPr>
              <w:rPr>
                <w:rFonts w:eastAsia="標楷體"/>
              </w:rPr>
            </w:pPr>
          </w:p>
          <w:p w:rsidR="00D846D5" w:rsidRDefault="00D846D5">
            <w:pPr>
              <w:rPr>
                <w:rFonts w:eastAsia="標楷體"/>
              </w:rPr>
            </w:pPr>
          </w:p>
          <w:p w:rsidR="00D846D5" w:rsidRDefault="00D846D5" w:rsidP="00D846D5">
            <w:pPr>
              <w:rPr>
                <w:rFonts w:eastAsia="標楷體"/>
              </w:rPr>
            </w:pPr>
            <w:proofErr w:type="spellStart"/>
            <w:r w:rsidRPr="00D872EC">
              <w:rPr>
                <w:rFonts w:eastAsia="標楷體"/>
              </w:rPr>
              <w:t>moodle</w:t>
            </w:r>
            <w:proofErr w:type="spellEnd"/>
            <w:r w:rsidRPr="00D872EC">
              <w:rPr>
                <w:rFonts w:eastAsia="標楷體" w:hAnsi="標楷體"/>
              </w:rPr>
              <w:t>數位學習平台</w:t>
            </w:r>
          </w:p>
          <w:p w:rsidR="00D846D5" w:rsidRPr="00D846D5" w:rsidRDefault="00D846D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平板電腦</w:t>
            </w:r>
          </w:p>
          <w:p w:rsidR="00D846D5" w:rsidRDefault="00D846D5">
            <w:pPr>
              <w:rPr>
                <w:rFonts w:eastAsia="標楷體"/>
              </w:rPr>
            </w:pPr>
          </w:p>
          <w:p w:rsidR="00D846D5" w:rsidRDefault="00D846D5">
            <w:pPr>
              <w:rPr>
                <w:rFonts w:eastAsia="標楷體"/>
              </w:rPr>
            </w:pPr>
          </w:p>
          <w:p w:rsidR="00D846D5" w:rsidRDefault="00D846D5">
            <w:pPr>
              <w:rPr>
                <w:rFonts w:eastAsia="標楷體"/>
              </w:rPr>
            </w:pPr>
          </w:p>
          <w:p w:rsidR="00D846D5" w:rsidRDefault="00D846D5">
            <w:pPr>
              <w:rPr>
                <w:rFonts w:eastAsia="標楷體"/>
              </w:rPr>
            </w:pPr>
          </w:p>
          <w:p w:rsidR="00D846D5" w:rsidRDefault="00D846D5">
            <w:pPr>
              <w:rPr>
                <w:rFonts w:eastAsia="標楷體"/>
              </w:rPr>
            </w:pPr>
          </w:p>
          <w:p w:rsidR="00D846D5" w:rsidRDefault="00D846D5">
            <w:pPr>
              <w:rPr>
                <w:rFonts w:eastAsia="標楷體"/>
              </w:rPr>
            </w:pPr>
          </w:p>
          <w:p w:rsidR="00D846D5" w:rsidRDefault="00D846D5">
            <w:pPr>
              <w:rPr>
                <w:rFonts w:eastAsia="標楷體"/>
              </w:rPr>
            </w:pPr>
          </w:p>
          <w:p w:rsidR="00D846D5" w:rsidRDefault="00D846D5">
            <w:pPr>
              <w:rPr>
                <w:rFonts w:eastAsia="標楷體"/>
              </w:rPr>
            </w:pPr>
          </w:p>
          <w:p w:rsidR="00D846D5" w:rsidRDefault="00D846D5">
            <w:pPr>
              <w:rPr>
                <w:rFonts w:eastAsia="標楷體"/>
              </w:rPr>
            </w:pPr>
          </w:p>
          <w:p w:rsidR="00D846D5" w:rsidRDefault="00D846D5">
            <w:pPr>
              <w:rPr>
                <w:rFonts w:eastAsia="標楷體"/>
              </w:rPr>
            </w:pPr>
          </w:p>
          <w:p w:rsidR="00D846D5" w:rsidRDefault="00D846D5" w:rsidP="00D846D5">
            <w:pPr>
              <w:rPr>
                <w:rFonts w:eastAsia="標楷體"/>
              </w:rPr>
            </w:pPr>
            <w:proofErr w:type="spellStart"/>
            <w:r w:rsidRPr="00D872EC">
              <w:rPr>
                <w:rFonts w:eastAsia="標楷體"/>
              </w:rPr>
              <w:t>moodle</w:t>
            </w:r>
            <w:proofErr w:type="spellEnd"/>
            <w:r w:rsidRPr="00D872EC">
              <w:rPr>
                <w:rFonts w:eastAsia="標楷體" w:hAnsi="標楷體"/>
              </w:rPr>
              <w:t>數位學習平台</w:t>
            </w:r>
          </w:p>
          <w:p w:rsidR="00D846D5" w:rsidRDefault="00D846D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平板電腦</w:t>
            </w:r>
          </w:p>
          <w:p w:rsidR="00D846D5" w:rsidRDefault="00D846D5">
            <w:pPr>
              <w:rPr>
                <w:rFonts w:eastAsia="標楷體"/>
              </w:rPr>
            </w:pPr>
          </w:p>
          <w:p w:rsidR="00D846D5" w:rsidRDefault="00D846D5">
            <w:pPr>
              <w:rPr>
                <w:rFonts w:eastAsia="標楷體"/>
              </w:rPr>
            </w:pPr>
          </w:p>
          <w:p w:rsidR="00D846D5" w:rsidRDefault="00D846D5">
            <w:pPr>
              <w:rPr>
                <w:rFonts w:eastAsia="標楷體"/>
              </w:rPr>
            </w:pPr>
          </w:p>
          <w:p w:rsidR="00D846D5" w:rsidRDefault="00D846D5">
            <w:pPr>
              <w:rPr>
                <w:rFonts w:eastAsia="標楷體"/>
              </w:rPr>
            </w:pPr>
          </w:p>
          <w:p w:rsidR="00D846D5" w:rsidRDefault="00D846D5">
            <w:pPr>
              <w:rPr>
                <w:rFonts w:eastAsia="標楷體"/>
              </w:rPr>
            </w:pPr>
          </w:p>
          <w:p w:rsidR="00D846D5" w:rsidRPr="00D846D5" w:rsidRDefault="00D846D5">
            <w:pPr>
              <w:rPr>
                <w:rFonts w:eastAsia="標楷體"/>
              </w:rPr>
            </w:pPr>
          </w:p>
        </w:tc>
      </w:tr>
    </w:tbl>
    <w:p w:rsidR="00724184" w:rsidRPr="00941349" w:rsidRDefault="00724184">
      <w:pPr>
        <w:rPr>
          <w:rFonts w:eastAsia="標楷體"/>
        </w:rPr>
      </w:pPr>
    </w:p>
    <w:p w:rsidR="00BB6E4F" w:rsidRPr="00941349" w:rsidRDefault="00BB6E4F">
      <w:pPr>
        <w:rPr>
          <w:rFonts w:eastAsia="標楷體"/>
        </w:rPr>
      </w:pPr>
    </w:p>
    <w:p w:rsidR="00BB6E4F" w:rsidRPr="00941349" w:rsidRDefault="00BB6E4F">
      <w:pPr>
        <w:rPr>
          <w:rFonts w:eastAsia="標楷體"/>
        </w:rPr>
      </w:pPr>
    </w:p>
    <w:p w:rsidR="00BB6E4F" w:rsidRPr="00941349" w:rsidRDefault="00BB6E4F">
      <w:pPr>
        <w:rPr>
          <w:rFonts w:eastAsia="標楷體"/>
        </w:rPr>
      </w:pPr>
    </w:p>
    <w:p w:rsidR="00BB6E4F" w:rsidRPr="00941349" w:rsidRDefault="00BB6E4F">
      <w:pPr>
        <w:rPr>
          <w:rFonts w:eastAsia="標楷體"/>
        </w:rPr>
      </w:pPr>
    </w:p>
    <w:p w:rsidR="00724184" w:rsidRPr="00941349" w:rsidRDefault="00724184">
      <w:pPr>
        <w:rPr>
          <w:rFonts w:eastAsia="標楷體"/>
        </w:rPr>
      </w:pPr>
    </w:p>
    <w:p w:rsidR="00724184" w:rsidRPr="00941349" w:rsidRDefault="00724184">
      <w:pPr>
        <w:rPr>
          <w:rFonts w:eastAsia="標楷體"/>
        </w:rPr>
      </w:pPr>
    </w:p>
    <w:p w:rsidR="00724184" w:rsidRPr="00941349" w:rsidRDefault="00724184">
      <w:pPr>
        <w:rPr>
          <w:rFonts w:eastAsia="標楷體"/>
        </w:rPr>
      </w:pPr>
    </w:p>
    <w:p w:rsidR="00724184" w:rsidRPr="00941349" w:rsidRDefault="00724184">
      <w:pPr>
        <w:rPr>
          <w:rFonts w:eastAsia="標楷體"/>
        </w:rPr>
      </w:pPr>
    </w:p>
    <w:p w:rsidR="00724184" w:rsidRPr="00941349" w:rsidRDefault="00724184">
      <w:pPr>
        <w:rPr>
          <w:rFonts w:eastAsia="標楷體"/>
        </w:rPr>
      </w:pPr>
    </w:p>
    <w:sectPr w:rsidR="00724184" w:rsidRPr="00941349" w:rsidSect="0072418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8A" w:rsidRDefault="0026158A" w:rsidP="00941349">
      <w:r>
        <w:separator/>
      </w:r>
    </w:p>
  </w:endnote>
  <w:endnote w:type="continuationSeparator" w:id="0">
    <w:p w:rsidR="0026158A" w:rsidRDefault="0026158A" w:rsidP="0094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8A" w:rsidRDefault="0026158A" w:rsidP="00941349">
      <w:r>
        <w:separator/>
      </w:r>
    </w:p>
  </w:footnote>
  <w:footnote w:type="continuationSeparator" w:id="0">
    <w:p w:rsidR="0026158A" w:rsidRDefault="0026158A" w:rsidP="00941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5EE"/>
    <w:multiLevelType w:val="hybridMultilevel"/>
    <w:tmpl w:val="8A7084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FA63E6"/>
    <w:multiLevelType w:val="hybridMultilevel"/>
    <w:tmpl w:val="E37A6514"/>
    <w:lvl w:ilvl="0" w:tplc="24542FD2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9D056A"/>
    <w:multiLevelType w:val="hybridMultilevel"/>
    <w:tmpl w:val="E37A6514"/>
    <w:lvl w:ilvl="0" w:tplc="24542FD2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2A6ECC"/>
    <w:multiLevelType w:val="hybridMultilevel"/>
    <w:tmpl w:val="E37A6514"/>
    <w:lvl w:ilvl="0" w:tplc="24542FD2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3F41AA"/>
    <w:multiLevelType w:val="hybridMultilevel"/>
    <w:tmpl w:val="E37A6514"/>
    <w:lvl w:ilvl="0" w:tplc="24542FD2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A05F2D"/>
    <w:multiLevelType w:val="hybridMultilevel"/>
    <w:tmpl w:val="E37A6514"/>
    <w:lvl w:ilvl="0" w:tplc="24542FD2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41370E"/>
    <w:multiLevelType w:val="hybridMultilevel"/>
    <w:tmpl w:val="7AAC95E6"/>
    <w:lvl w:ilvl="0" w:tplc="3DF0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324541"/>
    <w:multiLevelType w:val="hybridMultilevel"/>
    <w:tmpl w:val="E37A6514"/>
    <w:lvl w:ilvl="0" w:tplc="24542FD2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B65302D"/>
    <w:multiLevelType w:val="hybridMultilevel"/>
    <w:tmpl w:val="E37A6514"/>
    <w:lvl w:ilvl="0" w:tplc="24542FD2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C7A7EA7"/>
    <w:multiLevelType w:val="hybridMultilevel"/>
    <w:tmpl w:val="E37A6514"/>
    <w:lvl w:ilvl="0" w:tplc="24542FD2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64C5128"/>
    <w:multiLevelType w:val="hybridMultilevel"/>
    <w:tmpl w:val="B2AAD774"/>
    <w:lvl w:ilvl="0" w:tplc="847646D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84"/>
    <w:rsid w:val="001117F8"/>
    <w:rsid w:val="00173F72"/>
    <w:rsid w:val="001B0358"/>
    <w:rsid w:val="0026158A"/>
    <w:rsid w:val="002A7374"/>
    <w:rsid w:val="002C4966"/>
    <w:rsid w:val="002D79CA"/>
    <w:rsid w:val="002E1E20"/>
    <w:rsid w:val="00317A1A"/>
    <w:rsid w:val="003225D1"/>
    <w:rsid w:val="00324C91"/>
    <w:rsid w:val="00331DEF"/>
    <w:rsid w:val="003E1C54"/>
    <w:rsid w:val="003E5B86"/>
    <w:rsid w:val="003F4A4D"/>
    <w:rsid w:val="004058E6"/>
    <w:rsid w:val="004C674B"/>
    <w:rsid w:val="004E5E79"/>
    <w:rsid w:val="00544460"/>
    <w:rsid w:val="00544C6C"/>
    <w:rsid w:val="00551ADE"/>
    <w:rsid w:val="00605F0C"/>
    <w:rsid w:val="00693CAF"/>
    <w:rsid w:val="006A7FB4"/>
    <w:rsid w:val="00724184"/>
    <w:rsid w:val="007312D8"/>
    <w:rsid w:val="007535DD"/>
    <w:rsid w:val="007A7ACF"/>
    <w:rsid w:val="007F39A2"/>
    <w:rsid w:val="008E5AD8"/>
    <w:rsid w:val="008F391A"/>
    <w:rsid w:val="008F6F35"/>
    <w:rsid w:val="00941349"/>
    <w:rsid w:val="009D128C"/>
    <w:rsid w:val="009F135D"/>
    <w:rsid w:val="00A15BA4"/>
    <w:rsid w:val="00A60145"/>
    <w:rsid w:val="00AB000C"/>
    <w:rsid w:val="00B24CB7"/>
    <w:rsid w:val="00B32543"/>
    <w:rsid w:val="00B80AFC"/>
    <w:rsid w:val="00BB6E4F"/>
    <w:rsid w:val="00C208A9"/>
    <w:rsid w:val="00C23424"/>
    <w:rsid w:val="00C36A2E"/>
    <w:rsid w:val="00C4258C"/>
    <w:rsid w:val="00C8378D"/>
    <w:rsid w:val="00C91A02"/>
    <w:rsid w:val="00C97F10"/>
    <w:rsid w:val="00CC7A5D"/>
    <w:rsid w:val="00CF1826"/>
    <w:rsid w:val="00D15D61"/>
    <w:rsid w:val="00D23EAF"/>
    <w:rsid w:val="00D4001A"/>
    <w:rsid w:val="00D846D5"/>
    <w:rsid w:val="00D864DF"/>
    <w:rsid w:val="00D872EC"/>
    <w:rsid w:val="00D95972"/>
    <w:rsid w:val="00DD5F81"/>
    <w:rsid w:val="00DF2BCA"/>
    <w:rsid w:val="00E31A47"/>
    <w:rsid w:val="00E61E68"/>
    <w:rsid w:val="00E72A55"/>
    <w:rsid w:val="00E86FAB"/>
    <w:rsid w:val="00EE3DC0"/>
    <w:rsid w:val="00F66B01"/>
    <w:rsid w:val="00FA20E7"/>
    <w:rsid w:val="00FB0885"/>
    <w:rsid w:val="00FF3480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41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41349"/>
    <w:rPr>
      <w:kern w:val="2"/>
    </w:rPr>
  </w:style>
  <w:style w:type="paragraph" w:styleId="a6">
    <w:name w:val="footer"/>
    <w:basedOn w:val="a"/>
    <w:link w:val="a7"/>
    <w:rsid w:val="00941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41349"/>
    <w:rPr>
      <w:kern w:val="2"/>
    </w:rPr>
  </w:style>
  <w:style w:type="paragraph" w:styleId="a8">
    <w:name w:val="Balloon Text"/>
    <w:basedOn w:val="a"/>
    <w:link w:val="a9"/>
    <w:rsid w:val="00FF3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FF348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2A737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6014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41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41349"/>
    <w:rPr>
      <w:kern w:val="2"/>
    </w:rPr>
  </w:style>
  <w:style w:type="paragraph" w:styleId="a6">
    <w:name w:val="footer"/>
    <w:basedOn w:val="a"/>
    <w:link w:val="a7"/>
    <w:rsid w:val="00941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41349"/>
    <w:rPr>
      <w:kern w:val="2"/>
    </w:rPr>
  </w:style>
  <w:style w:type="paragraph" w:styleId="a8">
    <w:name w:val="Balloon Text"/>
    <w:basedOn w:val="a"/>
    <w:link w:val="a9"/>
    <w:rsid w:val="00FF3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FF348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2A737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6014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2015-10-05T16:14:00Z</dcterms:created>
  <dcterms:modified xsi:type="dcterms:W3CDTF">2015-10-05T16:15:00Z</dcterms:modified>
</cp:coreProperties>
</file>